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2DE" w:rsidRPr="00A063F6" w:rsidRDefault="00CA62DE" w:rsidP="009C255E">
      <w:pPr>
        <w:tabs>
          <w:tab w:val="left" w:pos="7140"/>
        </w:tabs>
        <w:spacing w:after="0"/>
        <w:ind w:left="8222"/>
        <w:rPr>
          <w:rFonts w:ascii="Times New Roman" w:hAnsi="Times New Roman"/>
          <w:b/>
        </w:rPr>
      </w:pPr>
      <w:r w:rsidRPr="00A063F6">
        <w:rPr>
          <w:rFonts w:ascii="Times New Roman" w:hAnsi="Times New Roman"/>
          <w:b/>
        </w:rPr>
        <w:t>Приложение №</w:t>
      </w:r>
      <w:r w:rsidR="00BF7A68" w:rsidRPr="00A063F6">
        <w:rPr>
          <w:rFonts w:ascii="Times New Roman" w:hAnsi="Times New Roman"/>
          <w:b/>
        </w:rPr>
        <w:t xml:space="preserve"> </w:t>
      </w:r>
      <w:r w:rsidR="00054A22">
        <w:rPr>
          <w:rFonts w:ascii="Times New Roman" w:hAnsi="Times New Roman"/>
          <w:b/>
        </w:rPr>
        <w:t>2</w:t>
      </w:r>
    </w:p>
    <w:p w:rsidR="00CA62DE" w:rsidRPr="00A063F6" w:rsidRDefault="00CA62DE" w:rsidP="009C255E">
      <w:pPr>
        <w:spacing w:after="0" w:line="240" w:lineRule="auto"/>
        <w:ind w:left="8222"/>
        <w:rPr>
          <w:rFonts w:ascii="Times New Roman" w:hAnsi="Times New Roman"/>
        </w:rPr>
      </w:pPr>
      <w:r w:rsidRPr="00A063F6">
        <w:rPr>
          <w:rFonts w:ascii="Times New Roman" w:hAnsi="Times New Roman"/>
        </w:rPr>
        <w:t>к положению  о распределени</w:t>
      </w:r>
      <w:r w:rsidR="00BF7A68" w:rsidRPr="00A063F6">
        <w:rPr>
          <w:rFonts w:ascii="Times New Roman" w:hAnsi="Times New Roman"/>
        </w:rPr>
        <w:t>и</w:t>
      </w:r>
      <w:r w:rsidRPr="00A063F6">
        <w:rPr>
          <w:rFonts w:ascii="Times New Roman" w:hAnsi="Times New Roman"/>
        </w:rPr>
        <w:t xml:space="preserve"> стимулирующего фонда педагог</w:t>
      </w:r>
      <w:r w:rsidR="00BF7A68" w:rsidRPr="00A063F6">
        <w:rPr>
          <w:rFonts w:ascii="Times New Roman" w:hAnsi="Times New Roman"/>
        </w:rPr>
        <w:t xml:space="preserve">ических работников </w:t>
      </w:r>
      <w:r w:rsidRPr="00A063F6">
        <w:rPr>
          <w:rFonts w:ascii="Times New Roman" w:hAnsi="Times New Roman"/>
        </w:rPr>
        <w:t>структурных подразделений детски</w:t>
      </w:r>
      <w:r w:rsidR="009C255E">
        <w:rPr>
          <w:rFonts w:ascii="Times New Roman" w:hAnsi="Times New Roman"/>
        </w:rPr>
        <w:t>й</w:t>
      </w:r>
      <w:r w:rsidRPr="00A063F6">
        <w:rPr>
          <w:rFonts w:ascii="Times New Roman" w:hAnsi="Times New Roman"/>
        </w:rPr>
        <w:t xml:space="preserve"> сад</w:t>
      </w:r>
      <w:r w:rsidR="009C255E">
        <w:rPr>
          <w:rFonts w:ascii="Times New Roman" w:hAnsi="Times New Roman"/>
        </w:rPr>
        <w:t xml:space="preserve"> № 3 и детский сад № 6</w:t>
      </w:r>
      <w:r w:rsidR="00BF7A68" w:rsidRPr="00A063F6">
        <w:rPr>
          <w:rFonts w:ascii="Times New Roman" w:hAnsi="Times New Roman"/>
        </w:rPr>
        <w:t xml:space="preserve"> </w:t>
      </w:r>
      <w:r w:rsidRPr="00A063F6">
        <w:rPr>
          <w:rFonts w:ascii="Times New Roman" w:hAnsi="Times New Roman"/>
        </w:rPr>
        <w:t xml:space="preserve">МАОУ СОШ №2 </w:t>
      </w:r>
      <w:proofErr w:type="spellStart"/>
      <w:r w:rsidRPr="00A063F6">
        <w:rPr>
          <w:rFonts w:ascii="Times New Roman" w:hAnsi="Times New Roman"/>
        </w:rPr>
        <w:t>пгт</w:t>
      </w:r>
      <w:proofErr w:type="spellEnd"/>
      <w:r w:rsidRPr="00A063F6">
        <w:rPr>
          <w:rFonts w:ascii="Times New Roman" w:hAnsi="Times New Roman"/>
        </w:rPr>
        <w:t xml:space="preserve"> Серышево </w:t>
      </w:r>
    </w:p>
    <w:p w:rsidR="00CA62DE" w:rsidRDefault="00CA62DE" w:rsidP="00BF7A68">
      <w:pPr>
        <w:spacing w:after="0"/>
        <w:rPr>
          <w:rFonts w:ascii="Times New Roman" w:hAnsi="Times New Roman"/>
          <w:sz w:val="24"/>
          <w:szCs w:val="24"/>
        </w:rPr>
      </w:pPr>
    </w:p>
    <w:p w:rsidR="008E0A70" w:rsidRPr="00A063F6" w:rsidRDefault="00BF7A68" w:rsidP="00A063F6">
      <w:pPr>
        <w:spacing w:after="0" w:line="240" w:lineRule="auto"/>
        <w:ind w:firstLine="9639"/>
        <w:rPr>
          <w:rFonts w:ascii="Times New Roman" w:hAnsi="Times New Roman" w:cs="Times New Roman"/>
          <w:b/>
          <w:sz w:val="24"/>
          <w:szCs w:val="24"/>
        </w:rPr>
      </w:pPr>
      <w:r w:rsidRPr="00A063F6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8E0A70" w:rsidRPr="00A063F6" w:rsidRDefault="009C255E" w:rsidP="00A063F6">
      <w:pPr>
        <w:spacing w:after="0" w:line="240" w:lineRule="auto"/>
        <w:ind w:firstLine="96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 МАОУ СОШ №</w:t>
      </w:r>
      <w:r w:rsidR="008E0A70" w:rsidRPr="00A063F6"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 w:rsidR="008E0A70" w:rsidRPr="00A063F6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8E0A70" w:rsidRPr="00A063F6">
        <w:rPr>
          <w:rFonts w:ascii="Times New Roman" w:hAnsi="Times New Roman" w:cs="Times New Roman"/>
          <w:sz w:val="24"/>
          <w:szCs w:val="24"/>
        </w:rPr>
        <w:t xml:space="preserve"> Серышево</w:t>
      </w:r>
    </w:p>
    <w:p w:rsidR="008E0A70" w:rsidRPr="00A063F6" w:rsidRDefault="008E0A70" w:rsidP="00A063F6">
      <w:pPr>
        <w:spacing w:after="0" w:line="240" w:lineRule="auto"/>
        <w:ind w:firstLine="9639"/>
        <w:rPr>
          <w:rFonts w:ascii="Times New Roman" w:hAnsi="Times New Roman" w:cs="Times New Roman"/>
          <w:sz w:val="24"/>
          <w:szCs w:val="24"/>
        </w:rPr>
      </w:pPr>
      <w:r w:rsidRPr="00A063F6">
        <w:rPr>
          <w:rFonts w:ascii="Times New Roman" w:hAnsi="Times New Roman" w:cs="Times New Roman"/>
          <w:sz w:val="24"/>
          <w:szCs w:val="24"/>
        </w:rPr>
        <w:t>____________</w:t>
      </w:r>
      <w:r w:rsidR="00BF7A68" w:rsidRPr="00A06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A68" w:rsidRPr="00A063F6">
        <w:rPr>
          <w:rFonts w:ascii="Times New Roman" w:hAnsi="Times New Roman" w:cs="Times New Roman"/>
          <w:sz w:val="24"/>
          <w:szCs w:val="24"/>
        </w:rPr>
        <w:t>Заварухина</w:t>
      </w:r>
      <w:proofErr w:type="spellEnd"/>
      <w:r w:rsidR="00BF7A68" w:rsidRPr="00A063F6">
        <w:rPr>
          <w:rFonts w:ascii="Times New Roman" w:hAnsi="Times New Roman" w:cs="Times New Roman"/>
          <w:sz w:val="24"/>
          <w:szCs w:val="24"/>
        </w:rPr>
        <w:t xml:space="preserve"> В.А.  </w:t>
      </w:r>
    </w:p>
    <w:p w:rsidR="008E0A70" w:rsidRPr="00A063F6" w:rsidRDefault="008E0A70" w:rsidP="00A063F6">
      <w:pPr>
        <w:spacing w:after="0" w:line="240" w:lineRule="auto"/>
        <w:ind w:firstLine="9639"/>
        <w:rPr>
          <w:rFonts w:ascii="Times New Roman" w:hAnsi="Times New Roman" w:cs="Times New Roman"/>
          <w:sz w:val="24"/>
          <w:szCs w:val="24"/>
        </w:rPr>
      </w:pPr>
      <w:r w:rsidRPr="00A063F6">
        <w:rPr>
          <w:rFonts w:ascii="Times New Roman" w:hAnsi="Times New Roman" w:cs="Times New Roman"/>
          <w:sz w:val="24"/>
          <w:szCs w:val="24"/>
        </w:rPr>
        <w:t>«____» _____________20</w:t>
      </w:r>
      <w:r w:rsidR="00BF7A68" w:rsidRPr="00A063F6">
        <w:rPr>
          <w:rFonts w:ascii="Times New Roman" w:hAnsi="Times New Roman" w:cs="Times New Roman"/>
          <w:sz w:val="24"/>
          <w:szCs w:val="24"/>
        </w:rPr>
        <w:t>_</w:t>
      </w:r>
      <w:r w:rsidRPr="00A063F6">
        <w:rPr>
          <w:rFonts w:ascii="Times New Roman" w:hAnsi="Times New Roman" w:cs="Times New Roman"/>
          <w:sz w:val="24"/>
          <w:szCs w:val="24"/>
        </w:rPr>
        <w:t>_ г.</w:t>
      </w:r>
    </w:p>
    <w:p w:rsidR="00CA62DE" w:rsidRPr="00C5644E" w:rsidRDefault="00CA62DE" w:rsidP="00BF7A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BF7A68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</w:p>
    <w:p w:rsidR="00CA62DE" w:rsidRPr="00A063F6" w:rsidRDefault="00CA62DE" w:rsidP="00CA62DE">
      <w:pPr>
        <w:pStyle w:val="a4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63F6">
        <w:rPr>
          <w:rFonts w:ascii="Times New Roman" w:hAnsi="Times New Roman" w:cs="Times New Roman"/>
          <w:b/>
          <w:sz w:val="24"/>
          <w:szCs w:val="24"/>
        </w:rPr>
        <w:t>Оценочный лист</w:t>
      </w:r>
    </w:p>
    <w:p w:rsidR="00CA62DE" w:rsidRDefault="00CA62DE" w:rsidP="00BF7A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63F6">
        <w:rPr>
          <w:rFonts w:ascii="Times New Roman" w:hAnsi="Times New Roman" w:cs="Times New Roman"/>
          <w:b/>
          <w:sz w:val="24"/>
          <w:szCs w:val="24"/>
        </w:rPr>
        <w:t>эффективности деятельности воспитател</w:t>
      </w:r>
      <w:r w:rsidR="00DB0F5A" w:rsidRPr="00A063F6">
        <w:rPr>
          <w:rFonts w:ascii="Times New Roman" w:hAnsi="Times New Roman" w:cs="Times New Roman"/>
          <w:b/>
          <w:sz w:val="24"/>
          <w:szCs w:val="24"/>
        </w:rPr>
        <w:t>я</w:t>
      </w:r>
    </w:p>
    <w:p w:rsidR="00A15BCA" w:rsidRPr="00A063F6" w:rsidRDefault="00A15BCA" w:rsidP="00BF7A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</w:t>
      </w:r>
    </w:p>
    <w:p w:rsidR="00CA62DE" w:rsidRPr="00A063F6" w:rsidRDefault="009C255E" w:rsidP="00CA62DE">
      <w:pPr>
        <w:spacing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МАОУ СОШ №</w:t>
      </w:r>
      <w:r w:rsidR="00CA62DE" w:rsidRPr="00A063F6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пгт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Серышево</w:t>
      </w:r>
      <w:r w:rsidR="00CA62DE" w:rsidRPr="00A063F6">
        <w:rPr>
          <w:rFonts w:ascii="Times New Roman" w:hAnsi="Times New Roman" w:cs="Times New Roman"/>
          <w:b/>
          <w:sz w:val="24"/>
          <w:szCs w:val="24"/>
        </w:rPr>
        <w:t xml:space="preserve"> структурного подразделения  детск</w:t>
      </w:r>
      <w:r>
        <w:rPr>
          <w:rFonts w:ascii="Times New Roman" w:hAnsi="Times New Roman" w:cs="Times New Roman"/>
          <w:b/>
          <w:sz w:val="24"/>
          <w:szCs w:val="24"/>
        </w:rPr>
        <w:t>ий</w:t>
      </w:r>
      <w:r w:rsidR="00CA62DE" w:rsidRPr="00A063F6">
        <w:rPr>
          <w:rFonts w:ascii="Times New Roman" w:hAnsi="Times New Roman" w:cs="Times New Roman"/>
          <w:b/>
          <w:sz w:val="24"/>
          <w:szCs w:val="24"/>
        </w:rPr>
        <w:t xml:space="preserve"> сад № _</w:t>
      </w:r>
      <w:r>
        <w:rPr>
          <w:rFonts w:ascii="Times New Roman" w:hAnsi="Times New Roman" w:cs="Times New Roman"/>
          <w:b/>
          <w:sz w:val="24"/>
          <w:szCs w:val="24"/>
        </w:rPr>
        <w:t>__</w:t>
      </w:r>
      <w:r w:rsidR="00CA62DE" w:rsidRPr="00A063F6">
        <w:rPr>
          <w:rFonts w:ascii="Times New Roman" w:hAnsi="Times New Roman" w:cs="Times New Roman"/>
          <w:b/>
          <w:sz w:val="24"/>
          <w:szCs w:val="24"/>
        </w:rPr>
        <w:t xml:space="preserve">_ </w:t>
      </w:r>
    </w:p>
    <w:tbl>
      <w:tblPr>
        <w:tblStyle w:val="a3"/>
        <w:tblW w:w="1550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804"/>
        <w:gridCol w:w="851"/>
        <w:gridCol w:w="2410"/>
        <w:gridCol w:w="2976"/>
        <w:gridCol w:w="1893"/>
      </w:tblGrid>
      <w:tr w:rsidR="00CA62DE" w:rsidTr="009C510A">
        <w:tc>
          <w:tcPr>
            <w:tcW w:w="15502" w:type="dxa"/>
            <w:gridSpan w:val="6"/>
          </w:tcPr>
          <w:p w:rsidR="00CA62DE" w:rsidRPr="00E36911" w:rsidRDefault="00CA62DE" w:rsidP="009C255E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</w:t>
            </w:r>
            <w:r w:rsidRPr="00E369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 Показатели профессиональной деятельности педагог</w:t>
            </w:r>
            <w:r w:rsidR="009C255E">
              <w:rPr>
                <w:rFonts w:ascii="Times New Roman" w:hAnsi="Times New Roman" w:cs="Times New Roman"/>
                <w:b/>
                <w:sz w:val="24"/>
                <w:szCs w:val="24"/>
              </w:rPr>
              <w:t>ического работника</w:t>
            </w:r>
          </w:p>
        </w:tc>
      </w:tr>
      <w:tr w:rsidR="005C73C1" w:rsidRPr="00D5755C" w:rsidTr="009C510A">
        <w:tc>
          <w:tcPr>
            <w:tcW w:w="568" w:type="dxa"/>
            <w:vAlign w:val="center"/>
          </w:tcPr>
          <w:p w:rsidR="00CA62DE" w:rsidRPr="00D5755C" w:rsidRDefault="00BF7A68" w:rsidP="00A063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75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D5755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D5755C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6804" w:type="dxa"/>
            <w:vAlign w:val="center"/>
          </w:tcPr>
          <w:p w:rsidR="00CA62DE" w:rsidRPr="00D5755C" w:rsidRDefault="00CA62DE" w:rsidP="00A063F6">
            <w:pPr>
              <w:jc w:val="center"/>
              <w:rPr>
                <w:sz w:val="20"/>
                <w:szCs w:val="20"/>
              </w:rPr>
            </w:pPr>
            <w:r w:rsidRPr="00D5755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измерения</w:t>
            </w:r>
          </w:p>
        </w:tc>
        <w:tc>
          <w:tcPr>
            <w:tcW w:w="851" w:type="dxa"/>
            <w:vAlign w:val="center"/>
          </w:tcPr>
          <w:p w:rsidR="00CA62DE" w:rsidRPr="00D5755C" w:rsidRDefault="00CA62DE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755C">
              <w:rPr>
                <w:rFonts w:ascii="Times New Roman" w:hAnsi="Times New Roman" w:cs="Times New Roman"/>
                <w:b/>
                <w:sz w:val="20"/>
                <w:szCs w:val="20"/>
              </w:rPr>
              <w:t>Баллы</w:t>
            </w:r>
          </w:p>
        </w:tc>
        <w:tc>
          <w:tcPr>
            <w:tcW w:w="2410" w:type="dxa"/>
            <w:vAlign w:val="center"/>
          </w:tcPr>
          <w:p w:rsidR="00CA62DE" w:rsidRPr="00D5755C" w:rsidRDefault="00CA62DE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755C">
              <w:rPr>
                <w:rFonts w:ascii="Times New Roman" w:hAnsi="Times New Roman" w:cs="Times New Roman"/>
                <w:b/>
                <w:sz w:val="20"/>
                <w:szCs w:val="20"/>
              </w:rPr>
              <w:t>Способы</w:t>
            </w:r>
          </w:p>
        </w:tc>
        <w:tc>
          <w:tcPr>
            <w:tcW w:w="2976" w:type="dxa"/>
            <w:vAlign w:val="center"/>
          </w:tcPr>
          <w:p w:rsidR="00CA62DE" w:rsidRPr="00D5755C" w:rsidRDefault="00CA62DE" w:rsidP="00A063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755C">
              <w:rPr>
                <w:rFonts w:ascii="Times New Roman" w:hAnsi="Times New Roman" w:cs="Times New Roman"/>
                <w:b/>
                <w:sz w:val="20"/>
                <w:szCs w:val="20"/>
              </w:rPr>
              <w:t>Самоанализ</w:t>
            </w:r>
          </w:p>
        </w:tc>
        <w:tc>
          <w:tcPr>
            <w:tcW w:w="1893" w:type="dxa"/>
            <w:vAlign w:val="center"/>
          </w:tcPr>
          <w:p w:rsidR="00CA62DE" w:rsidRPr="00D5755C" w:rsidRDefault="00902F69" w:rsidP="00A063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755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Утверждено руководителем структурного подразделения</w:t>
            </w:r>
          </w:p>
        </w:tc>
      </w:tr>
      <w:tr w:rsidR="005C73C1" w:rsidRPr="00BF7A68" w:rsidTr="009C510A">
        <w:tc>
          <w:tcPr>
            <w:tcW w:w="568" w:type="dxa"/>
          </w:tcPr>
          <w:p w:rsidR="00CA62DE" w:rsidRDefault="00CA62DE" w:rsidP="00A063F6">
            <w:pPr>
              <w:rPr>
                <w:rFonts w:ascii="Times New Roman" w:hAnsi="Times New Roman" w:cs="Times New Roman"/>
                <w:b/>
              </w:rPr>
            </w:pPr>
            <w:r w:rsidRPr="00BF7A68">
              <w:rPr>
                <w:rFonts w:ascii="Times New Roman" w:hAnsi="Times New Roman" w:cs="Times New Roman"/>
                <w:b/>
              </w:rPr>
              <w:t>1.1</w:t>
            </w:r>
          </w:p>
          <w:p w:rsidR="00BF7A68" w:rsidRPr="00BF7A68" w:rsidRDefault="00BF7A68" w:rsidP="00A063F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4" w:type="dxa"/>
          </w:tcPr>
          <w:p w:rsidR="00CA62DE" w:rsidRPr="00BF7A68" w:rsidRDefault="00CA62DE" w:rsidP="00A063F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F7A68">
              <w:rPr>
                <w:rFonts w:ascii="Times New Roman" w:hAnsi="Times New Roman" w:cs="Times New Roman"/>
                <w:b/>
              </w:rPr>
              <w:t>Увеличение коэффициента посещаемости детей (для групп дошкольного возраста).</w:t>
            </w:r>
          </w:p>
          <w:p w:rsidR="00CA62DE" w:rsidRPr="00BF7A68" w:rsidRDefault="00CA62DE" w:rsidP="00A063F6">
            <w:pPr>
              <w:jc w:val="both"/>
              <w:rPr>
                <w:rFonts w:ascii="Times New Roman" w:hAnsi="Times New Roman" w:cs="Times New Roman"/>
              </w:rPr>
            </w:pPr>
            <w:r w:rsidRPr="00BF7A68">
              <w:rPr>
                <w:rFonts w:ascii="Times New Roman" w:hAnsi="Times New Roman" w:cs="Times New Roman"/>
              </w:rPr>
              <w:t>Наличие пропусков без причины:</w:t>
            </w:r>
          </w:p>
          <w:p w:rsidR="00CA62DE" w:rsidRPr="00BF7A68" w:rsidRDefault="00CA62DE" w:rsidP="00A063F6">
            <w:pPr>
              <w:pStyle w:val="a4"/>
              <w:numPr>
                <w:ilvl w:val="0"/>
                <w:numId w:val="1"/>
              </w:numPr>
              <w:spacing w:line="276" w:lineRule="auto"/>
              <w:ind w:left="769" w:firstLine="0"/>
              <w:jc w:val="both"/>
              <w:rPr>
                <w:rFonts w:ascii="Times New Roman" w:hAnsi="Times New Roman" w:cs="Times New Roman"/>
              </w:rPr>
            </w:pPr>
            <w:r w:rsidRPr="00BF7A68">
              <w:rPr>
                <w:rFonts w:ascii="Times New Roman" w:hAnsi="Times New Roman" w:cs="Times New Roman"/>
              </w:rPr>
              <w:t>Посещаемость составляет свыше 65%;</w:t>
            </w:r>
          </w:p>
          <w:p w:rsidR="00CA62DE" w:rsidRPr="00BF7A68" w:rsidRDefault="00CA62DE" w:rsidP="00A063F6">
            <w:pPr>
              <w:pStyle w:val="a4"/>
              <w:numPr>
                <w:ilvl w:val="0"/>
                <w:numId w:val="1"/>
              </w:numPr>
              <w:spacing w:line="276" w:lineRule="auto"/>
              <w:ind w:left="769" w:firstLine="0"/>
              <w:jc w:val="both"/>
              <w:rPr>
                <w:rFonts w:ascii="Times New Roman" w:hAnsi="Times New Roman" w:cs="Times New Roman"/>
              </w:rPr>
            </w:pPr>
            <w:r w:rsidRPr="00BF7A68">
              <w:rPr>
                <w:rFonts w:ascii="Times New Roman" w:hAnsi="Times New Roman" w:cs="Times New Roman"/>
              </w:rPr>
              <w:t>Посещаемость составляет 50-65%.</w:t>
            </w:r>
          </w:p>
          <w:p w:rsidR="00CA62DE" w:rsidRPr="00BF7A68" w:rsidRDefault="00CA62DE" w:rsidP="00A063F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F7A68">
              <w:rPr>
                <w:rFonts w:ascii="Times New Roman" w:hAnsi="Times New Roman" w:cs="Times New Roman"/>
                <w:b/>
              </w:rPr>
              <w:t>Увеличение коэффициента посещаемости детей (для групп раннего и младшего дошкольного возраста).</w:t>
            </w:r>
          </w:p>
          <w:p w:rsidR="00CA62DE" w:rsidRPr="00BF7A68" w:rsidRDefault="00CA62DE" w:rsidP="00A063F6">
            <w:pPr>
              <w:pStyle w:val="a4"/>
              <w:numPr>
                <w:ilvl w:val="0"/>
                <w:numId w:val="1"/>
              </w:numPr>
              <w:spacing w:line="276" w:lineRule="auto"/>
              <w:ind w:left="769" w:firstLine="0"/>
              <w:jc w:val="both"/>
              <w:rPr>
                <w:rFonts w:ascii="Times New Roman" w:hAnsi="Times New Roman" w:cs="Times New Roman"/>
              </w:rPr>
            </w:pPr>
            <w:r w:rsidRPr="00BF7A68">
              <w:rPr>
                <w:rFonts w:ascii="Times New Roman" w:hAnsi="Times New Roman" w:cs="Times New Roman"/>
              </w:rPr>
              <w:t>Посещаемость составляет свыше 50%;</w:t>
            </w:r>
          </w:p>
          <w:p w:rsidR="00CA62DE" w:rsidRPr="00BF7A68" w:rsidRDefault="00CA62DE" w:rsidP="00A063F6">
            <w:pPr>
              <w:pStyle w:val="a4"/>
              <w:numPr>
                <w:ilvl w:val="0"/>
                <w:numId w:val="1"/>
              </w:numPr>
              <w:spacing w:line="276" w:lineRule="auto"/>
              <w:ind w:left="769" w:firstLine="0"/>
              <w:jc w:val="both"/>
              <w:rPr>
                <w:rFonts w:ascii="Times New Roman" w:hAnsi="Times New Roman" w:cs="Times New Roman"/>
              </w:rPr>
            </w:pPr>
            <w:r w:rsidRPr="00BF7A68">
              <w:rPr>
                <w:rFonts w:ascii="Times New Roman" w:hAnsi="Times New Roman" w:cs="Times New Roman"/>
              </w:rPr>
              <w:t>Посещаемость составляет 40-50%.</w:t>
            </w:r>
          </w:p>
        </w:tc>
        <w:tc>
          <w:tcPr>
            <w:tcW w:w="851" w:type="dxa"/>
          </w:tcPr>
          <w:p w:rsidR="00CA62DE" w:rsidRPr="00BF7A68" w:rsidRDefault="00CA62DE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CA62DE" w:rsidRPr="00BF7A68" w:rsidRDefault="00CA62DE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CA62DE" w:rsidRPr="00BF7A68" w:rsidRDefault="00CA62DE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CA62DE" w:rsidRPr="00BF7A68" w:rsidRDefault="00CA62DE" w:rsidP="00A063F6">
            <w:pPr>
              <w:jc w:val="center"/>
              <w:rPr>
                <w:rFonts w:ascii="Times New Roman" w:eastAsiaTheme="minorHAnsi" w:hAnsi="Times New Roman" w:cs="Times New Roman"/>
                <w:b/>
              </w:rPr>
            </w:pPr>
            <w:r w:rsidRPr="00BF7A68">
              <w:rPr>
                <w:rFonts w:ascii="Times New Roman" w:eastAsiaTheme="minorHAnsi" w:hAnsi="Times New Roman" w:cs="Times New Roman"/>
                <w:b/>
              </w:rPr>
              <w:t>5</w:t>
            </w:r>
          </w:p>
          <w:p w:rsidR="00CA62DE" w:rsidRPr="00BF7A68" w:rsidRDefault="00CA62DE" w:rsidP="00A063F6">
            <w:pPr>
              <w:jc w:val="center"/>
              <w:rPr>
                <w:rFonts w:ascii="Times New Roman" w:eastAsiaTheme="minorHAnsi" w:hAnsi="Times New Roman" w:cs="Times New Roman"/>
                <w:b/>
              </w:rPr>
            </w:pPr>
            <w:r w:rsidRPr="00BF7A68">
              <w:rPr>
                <w:rFonts w:ascii="Times New Roman" w:eastAsiaTheme="minorHAnsi" w:hAnsi="Times New Roman" w:cs="Times New Roman"/>
                <w:b/>
              </w:rPr>
              <w:t>3</w:t>
            </w:r>
          </w:p>
          <w:p w:rsidR="00CA62DE" w:rsidRPr="00BF7A68" w:rsidRDefault="00CA62DE" w:rsidP="00A063F6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</w:p>
          <w:p w:rsidR="00CA62DE" w:rsidRPr="00D5755C" w:rsidRDefault="00CA62DE" w:rsidP="00A063F6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CA62DE" w:rsidRPr="00BF7A68" w:rsidRDefault="00CA62DE" w:rsidP="00A063F6">
            <w:pPr>
              <w:jc w:val="center"/>
              <w:rPr>
                <w:rFonts w:ascii="Times New Roman" w:eastAsiaTheme="minorHAnsi" w:hAnsi="Times New Roman" w:cs="Times New Roman"/>
                <w:b/>
              </w:rPr>
            </w:pPr>
            <w:r w:rsidRPr="00BF7A68">
              <w:rPr>
                <w:rFonts w:ascii="Times New Roman" w:eastAsiaTheme="minorHAnsi" w:hAnsi="Times New Roman" w:cs="Times New Roman"/>
                <w:b/>
              </w:rPr>
              <w:t>5</w:t>
            </w:r>
          </w:p>
          <w:p w:rsidR="00CA62DE" w:rsidRPr="00BF7A68" w:rsidRDefault="00CA62DE" w:rsidP="00A063F6">
            <w:pPr>
              <w:jc w:val="center"/>
              <w:rPr>
                <w:rFonts w:ascii="Times New Roman" w:eastAsiaTheme="minorHAnsi" w:hAnsi="Times New Roman" w:cs="Times New Roman"/>
                <w:b/>
              </w:rPr>
            </w:pPr>
            <w:r w:rsidRPr="00BF7A68">
              <w:rPr>
                <w:rFonts w:ascii="Times New Roman" w:eastAsiaTheme="minorHAnsi" w:hAnsi="Times New Roman" w:cs="Times New Roman"/>
                <w:b/>
              </w:rPr>
              <w:t>3</w:t>
            </w:r>
          </w:p>
        </w:tc>
        <w:tc>
          <w:tcPr>
            <w:tcW w:w="2410" w:type="dxa"/>
          </w:tcPr>
          <w:p w:rsidR="00CA62DE" w:rsidRPr="00BF7A68" w:rsidRDefault="00CA62DE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CA62DE" w:rsidRPr="00BF7A68" w:rsidRDefault="00CA62DE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F21324" w:rsidRPr="00BF7A68" w:rsidRDefault="00F21324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BF7A68">
              <w:rPr>
                <w:rFonts w:ascii="Times New Roman" w:hAnsi="Times New Roman" w:cs="Times New Roman"/>
              </w:rPr>
              <w:t>Мониторинг посещаемости,</w:t>
            </w:r>
          </w:p>
          <w:p w:rsidR="00CA62DE" w:rsidRPr="00BF7A68" w:rsidRDefault="00F21324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BF7A68">
              <w:rPr>
                <w:rFonts w:ascii="Times New Roman" w:hAnsi="Times New Roman" w:cs="Times New Roman"/>
              </w:rPr>
              <w:t>т</w:t>
            </w:r>
            <w:r w:rsidR="00CA62DE" w:rsidRPr="00BF7A68">
              <w:rPr>
                <w:rFonts w:ascii="Times New Roman" w:hAnsi="Times New Roman" w:cs="Times New Roman"/>
              </w:rPr>
              <w:t>абель посещаемости</w:t>
            </w:r>
          </w:p>
        </w:tc>
        <w:tc>
          <w:tcPr>
            <w:tcW w:w="2976" w:type="dxa"/>
          </w:tcPr>
          <w:p w:rsidR="00CA62DE" w:rsidRPr="00BF7A68" w:rsidRDefault="00CA62DE" w:rsidP="00A063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</w:tcPr>
          <w:p w:rsidR="00CA62DE" w:rsidRPr="00BF7A68" w:rsidRDefault="00CA62DE" w:rsidP="00A063F6">
            <w:pPr>
              <w:rPr>
                <w:rFonts w:ascii="Times New Roman" w:hAnsi="Times New Roman" w:cs="Times New Roman"/>
              </w:rPr>
            </w:pPr>
          </w:p>
        </w:tc>
      </w:tr>
      <w:tr w:rsidR="005C73C1" w:rsidRPr="00BF7A68" w:rsidTr="009C510A">
        <w:tc>
          <w:tcPr>
            <w:tcW w:w="568" w:type="dxa"/>
          </w:tcPr>
          <w:p w:rsidR="00CA62DE" w:rsidRPr="00BF7A68" w:rsidRDefault="00CA62DE" w:rsidP="00A063F6">
            <w:pPr>
              <w:rPr>
                <w:rFonts w:ascii="Times New Roman" w:hAnsi="Times New Roman" w:cs="Times New Roman"/>
                <w:b/>
              </w:rPr>
            </w:pPr>
            <w:r w:rsidRPr="00BF7A68">
              <w:rPr>
                <w:rFonts w:ascii="Times New Roman" w:hAnsi="Times New Roman" w:cs="Times New Roman"/>
                <w:b/>
              </w:rPr>
              <w:t>1.2</w:t>
            </w:r>
          </w:p>
        </w:tc>
        <w:tc>
          <w:tcPr>
            <w:tcW w:w="6804" w:type="dxa"/>
          </w:tcPr>
          <w:p w:rsidR="00CA62DE" w:rsidRPr="00BF7A68" w:rsidRDefault="00CA62DE" w:rsidP="00A063F6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BF7A68">
              <w:rPr>
                <w:rFonts w:ascii="Times New Roman" w:hAnsi="Times New Roman" w:cs="Times New Roman"/>
                <w:b/>
                <w:bCs/>
              </w:rPr>
              <w:t xml:space="preserve"> Позитивные результаты внедрения </w:t>
            </w:r>
            <w:proofErr w:type="spellStart"/>
            <w:r w:rsidRPr="00BF7A68">
              <w:rPr>
                <w:rFonts w:ascii="Times New Roman" w:hAnsi="Times New Roman" w:cs="Times New Roman"/>
                <w:b/>
                <w:bCs/>
              </w:rPr>
              <w:t>здоровьесберегающих</w:t>
            </w:r>
            <w:proofErr w:type="spellEnd"/>
            <w:r w:rsidRPr="00BF7A68">
              <w:rPr>
                <w:rFonts w:ascii="Times New Roman" w:hAnsi="Times New Roman" w:cs="Times New Roman"/>
                <w:b/>
                <w:bCs/>
              </w:rPr>
              <w:t xml:space="preserve"> технологий:</w:t>
            </w:r>
            <w:r w:rsidRPr="00BF7A68">
              <w:rPr>
                <w:rFonts w:ascii="Times New Roman" w:hAnsi="Times New Roman" w:cs="Times New Roman"/>
                <w:bCs/>
              </w:rPr>
              <w:br/>
              <w:t xml:space="preserve">1. </w:t>
            </w:r>
            <w:r w:rsidRPr="00BF7A68">
              <w:rPr>
                <w:rFonts w:ascii="Times New Roman" w:hAnsi="Times New Roman" w:cs="Times New Roman"/>
              </w:rPr>
              <w:t>Снижение или стабильно низкий уровень заболеваемости по итогам месяца от числа детей группы:</w:t>
            </w:r>
          </w:p>
          <w:p w:rsidR="00CA62DE" w:rsidRPr="00BF7A68" w:rsidRDefault="00CA62DE" w:rsidP="00A063F6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BF7A68">
              <w:rPr>
                <w:rFonts w:ascii="Times New Roman" w:hAnsi="Times New Roman" w:cs="Times New Roman"/>
                <w:b/>
              </w:rPr>
              <w:t>для групп дошкольного возраста:</w:t>
            </w:r>
            <w:r w:rsidRPr="00BF7A68">
              <w:rPr>
                <w:rFonts w:ascii="Times New Roman" w:hAnsi="Times New Roman" w:cs="Times New Roman"/>
              </w:rPr>
              <w:t xml:space="preserve"> </w:t>
            </w:r>
          </w:p>
          <w:p w:rsidR="00CA62DE" w:rsidRPr="00BF7A68" w:rsidRDefault="00CA62DE" w:rsidP="00A063F6">
            <w:pPr>
              <w:pStyle w:val="a4"/>
              <w:numPr>
                <w:ilvl w:val="0"/>
                <w:numId w:val="3"/>
              </w:num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BF7A68">
              <w:rPr>
                <w:rFonts w:ascii="Times New Roman" w:hAnsi="Times New Roman" w:cs="Times New Roman"/>
              </w:rPr>
              <w:t xml:space="preserve"> до 15%;</w:t>
            </w:r>
          </w:p>
          <w:p w:rsidR="00CA62DE" w:rsidRPr="00BF7A68" w:rsidRDefault="00CA62DE" w:rsidP="00A063F6">
            <w:pPr>
              <w:pStyle w:val="a4"/>
              <w:numPr>
                <w:ilvl w:val="0"/>
                <w:numId w:val="3"/>
              </w:num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BF7A68">
              <w:rPr>
                <w:rFonts w:ascii="Times New Roman" w:hAnsi="Times New Roman" w:cs="Times New Roman"/>
              </w:rPr>
              <w:t>свыше 15%.</w:t>
            </w:r>
          </w:p>
          <w:p w:rsidR="00CA62DE" w:rsidRPr="00BF7A68" w:rsidRDefault="00CA62DE" w:rsidP="00A063F6">
            <w:pPr>
              <w:rPr>
                <w:rFonts w:ascii="Times New Roman" w:hAnsi="Times New Roman" w:cs="Times New Roman"/>
                <w:b/>
              </w:rPr>
            </w:pPr>
            <w:r w:rsidRPr="00BF7A68">
              <w:rPr>
                <w:rFonts w:ascii="Times New Roman" w:hAnsi="Times New Roman" w:cs="Times New Roman"/>
                <w:b/>
              </w:rPr>
              <w:t>для групп раннего и младшего  дошкольного возраста:</w:t>
            </w:r>
          </w:p>
          <w:p w:rsidR="00CA62DE" w:rsidRPr="00BF7A68" w:rsidRDefault="00CA62DE" w:rsidP="00A063F6">
            <w:pPr>
              <w:pStyle w:val="a4"/>
              <w:numPr>
                <w:ilvl w:val="0"/>
                <w:numId w:val="3"/>
              </w:num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BF7A68">
              <w:rPr>
                <w:rFonts w:ascii="Times New Roman" w:hAnsi="Times New Roman" w:cs="Times New Roman"/>
              </w:rPr>
              <w:t>до 25%;</w:t>
            </w:r>
          </w:p>
          <w:p w:rsidR="00CA62DE" w:rsidRPr="00BF7A68" w:rsidRDefault="00CA62DE" w:rsidP="00A063F6">
            <w:pPr>
              <w:pStyle w:val="a4"/>
              <w:numPr>
                <w:ilvl w:val="0"/>
                <w:numId w:val="3"/>
              </w:num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BF7A68">
              <w:rPr>
                <w:rFonts w:ascii="Times New Roman" w:hAnsi="Times New Roman" w:cs="Times New Roman"/>
              </w:rPr>
              <w:t>свыше 25%.</w:t>
            </w:r>
          </w:p>
        </w:tc>
        <w:tc>
          <w:tcPr>
            <w:tcW w:w="851" w:type="dxa"/>
          </w:tcPr>
          <w:p w:rsidR="00CA62DE" w:rsidRPr="00BF7A68" w:rsidRDefault="00CA62DE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CA62DE" w:rsidRPr="00BF7A68" w:rsidRDefault="00CA62DE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CA62DE" w:rsidRPr="00BF7A68" w:rsidRDefault="00CA62DE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CA62DE" w:rsidRPr="00BF7A68" w:rsidRDefault="00CA62DE" w:rsidP="00A063F6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</w:p>
          <w:p w:rsidR="00CA62DE" w:rsidRPr="00BF7A68" w:rsidRDefault="00CA62DE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CA62DE" w:rsidRPr="00BF7A68" w:rsidRDefault="00CA62DE" w:rsidP="00A063F6">
            <w:pPr>
              <w:jc w:val="center"/>
              <w:rPr>
                <w:rFonts w:ascii="Times New Roman" w:eastAsiaTheme="minorHAnsi" w:hAnsi="Times New Roman" w:cs="Times New Roman"/>
                <w:b/>
              </w:rPr>
            </w:pPr>
            <w:r w:rsidRPr="00BF7A68">
              <w:rPr>
                <w:rFonts w:ascii="Times New Roman" w:eastAsiaTheme="minorHAnsi" w:hAnsi="Times New Roman" w:cs="Times New Roman"/>
                <w:b/>
              </w:rPr>
              <w:t>4</w:t>
            </w:r>
          </w:p>
          <w:p w:rsidR="00CA62DE" w:rsidRPr="00BF7A68" w:rsidRDefault="00CA62DE" w:rsidP="00A063F6">
            <w:pPr>
              <w:jc w:val="center"/>
              <w:rPr>
                <w:rFonts w:ascii="Times New Roman" w:eastAsiaTheme="minorHAnsi" w:hAnsi="Times New Roman" w:cs="Times New Roman"/>
                <w:b/>
              </w:rPr>
            </w:pPr>
            <w:r w:rsidRPr="00BF7A68">
              <w:rPr>
                <w:rFonts w:ascii="Times New Roman" w:eastAsiaTheme="minorHAnsi" w:hAnsi="Times New Roman" w:cs="Times New Roman"/>
                <w:b/>
              </w:rPr>
              <w:t>1</w:t>
            </w:r>
          </w:p>
          <w:p w:rsidR="00CA62DE" w:rsidRPr="00BF7A68" w:rsidRDefault="00CA62DE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CA62DE" w:rsidRPr="00D5755C" w:rsidRDefault="00CA62DE" w:rsidP="00A063F6">
            <w:pPr>
              <w:pStyle w:val="a4"/>
              <w:ind w:left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CA62DE" w:rsidRPr="00BF7A68" w:rsidRDefault="00CA62DE" w:rsidP="00A063F6">
            <w:pPr>
              <w:jc w:val="center"/>
              <w:rPr>
                <w:rFonts w:ascii="Times New Roman" w:eastAsiaTheme="minorHAnsi" w:hAnsi="Times New Roman" w:cs="Times New Roman"/>
                <w:b/>
              </w:rPr>
            </w:pPr>
            <w:r w:rsidRPr="00BF7A68">
              <w:rPr>
                <w:rFonts w:ascii="Times New Roman" w:eastAsiaTheme="minorHAnsi" w:hAnsi="Times New Roman" w:cs="Times New Roman"/>
                <w:b/>
              </w:rPr>
              <w:t>4</w:t>
            </w:r>
          </w:p>
          <w:p w:rsidR="00CA62DE" w:rsidRPr="00D5755C" w:rsidRDefault="00CA62DE" w:rsidP="00A063F6">
            <w:pPr>
              <w:jc w:val="center"/>
              <w:rPr>
                <w:rFonts w:ascii="Times New Roman" w:eastAsiaTheme="minorHAnsi" w:hAnsi="Times New Roman" w:cs="Times New Roman"/>
                <w:b/>
              </w:rPr>
            </w:pPr>
            <w:r w:rsidRPr="00BF7A68">
              <w:rPr>
                <w:rFonts w:ascii="Times New Roman" w:eastAsiaTheme="minorHAnsi" w:hAnsi="Times New Roman" w:cs="Times New Roman"/>
                <w:b/>
              </w:rPr>
              <w:t>1</w:t>
            </w:r>
          </w:p>
        </w:tc>
        <w:tc>
          <w:tcPr>
            <w:tcW w:w="2410" w:type="dxa"/>
            <w:vAlign w:val="center"/>
          </w:tcPr>
          <w:p w:rsidR="00F21324" w:rsidRPr="00BF7A68" w:rsidRDefault="00F21324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BF7A68">
              <w:rPr>
                <w:rFonts w:ascii="Times New Roman" w:hAnsi="Times New Roman" w:cs="Times New Roman"/>
              </w:rPr>
              <w:t>Мониторинг заболеваемости,</w:t>
            </w:r>
          </w:p>
          <w:p w:rsidR="00CA62DE" w:rsidRPr="00BF7A68" w:rsidRDefault="00F21324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BF7A68">
              <w:rPr>
                <w:rFonts w:ascii="Times New Roman" w:hAnsi="Times New Roman" w:cs="Times New Roman"/>
              </w:rPr>
              <w:t>т</w:t>
            </w:r>
            <w:r w:rsidR="00CA62DE" w:rsidRPr="00BF7A68">
              <w:rPr>
                <w:rFonts w:ascii="Times New Roman" w:hAnsi="Times New Roman" w:cs="Times New Roman"/>
              </w:rPr>
              <w:t>абель посещаемости, справки,</w:t>
            </w:r>
          </w:p>
          <w:p w:rsidR="00CA62DE" w:rsidRPr="00BF7A68" w:rsidRDefault="00CA62DE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BF7A68">
              <w:rPr>
                <w:rFonts w:ascii="Times New Roman" w:hAnsi="Times New Roman" w:cs="Times New Roman"/>
              </w:rPr>
              <w:t>результаты листов адаптации</w:t>
            </w:r>
          </w:p>
          <w:p w:rsidR="00CA62DE" w:rsidRPr="00BF7A68" w:rsidRDefault="00CA62DE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CA62DE" w:rsidRPr="00BF7A68" w:rsidRDefault="00CA62DE" w:rsidP="00A063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</w:tcPr>
          <w:p w:rsidR="00CA62DE" w:rsidRPr="00BF7A68" w:rsidRDefault="00CA62DE" w:rsidP="00A063F6">
            <w:pPr>
              <w:rPr>
                <w:rFonts w:ascii="Times New Roman" w:hAnsi="Times New Roman" w:cs="Times New Roman"/>
              </w:rPr>
            </w:pPr>
          </w:p>
        </w:tc>
      </w:tr>
      <w:tr w:rsidR="005C73C1" w:rsidRPr="00BF7A68" w:rsidTr="009C510A">
        <w:trPr>
          <w:trHeight w:val="975"/>
        </w:trPr>
        <w:tc>
          <w:tcPr>
            <w:tcW w:w="568" w:type="dxa"/>
          </w:tcPr>
          <w:p w:rsidR="00CA62DE" w:rsidRPr="00BF7A68" w:rsidRDefault="00CA62DE" w:rsidP="00A063F6">
            <w:pPr>
              <w:rPr>
                <w:rFonts w:ascii="Times New Roman" w:hAnsi="Times New Roman" w:cs="Times New Roman"/>
                <w:b/>
              </w:rPr>
            </w:pPr>
            <w:r w:rsidRPr="00BF7A68">
              <w:rPr>
                <w:rFonts w:ascii="Times New Roman" w:hAnsi="Times New Roman" w:cs="Times New Roman"/>
                <w:b/>
              </w:rPr>
              <w:lastRenderedPageBreak/>
              <w:t>1.3</w:t>
            </w:r>
          </w:p>
        </w:tc>
        <w:tc>
          <w:tcPr>
            <w:tcW w:w="6804" w:type="dxa"/>
          </w:tcPr>
          <w:p w:rsidR="00F21324" w:rsidRPr="00BF7A68" w:rsidRDefault="00CA62DE" w:rsidP="00A063F6">
            <w:pPr>
              <w:rPr>
                <w:rFonts w:ascii="Times New Roman" w:hAnsi="Times New Roman" w:cs="Times New Roman"/>
              </w:rPr>
            </w:pPr>
            <w:r w:rsidRPr="00BF7A68">
              <w:rPr>
                <w:rFonts w:ascii="Times New Roman" w:hAnsi="Times New Roman" w:cs="Times New Roman"/>
                <w:b/>
              </w:rPr>
              <w:t xml:space="preserve">Соблюдение режима дня и двигательной активности, использование </w:t>
            </w:r>
            <w:proofErr w:type="spellStart"/>
            <w:r w:rsidRPr="00BF7A68">
              <w:rPr>
                <w:rFonts w:ascii="Times New Roman" w:hAnsi="Times New Roman" w:cs="Times New Roman"/>
                <w:b/>
              </w:rPr>
              <w:t>здоровьесберегающих</w:t>
            </w:r>
            <w:proofErr w:type="spellEnd"/>
            <w:r w:rsidRPr="00BF7A68">
              <w:rPr>
                <w:rFonts w:ascii="Times New Roman" w:hAnsi="Times New Roman" w:cs="Times New Roman"/>
                <w:b/>
              </w:rPr>
              <w:t xml:space="preserve"> технологий:</w:t>
            </w:r>
            <w:r w:rsidRPr="00BF7A68">
              <w:rPr>
                <w:rFonts w:ascii="Times New Roman" w:hAnsi="Times New Roman" w:cs="Times New Roman"/>
              </w:rPr>
              <w:t xml:space="preserve"> </w:t>
            </w:r>
          </w:p>
          <w:p w:rsidR="00CA62DE" w:rsidRPr="00BF7A68" w:rsidRDefault="00CA62DE" w:rsidP="00A063F6">
            <w:pPr>
              <w:rPr>
                <w:rFonts w:ascii="Times New Roman" w:hAnsi="Times New Roman" w:cs="Times New Roman"/>
              </w:rPr>
            </w:pPr>
            <w:r w:rsidRPr="00BF7A68">
              <w:rPr>
                <w:rFonts w:ascii="Times New Roman" w:hAnsi="Times New Roman" w:cs="Times New Roman"/>
              </w:rPr>
              <w:t>педагог обеспечивает оздоровление детей,  соблюдает режим закаливания, занимается коррекционной</w:t>
            </w:r>
            <w:r w:rsidR="00D6323F">
              <w:rPr>
                <w:rFonts w:ascii="Times New Roman" w:hAnsi="Times New Roman" w:cs="Times New Roman"/>
              </w:rPr>
              <w:t xml:space="preserve"> работой, приобщает к ЗОЖ.</w:t>
            </w:r>
          </w:p>
        </w:tc>
        <w:tc>
          <w:tcPr>
            <w:tcW w:w="851" w:type="dxa"/>
          </w:tcPr>
          <w:p w:rsidR="00CA62DE" w:rsidRPr="00BF7A68" w:rsidRDefault="00CA62DE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CA62DE" w:rsidRPr="00BF7A68" w:rsidRDefault="00CA62DE" w:rsidP="00A063F6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</w:p>
          <w:p w:rsidR="00CA62DE" w:rsidRPr="00BF7A68" w:rsidRDefault="00C41A7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1-</w:t>
            </w:r>
            <w:r w:rsidR="00F21324" w:rsidRPr="00BF7A6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10" w:type="dxa"/>
          </w:tcPr>
          <w:p w:rsidR="00CA62DE" w:rsidRPr="00BF7A68" w:rsidRDefault="00CA62DE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CA62DE" w:rsidRPr="00BF7A68" w:rsidRDefault="00F21324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BF7A68">
              <w:rPr>
                <w:rFonts w:ascii="Times New Roman" w:hAnsi="Times New Roman" w:cs="Times New Roman"/>
              </w:rPr>
              <w:t>Результаты контроля</w:t>
            </w:r>
          </w:p>
        </w:tc>
        <w:tc>
          <w:tcPr>
            <w:tcW w:w="2976" w:type="dxa"/>
          </w:tcPr>
          <w:p w:rsidR="00CA62DE" w:rsidRPr="00BF7A68" w:rsidRDefault="00CA62DE" w:rsidP="00A063F6">
            <w:pPr>
              <w:jc w:val="both"/>
              <w:rPr>
                <w:rFonts w:ascii="Times New Roman" w:hAnsi="Times New Roman" w:cs="Times New Roman"/>
              </w:rPr>
            </w:pPr>
          </w:p>
          <w:p w:rsidR="00CA62DE" w:rsidRPr="00BF7A68" w:rsidRDefault="00CA62DE" w:rsidP="00A063F6">
            <w:pPr>
              <w:jc w:val="both"/>
              <w:rPr>
                <w:rFonts w:ascii="Times New Roman" w:hAnsi="Times New Roman" w:cs="Times New Roman"/>
              </w:rPr>
            </w:pPr>
          </w:p>
          <w:p w:rsidR="00CA62DE" w:rsidRPr="00BF7A68" w:rsidRDefault="00CA62DE" w:rsidP="00A063F6">
            <w:pPr>
              <w:jc w:val="both"/>
              <w:rPr>
                <w:rFonts w:ascii="Times New Roman" w:hAnsi="Times New Roman" w:cs="Times New Roman"/>
              </w:rPr>
            </w:pPr>
          </w:p>
          <w:p w:rsidR="00CA62DE" w:rsidRPr="00BF7A68" w:rsidRDefault="00CA62DE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</w:tcPr>
          <w:p w:rsidR="00CA62DE" w:rsidRPr="00BF7A68" w:rsidRDefault="00CA62DE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21324" w:rsidRPr="00BF7A68" w:rsidTr="009C510A">
        <w:tc>
          <w:tcPr>
            <w:tcW w:w="568" w:type="dxa"/>
          </w:tcPr>
          <w:p w:rsidR="00F21324" w:rsidRPr="00BF7A68" w:rsidRDefault="00F21324" w:rsidP="00A063F6">
            <w:pPr>
              <w:rPr>
                <w:rFonts w:ascii="Times New Roman" w:hAnsi="Times New Roman" w:cs="Times New Roman"/>
                <w:b/>
              </w:rPr>
            </w:pPr>
            <w:r w:rsidRPr="00BF7A68">
              <w:rPr>
                <w:rFonts w:ascii="Times New Roman" w:hAnsi="Times New Roman" w:cs="Times New Roman"/>
                <w:b/>
              </w:rPr>
              <w:t>1.4</w:t>
            </w:r>
          </w:p>
        </w:tc>
        <w:tc>
          <w:tcPr>
            <w:tcW w:w="6804" w:type="dxa"/>
          </w:tcPr>
          <w:p w:rsidR="00F21324" w:rsidRPr="00BF7A68" w:rsidRDefault="00F21324" w:rsidP="00A063F6">
            <w:pPr>
              <w:rPr>
                <w:rFonts w:ascii="Times New Roman" w:hAnsi="Times New Roman" w:cs="Times New Roman"/>
              </w:rPr>
            </w:pPr>
            <w:r w:rsidRPr="00BF7A68">
              <w:rPr>
                <w:rFonts w:ascii="Times New Roman" w:hAnsi="Times New Roman" w:cs="Times New Roman"/>
                <w:b/>
              </w:rPr>
              <w:t xml:space="preserve">Организация питания дошкольников: </w:t>
            </w:r>
            <w:r w:rsidRPr="00BF7A68">
              <w:rPr>
                <w:rFonts w:ascii="Times New Roman" w:hAnsi="Times New Roman" w:cs="Times New Roman"/>
              </w:rPr>
              <w:t xml:space="preserve">соблюдение режима питания, </w:t>
            </w:r>
            <w:proofErr w:type="gramStart"/>
            <w:r w:rsidRPr="00BF7A68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BF7A68">
              <w:rPr>
                <w:rFonts w:ascii="Times New Roman" w:hAnsi="Times New Roman" w:cs="Times New Roman"/>
              </w:rPr>
              <w:t xml:space="preserve"> соблюдением выдачи норм питания, культурно – гигиенические условия при организации питания, культура</w:t>
            </w:r>
            <w:r w:rsidR="00D6323F">
              <w:rPr>
                <w:rFonts w:ascii="Times New Roman" w:hAnsi="Times New Roman" w:cs="Times New Roman"/>
              </w:rPr>
              <w:t xml:space="preserve"> и эстетика организации питания.</w:t>
            </w:r>
          </w:p>
        </w:tc>
        <w:tc>
          <w:tcPr>
            <w:tcW w:w="851" w:type="dxa"/>
          </w:tcPr>
          <w:p w:rsidR="00F21324" w:rsidRPr="00BF7A68" w:rsidRDefault="00F21324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F21324" w:rsidRPr="00BF7A68" w:rsidRDefault="00F21324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F21324" w:rsidRPr="00BF7A68" w:rsidRDefault="00F21324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F7A68">
              <w:rPr>
                <w:rFonts w:ascii="Times New Roman" w:hAnsi="Times New Roman" w:cs="Times New Roman"/>
                <w:b/>
              </w:rPr>
              <w:t>1</w:t>
            </w:r>
            <w:r w:rsidR="00C41A7B">
              <w:rPr>
                <w:rFonts w:ascii="Times New Roman" w:hAnsi="Times New Roman" w:cs="Times New Roman"/>
                <w:b/>
              </w:rPr>
              <w:t>-1,5</w:t>
            </w:r>
          </w:p>
        </w:tc>
        <w:tc>
          <w:tcPr>
            <w:tcW w:w="2410" w:type="dxa"/>
          </w:tcPr>
          <w:p w:rsidR="00F21324" w:rsidRPr="00BF7A68" w:rsidRDefault="00F21324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F21324" w:rsidRPr="00BF7A68" w:rsidRDefault="00F21324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BF7A68">
              <w:rPr>
                <w:rFonts w:ascii="Times New Roman" w:hAnsi="Times New Roman" w:cs="Times New Roman"/>
              </w:rPr>
              <w:t>Результаты контроля</w:t>
            </w:r>
          </w:p>
        </w:tc>
        <w:tc>
          <w:tcPr>
            <w:tcW w:w="2976" w:type="dxa"/>
          </w:tcPr>
          <w:p w:rsidR="00F21324" w:rsidRPr="00BF7A68" w:rsidRDefault="00F21324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</w:tcPr>
          <w:p w:rsidR="00F21324" w:rsidRPr="00BF7A68" w:rsidRDefault="00F21324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21324" w:rsidRPr="00BF7A68" w:rsidTr="009C510A">
        <w:tc>
          <w:tcPr>
            <w:tcW w:w="568" w:type="dxa"/>
          </w:tcPr>
          <w:p w:rsidR="00F21324" w:rsidRPr="00BF7A68" w:rsidRDefault="00F21324" w:rsidP="00A063F6">
            <w:pPr>
              <w:rPr>
                <w:rFonts w:ascii="Times New Roman" w:hAnsi="Times New Roman" w:cs="Times New Roman"/>
                <w:b/>
              </w:rPr>
            </w:pPr>
            <w:r w:rsidRPr="00BF7A68">
              <w:rPr>
                <w:rFonts w:ascii="Times New Roman" w:hAnsi="Times New Roman" w:cs="Times New Roman"/>
                <w:b/>
              </w:rPr>
              <w:t>1.5</w:t>
            </w:r>
          </w:p>
        </w:tc>
        <w:tc>
          <w:tcPr>
            <w:tcW w:w="6804" w:type="dxa"/>
          </w:tcPr>
          <w:p w:rsidR="00F21324" w:rsidRPr="00BF7A68" w:rsidRDefault="00F21324" w:rsidP="00A063F6">
            <w:pPr>
              <w:rPr>
                <w:rFonts w:ascii="Times New Roman" w:hAnsi="Times New Roman" w:cs="Times New Roman"/>
              </w:rPr>
            </w:pPr>
            <w:r w:rsidRPr="00BF7A68">
              <w:rPr>
                <w:rFonts w:ascii="Times New Roman" w:hAnsi="Times New Roman" w:cs="Times New Roman"/>
              </w:rPr>
              <w:t xml:space="preserve">Отсутствие травматизма воспитанников и педагогов в период </w:t>
            </w:r>
            <w:proofErr w:type="spellStart"/>
            <w:r w:rsidRPr="00BF7A68">
              <w:rPr>
                <w:rFonts w:ascii="Times New Roman" w:hAnsi="Times New Roman" w:cs="Times New Roman"/>
              </w:rPr>
              <w:t>воспитательно</w:t>
            </w:r>
            <w:proofErr w:type="spellEnd"/>
            <w:r w:rsidRPr="00BF7A68">
              <w:rPr>
                <w:rFonts w:ascii="Times New Roman" w:hAnsi="Times New Roman" w:cs="Times New Roman"/>
              </w:rPr>
              <w:t xml:space="preserve">-образовательного </w:t>
            </w:r>
            <w:r w:rsidR="00D6323F">
              <w:rPr>
                <w:rFonts w:ascii="Times New Roman" w:hAnsi="Times New Roman" w:cs="Times New Roman"/>
              </w:rPr>
              <w:t>процесса.</w:t>
            </w:r>
          </w:p>
        </w:tc>
        <w:tc>
          <w:tcPr>
            <w:tcW w:w="851" w:type="dxa"/>
            <w:vAlign w:val="center"/>
          </w:tcPr>
          <w:p w:rsidR="00F21324" w:rsidRPr="00BF7A68" w:rsidRDefault="00F21324" w:rsidP="009C255E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F7A6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10" w:type="dxa"/>
          </w:tcPr>
          <w:p w:rsidR="00F21324" w:rsidRPr="00BF7A68" w:rsidRDefault="00F21324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BF7A68">
              <w:rPr>
                <w:rFonts w:ascii="Times New Roman" w:hAnsi="Times New Roman" w:cs="Times New Roman"/>
              </w:rPr>
              <w:t>Результаты контроля</w:t>
            </w:r>
          </w:p>
        </w:tc>
        <w:tc>
          <w:tcPr>
            <w:tcW w:w="2976" w:type="dxa"/>
          </w:tcPr>
          <w:p w:rsidR="00F21324" w:rsidRPr="00BF7A68" w:rsidRDefault="00F21324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</w:tcPr>
          <w:p w:rsidR="00F21324" w:rsidRPr="00BF7A68" w:rsidRDefault="00F21324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21324" w:rsidRPr="00BF7A68" w:rsidTr="009C510A">
        <w:tc>
          <w:tcPr>
            <w:tcW w:w="568" w:type="dxa"/>
          </w:tcPr>
          <w:p w:rsidR="00F21324" w:rsidRPr="00BF7A68" w:rsidRDefault="00F21324" w:rsidP="00A063F6">
            <w:pPr>
              <w:rPr>
                <w:rFonts w:ascii="Times New Roman" w:hAnsi="Times New Roman" w:cs="Times New Roman"/>
                <w:b/>
              </w:rPr>
            </w:pPr>
            <w:r w:rsidRPr="00BF7A68">
              <w:rPr>
                <w:rFonts w:ascii="Times New Roman" w:hAnsi="Times New Roman" w:cs="Times New Roman"/>
                <w:b/>
              </w:rPr>
              <w:t>1.6</w:t>
            </w:r>
          </w:p>
        </w:tc>
        <w:tc>
          <w:tcPr>
            <w:tcW w:w="6804" w:type="dxa"/>
          </w:tcPr>
          <w:p w:rsidR="00F21324" w:rsidRPr="00BF7A68" w:rsidRDefault="00F21324" w:rsidP="00A063F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BF7A68">
              <w:rPr>
                <w:rFonts w:ascii="Times New Roman" w:hAnsi="Times New Roman" w:cs="Times New Roman"/>
              </w:rPr>
              <w:t>Соблюдение правил СанПиН, требований ОТ и ТБ в раб</w:t>
            </w:r>
            <w:r w:rsidR="00D6323F">
              <w:rPr>
                <w:rFonts w:ascii="Times New Roman" w:hAnsi="Times New Roman" w:cs="Times New Roman"/>
              </w:rPr>
              <w:t>оте с детьми и на рабочем месте.</w:t>
            </w:r>
          </w:p>
        </w:tc>
        <w:tc>
          <w:tcPr>
            <w:tcW w:w="851" w:type="dxa"/>
            <w:vAlign w:val="center"/>
          </w:tcPr>
          <w:p w:rsidR="00F21324" w:rsidRPr="00BF7A68" w:rsidRDefault="00F21324" w:rsidP="009C255E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F7A6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10" w:type="dxa"/>
          </w:tcPr>
          <w:p w:rsidR="00F21324" w:rsidRPr="00BF7A68" w:rsidRDefault="00F21324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BF7A68">
              <w:rPr>
                <w:rFonts w:ascii="Times New Roman" w:hAnsi="Times New Roman" w:cs="Times New Roman"/>
              </w:rPr>
              <w:t>Результаты контроля</w:t>
            </w:r>
          </w:p>
        </w:tc>
        <w:tc>
          <w:tcPr>
            <w:tcW w:w="2976" w:type="dxa"/>
          </w:tcPr>
          <w:p w:rsidR="00F21324" w:rsidRPr="00BF7A68" w:rsidRDefault="00F21324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</w:tcPr>
          <w:p w:rsidR="00F21324" w:rsidRPr="00BF7A68" w:rsidRDefault="00F21324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21324" w:rsidTr="009C510A">
        <w:tc>
          <w:tcPr>
            <w:tcW w:w="15502" w:type="dxa"/>
            <w:gridSpan w:val="6"/>
          </w:tcPr>
          <w:p w:rsidR="00F21324" w:rsidRPr="00E36911" w:rsidRDefault="00F21324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</w:t>
            </w:r>
            <w:r w:rsidRPr="00E369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   Позитивные результаты воспитанников</w:t>
            </w:r>
          </w:p>
        </w:tc>
      </w:tr>
      <w:tr w:rsidR="00A0445B" w:rsidRPr="00D5755C" w:rsidTr="009C510A">
        <w:tc>
          <w:tcPr>
            <w:tcW w:w="568" w:type="dxa"/>
          </w:tcPr>
          <w:p w:rsidR="00A0445B" w:rsidRPr="00D5755C" w:rsidRDefault="00A0445B" w:rsidP="00A063F6">
            <w:pPr>
              <w:rPr>
                <w:rFonts w:ascii="Times New Roman" w:hAnsi="Times New Roman" w:cs="Times New Roman"/>
                <w:b/>
              </w:rPr>
            </w:pPr>
            <w:r w:rsidRPr="00D5755C">
              <w:rPr>
                <w:rFonts w:ascii="Times New Roman" w:hAnsi="Times New Roman" w:cs="Times New Roman"/>
                <w:b/>
              </w:rPr>
              <w:t>2.1</w:t>
            </w:r>
          </w:p>
        </w:tc>
        <w:tc>
          <w:tcPr>
            <w:tcW w:w="6804" w:type="dxa"/>
          </w:tcPr>
          <w:p w:rsidR="00A0445B" w:rsidRPr="00D5755C" w:rsidRDefault="00A0445B" w:rsidP="00A063F6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D5755C">
              <w:rPr>
                <w:rFonts w:ascii="Times New Roman" w:hAnsi="Times New Roman" w:cs="Times New Roman"/>
                <w:b/>
              </w:rPr>
              <w:t xml:space="preserve">Участие воспитанников в конкурсах и наличие призовых мест </w:t>
            </w:r>
            <w:r w:rsidRPr="00D5755C">
              <w:rPr>
                <w:rFonts w:ascii="Times New Roman" w:hAnsi="Times New Roman" w:cs="Times New Roman"/>
                <w:bCs/>
              </w:rPr>
              <w:t>(очные конкурсы оцениваются на 1 разряд выше)</w:t>
            </w:r>
            <w:r w:rsidRPr="00D5755C">
              <w:rPr>
                <w:rFonts w:ascii="Times New Roman" w:hAnsi="Times New Roman" w:cs="Times New Roman"/>
                <w:b/>
              </w:rPr>
              <w:t>:</w:t>
            </w:r>
          </w:p>
          <w:p w:rsidR="00A0445B" w:rsidRPr="00D5755C" w:rsidRDefault="00A0445B" w:rsidP="00A063F6">
            <w:pPr>
              <w:pStyle w:val="a4"/>
              <w:numPr>
                <w:ilvl w:val="0"/>
                <w:numId w:val="5"/>
              </w:numPr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D5755C">
              <w:rPr>
                <w:rFonts w:ascii="Times New Roman" w:hAnsi="Times New Roman" w:cs="Times New Roman"/>
              </w:rPr>
              <w:t>Уровень дошкол</w:t>
            </w:r>
            <w:r w:rsidR="00106173" w:rsidRPr="00D5755C">
              <w:rPr>
                <w:rFonts w:ascii="Times New Roman" w:hAnsi="Times New Roman" w:cs="Times New Roman"/>
              </w:rPr>
              <w:t xml:space="preserve">ьной организации (детский сад) </w:t>
            </w:r>
          </w:p>
          <w:p w:rsidR="00A0445B" w:rsidRPr="00A063F6" w:rsidRDefault="00A0445B" w:rsidP="00A063F6">
            <w:pPr>
              <w:pStyle w:val="a4"/>
              <w:numPr>
                <w:ilvl w:val="0"/>
                <w:numId w:val="6"/>
              </w:numPr>
              <w:spacing w:line="276" w:lineRule="auto"/>
              <w:ind w:left="45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3F6">
              <w:rPr>
                <w:rFonts w:ascii="Times New Roman" w:hAnsi="Times New Roman" w:cs="Times New Roman"/>
                <w:sz w:val="20"/>
                <w:szCs w:val="20"/>
              </w:rPr>
              <w:t>первое место (за каждое, но не более 6 за отчётный период);</w:t>
            </w:r>
          </w:p>
          <w:p w:rsidR="00A0445B" w:rsidRPr="00A063F6" w:rsidRDefault="00A0445B" w:rsidP="00A063F6">
            <w:pPr>
              <w:pStyle w:val="a4"/>
              <w:numPr>
                <w:ilvl w:val="0"/>
                <w:numId w:val="6"/>
              </w:numPr>
              <w:spacing w:line="276" w:lineRule="auto"/>
              <w:ind w:left="45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3F6">
              <w:rPr>
                <w:rFonts w:ascii="Times New Roman" w:hAnsi="Times New Roman" w:cs="Times New Roman"/>
                <w:sz w:val="20"/>
                <w:szCs w:val="20"/>
              </w:rPr>
              <w:t>второе место (за каждое, но не более 6 за отчётный период);</w:t>
            </w:r>
          </w:p>
          <w:p w:rsidR="00A0445B" w:rsidRPr="00A063F6" w:rsidRDefault="00A0445B" w:rsidP="00A063F6">
            <w:pPr>
              <w:pStyle w:val="a4"/>
              <w:numPr>
                <w:ilvl w:val="0"/>
                <w:numId w:val="6"/>
              </w:numPr>
              <w:spacing w:line="276" w:lineRule="auto"/>
              <w:ind w:left="45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3F6">
              <w:rPr>
                <w:rFonts w:ascii="Times New Roman" w:hAnsi="Times New Roman" w:cs="Times New Roman"/>
                <w:sz w:val="20"/>
                <w:szCs w:val="20"/>
              </w:rPr>
              <w:t>третье место (за каждое, но не более 6 за отчётный период);</w:t>
            </w:r>
          </w:p>
          <w:p w:rsidR="00A0445B" w:rsidRPr="00D5755C" w:rsidRDefault="00A0445B" w:rsidP="00A063F6">
            <w:pPr>
              <w:pStyle w:val="a4"/>
              <w:numPr>
                <w:ilvl w:val="0"/>
                <w:numId w:val="5"/>
              </w:numPr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D5755C">
              <w:rPr>
                <w:rFonts w:ascii="Times New Roman" w:hAnsi="Times New Roman" w:cs="Times New Roman"/>
              </w:rPr>
              <w:t>Уро</w:t>
            </w:r>
            <w:r w:rsidR="00A063F6">
              <w:rPr>
                <w:rFonts w:ascii="Times New Roman" w:hAnsi="Times New Roman" w:cs="Times New Roman"/>
              </w:rPr>
              <w:t>вень структурн</w:t>
            </w:r>
            <w:r w:rsidR="000F7231">
              <w:rPr>
                <w:rFonts w:ascii="Times New Roman" w:hAnsi="Times New Roman" w:cs="Times New Roman"/>
              </w:rPr>
              <w:t>ых</w:t>
            </w:r>
            <w:r w:rsidR="00A063F6">
              <w:rPr>
                <w:rFonts w:ascii="Times New Roman" w:hAnsi="Times New Roman" w:cs="Times New Roman"/>
              </w:rPr>
              <w:t xml:space="preserve"> подразделени</w:t>
            </w:r>
            <w:r w:rsidR="000F7231">
              <w:rPr>
                <w:rFonts w:ascii="Times New Roman" w:hAnsi="Times New Roman" w:cs="Times New Roman"/>
              </w:rPr>
              <w:t>й</w:t>
            </w:r>
            <w:r w:rsidRPr="00D5755C">
              <w:rPr>
                <w:rFonts w:ascii="Times New Roman" w:hAnsi="Times New Roman" w:cs="Times New Roman"/>
              </w:rPr>
              <w:t>:</w:t>
            </w:r>
          </w:p>
          <w:p w:rsidR="00A0445B" w:rsidRPr="00A063F6" w:rsidRDefault="00A0445B" w:rsidP="00A063F6">
            <w:pPr>
              <w:pStyle w:val="a4"/>
              <w:numPr>
                <w:ilvl w:val="0"/>
                <w:numId w:val="6"/>
              </w:numPr>
              <w:spacing w:line="276" w:lineRule="auto"/>
              <w:ind w:left="45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3F6">
              <w:rPr>
                <w:rFonts w:ascii="Times New Roman" w:hAnsi="Times New Roman" w:cs="Times New Roman"/>
                <w:sz w:val="20"/>
                <w:szCs w:val="20"/>
              </w:rPr>
              <w:t>первое место (за каждое, но не более 6 за отчётный период);</w:t>
            </w:r>
          </w:p>
          <w:p w:rsidR="00A0445B" w:rsidRPr="00A063F6" w:rsidRDefault="00A0445B" w:rsidP="00A063F6">
            <w:pPr>
              <w:pStyle w:val="a4"/>
              <w:numPr>
                <w:ilvl w:val="0"/>
                <w:numId w:val="6"/>
              </w:numPr>
              <w:spacing w:line="276" w:lineRule="auto"/>
              <w:ind w:left="45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3F6">
              <w:rPr>
                <w:rFonts w:ascii="Times New Roman" w:hAnsi="Times New Roman" w:cs="Times New Roman"/>
                <w:sz w:val="20"/>
                <w:szCs w:val="20"/>
              </w:rPr>
              <w:t>второе место (за каждое, но не более 6 за отчётный период);</w:t>
            </w:r>
          </w:p>
          <w:p w:rsidR="00A0445B" w:rsidRPr="00A063F6" w:rsidRDefault="00A0445B" w:rsidP="00A063F6">
            <w:pPr>
              <w:pStyle w:val="a4"/>
              <w:numPr>
                <w:ilvl w:val="0"/>
                <w:numId w:val="6"/>
              </w:numPr>
              <w:spacing w:line="276" w:lineRule="auto"/>
              <w:ind w:left="45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3F6">
              <w:rPr>
                <w:rFonts w:ascii="Times New Roman" w:hAnsi="Times New Roman" w:cs="Times New Roman"/>
                <w:sz w:val="20"/>
                <w:szCs w:val="20"/>
              </w:rPr>
              <w:t>третье место (за каждое, но не более 6 за отчётный период);</w:t>
            </w:r>
          </w:p>
          <w:p w:rsidR="00A0445B" w:rsidRPr="00D5755C" w:rsidRDefault="00A0445B" w:rsidP="00A063F6">
            <w:pPr>
              <w:pStyle w:val="a4"/>
              <w:numPr>
                <w:ilvl w:val="0"/>
                <w:numId w:val="4"/>
              </w:numPr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D5755C">
              <w:rPr>
                <w:rFonts w:ascii="Times New Roman" w:hAnsi="Times New Roman" w:cs="Times New Roman"/>
              </w:rPr>
              <w:t>Муницип</w:t>
            </w:r>
            <w:r w:rsidR="00A063F6">
              <w:rPr>
                <w:rFonts w:ascii="Times New Roman" w:hAnsi="Times New Roman" w:cs="Times New Roman"/>
              </w:rPr>
              <w:t>ального уровня</w:t>
            </w:r>
            <w:r w:rsidRPr="00D5755C">
              <w:rPr>
                <w:rFonts w:ascii="Times New Roman" w:hAnsi="Times New Roman" w:cs="Times New Roman"/>
              </w:rPr>
              <w:t>:</w:t>
            </w:r>
          </w:p>
          <w:p w:rsidR="00A0445B" w:rsidRPr="00A063F6" w:rsidRDefault="00A0445B" w:rsidP="00A063F6">
            <w:pPr>
              <w:pStyle w:val="a4"/>
              <w:numPr>
                <w:ilvl w:val="0"/>
                <w:numId w:val="6"/>
              </w:numPr>
              <w:spacing w:line="276" w:lineRule="auto"/>
              <w:ind w:left="45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3F6">
              <w:rPr>
                <w:rFonts w:ascii="Times New Roman" w:hAnsi="Times New Roman" w:cs="Times New Roman"/>
                <w:sz w:val="20"/>
                <w:szCs w:val="20"/>
              </w:rPr>
              <w:t>первое место (за каждое, но не более 6 за отчётный период);</w:t>
            </w:r>
          </w:p>
          <w:p w:rsidR="00A0445B" w:rsidRPr="00A063F6" w:rsidRDefault="00A0445B" w:rsidP="00A063F6">
            <w:pPr>
              <w:pStyle w:val="a4"/>
              <w:numPr>
                <w:ilvl w:val="0"/>
                <w:numId w:val="6"/>
              </w:numPr>
              <w:spacing w:line="276" w:lineRule="auto"/>
              <w:ind w:left="45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3F6">
              <w:rPr>
                <w:rFonts w:ascii="Times New Roman" w:hAnsi="Times New Roman" w:cs="Times New Roman"/>
                <w:sz w:val="20"/>
                <w:szCs w:val="20"/>
              </w:rPr>
              <w:t>второе место (за каждое, но не более 6 за отчётный период);</w:t>
            </w:r>
          </w:p>
          <w:p w:rsidR="00A0445B" w:rsidRPr="00A063F6" w:rsidRDefault="00A0445B" w:rsidP="00A063F6">
            <w:pPr>
              <w:pStyle w:val="a4"/>
              <w:numPr>
                <w:ilvl w:val="0"/>
                <w:numId w:val="6"/>
              </w:numPr>
              <w:spacing w:line="276" w:lineRule="auto"/>
              <w:ind w:left="45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3F6">
              <w:rPr>
                <w:rFonts w:ascii="Times New Roman" w:hAnsi="Times New Roman" w:cs="Times New Roman"/>
                <w:sz w:val="20"/>
                <w:szCs w:val="20"/>
              </w:rPr>
              <w:t>третье место (за каждое, но не более 6 за отчётный период);</w:t>
            </w:r>
          </w:p>
          <w:p w:rsidR="00A0445B" w:rsidRPr="00D5755C" w:rsidRDefault="000F7231" w:rsidP="00A063F6">
            <w:pPr>
              <w:pStyle w:val="a4"/>
              <w:numPr>
                <w:ilvl w:val="0"/>
                <w:numId w:val="4"/>
              </w:numPr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Областного</w:t>
            </w:r>
            <w:r w:rsidR="00A0445B" w:rsidRPr="00D5755C">
              <w:rPr>
                <w:rFonts w:ascii="Times New Roman" w:hAnsi="Times New Roman" w:cs="Times New Roman"/>
              </w:rPr>
              <w:t xml:space="preserve"> уровня:</w:t>
            </w:r>
          </w:p>
          <w:p w:rsidR="00A0445B" w:rsidRPr="00A063F6" w:rsidRDefault="00A0445B" w:rsidP="00A063F6">
            <w:pPr>
              <w:pStyle w:val="a4"/>
              <w:numPr>
                <w:ilvl w:val="0"/>
                <w:numId w:val="6"/>
              </w:numPr>
              <w:spacing w:line="276" w:lineRule="auto"/>
              <w:ind w:left="45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3F6">
              <w:rPr>
                <w:rFonts w:ascii="Times New Roman" w:hAnsi="Times New Roman" w:cs="Times New Roman"/>
                <w:sz w:val="20"/>
                <w:szCs w:val="20"/>
              </w:rPr>
              <w:t>первое место (за каждое, но не более 6 за отчётный период);</w:t>
            </w:r>
          </w:p>
          <w:p w:rsidR="00A0445B" w:rsidRPr="00A063F6" w:rsidRDefault="00A0445B" w:rsidP="00A063F6">
            <w:pPr>
              <w:pStyle w:val="a4"/>
              <w:numPr>
                <w:ilvl w:val="0"/>
                <w:numId w:val="6"/>
              </w:numPr>
              <w:spacing w:line="276" w:lineRule="auto"/>
              <w:ind w:left="45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3F6">
              <w:rPr>
                <w:rFonts w:ascii="Times New Roman" w:hAnsi="Times New Roman" w:cs="Times New Roman"/>
                <w:sz w:val="20"/>
                <w:szCs w:val="20"/>
              </w:rPr>
              <w:t>второе место (за каждое, но не более 6 за отчётный период);</w:t>
            </w:r>
          </w:p>
          <w:p w:rsidR="00A0445B" w:rsidRPr="00A063F6" w:rsidRDefault="00A0445B" w:rsidP="00A063F6">
            <w:pPr>
              <w:pStyle w:val="a4"/>
              <w:numPr>
                <w:ilvl w:val="0"/>
                <w:numId w:val="6"/>
              </w:numPr>
              <w:spacing w:line="276" w:lineRule="auto"/>
              <w:ind w:left="45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3F6">
              <w:rPr>
                <w:rFonts w:ascii="Times New Roman" w:hAnsi="Times New Roman" w:cs="Times New Roman"/>
                <w:sz w:val="20"/>
                <w:szCs w:val="20"/>
              </w:rPr>
              <w:t>третье место (за каждое, но не более 6 за отчётный период);</w:t>
            </w:r>
          </w:p>
          <w:p w:rsidR="00A0445B" w:rsidRPr="00D5755C" w:rsidRDefault="00A063F6" w:rsidP="00A063F6">
            <w:pPr>
              <w:pStyle w:val="a4"/>
              <w:numPr>
                <w:ilvl w:val="0"/>
                <w:numId w:val="4"/>
              </w:numPr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Всероссийского уровня</w:t>
            </w:r>
            <w:r w:rsidR="00A0445B" w:rsidRPr="00D5755C">
              <w:rPr>
                <w:rFonts w:ascii="Times New Roman" w:hAnsi="Times New Roman" w:cs="Times New Roman"/>
              </w:rPr>
              <w:t>:</w:t>
            </w:r>
          </w:p>
          <w:p w:rsidR="00A0445B" w:rsidRPr="00A063F6" w:rsidRDefault="00A0445B" w:rsidP="00A063F6">
            <w:pPr>
              <w:pStyle w:val="a4"/>
              <w:numPr>
                <w:ilvl w:val="0"/>
                <w:numId w:val="6"/>
              </w:numPr>
              <w:spacing w:line="276" w:lineRule="auto"/>
              <w:ind w:left="45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3F6">
              <w:rPr>
                <w:rFonts w:ascii="Times New Roman" w:hAnsi="Times New Roman" w:cs="Times New Roman"/>
                <w:sz w:val="20"/>
                <w:szCs w:val="20"/>
              </w:rPr>
              <w:t>первое место (за каждое, но не более 6 за отчётный период);</w:t>
            </w:r>
          </w:p>
          <w:p w:rsidR="00A0445B" w:rsidRPr="00A063F6" w:rsidRDefault="00A0445B" w:rsidP="00A063F6">
            <w:pPr>
              <w:pStyle w:val="a4"/>
              <w:numPr>
                <w:ilvl w:val="0"/>
                <w:numId w:val="6"/>
              </w:numPr>
              <w:spacing w:line="276" w:lineRule="auto"/>
              <w:ind w:left="45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3F6">
              <w:rPr>
                <w:rFonts w:ascii="Times New Roman" w:hAnsi="Times New Roman" w:cs="Times New Roman"/>
                <w:sz w:val="20"/>
                <w:szCs w:val="20"/>
              </w:rPr>
              <w:t>второе место (за каждое, но не более 6 за отчётный период);</w:t>
            </w:r>
          </w:p>
          <w:p w:rsidR="00A0445B" w:rsidRPr="00A063F6" w:rsidRDefault="00A0445B" w:rsidP="00A063F6">
            <w:pPr>
              <w:pStyle w:val="a4"/>
              <w:numPr>
                <w:ilvl w:val="0"/>
                <w:numId w:val="6"/>
              </w:numPr>
              <w:spacing w:line="276" w:lineRule="auto"/>
              <w:ind w:left="45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3F6">
              <w:rPr>
                <w:rFonts w:ascii="Times New Roman" w:hAnsi="Times New Roman" w:cs="Times New Roman"/>
                <w:sz w:val="20"/>
                <w:szCs w:val="20"/>
              </w:rPr>
              <w:t>третье место (за каждое, но не более 6 за отчётный период);</w:t>
            </w:r>
          </w:p>
          <w:p w:rsidR="00A0445B" w:rsidRPr="00D5755C" w:rsidRDefault="00A0445B" w:rsidP="00A063F6">
            <w:pPr>
              <w:pStyle w:val="a4"/>
              <w:numPr>
                <w:ilvl w:val="0"/>
                <w:numId w:val="4"/>
              </w:numPr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D5755C">
              <w:rPr>
                <w:rFonts w:ascii="Times New Roman" w:hAnsi="Times New Roman" w:cs="Times New Roman"/>
              </w:rPr>
              <w:t xml:space="preserve">Международного уровня: </w:t>
            </w:r>
          </w:p>
          <w:p w:rsidR="00A0445B" w:rsidRPr="00A063F6" w:rsidRDefault="00A0445B" w:rsidP="00A063F6">
            <w:pPr>
              <w:pStyle w:val="a4"/>
              <w:numPr>
                <w:ilvl w:val="0"/>
                <w:numId w:val="6"/>
              </w:numPr>
              <w:spacing w:line="276" w:lineRule="auto"/>
              <w:ind w:left="45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3F6">
              <w:rPr>
                <w:rFonts w:ascii="Times New Roman" w:hAnsi="Times New Roman" w:cs="Times New Roman"/>
                <w:sz w:val="20"/>
                <w:szCs w:val="20"/>
              </w:rPr>
              <w:t>первое место (за каждое, но не более 6 за отчётный период);</w:t>
            </w:r>
          </w:p>
          <w:p w:rsidR="00A0445B" w:rsidRPr="00A063F6" w:rsidRDefault="00A0445B" w:rsidP="00A063F6">
            <w:pPr>
              <w:pStyle w:val="a4"/>
              <w:numPr>
                <w:ilvl w:val="0"/>
                <w:numId w:val="6"/>
              </w:numPr>
              <w:spacing w:line="276" w:lineRule="auto"/>
              <w:ind w:left="45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3F6">
              <w:rPr>
                <w:rFonts w:ascii="Times New Roman" w:hAnsi="Times New Roman" w:cs="Times New Roman"/>
                <w:sz w:val="20"/>
                <w:szCs w:val="20"/>
              </w:rPr>
              <w:t>второе место (за каждое, но не более 6 за отчётный период);</w:t>
            </w:r>
          </w:p>
          <w:p w:rsidR="00A0445B" w:rsidRPr="00A063F6" w:rsidRDefault="00A0445B" w:rsidP="00A063F6">
            <w:pPr>
              <w:pStyle w:val="a4"/>
              <w:numPr>
                <w:ilvl w:val="0"/>
                <w:numId w:val="6"/>
              </w:numPr>
              <w:spacing w:line="276" w:lineRule="auto"/>
              <w:ind w:left="454" w:firstLine="0"/>
              <w:jc w:val="both"/>
              <w:rPr>
                <w:rFonts w:ascii="Times New Roman" w:hAnsi="Times New Roman" w:cs="Times New Roman"/>
              </w:rPr>
            </w:pPr>
            <w:r w:rsidRPr="00A063F6">
              <w:rPr>
                <w:rFonts w:ascii="Times New Roman" w:hAnsi="Times New Roman" w:cs="Times New Roman"/>
                <w:sz w:val="20"/>
                <w:szCs w:val="20"/>
              </w:rPr>
              <w:t>третье место (за каждое, но не более 6 за отчётный период).</w:t>
            </w:r>
          </w:p>
          <w:p w:rsidR="00A063F6" w:rsidRPr="006F0AA6" w:rsidRDefault="00A063F6" w:rsidP="00A063F6">
            <w:pPr>
              <w:ind w:left="45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A0445B" w:rsidRPr="00D5755C" w:rsidRDefault="00A0445B" w:rsidP="00A063F6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</w:p>
          <w:p w:rsidR="00A0445B" w:rsidRPr="00A063F6" w:rsidRDefault="00C41A7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0,75</w:t>
            </w:r>
          </w:p>
          <w:p w:rsidR="00A0445B" w:rsidRPr="00A063F6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063F6">
              <w:rPr>
                <w:rFonts w:ascii="Times New Roman" w:hAnsi="Times New Roman" w:cs="Times New Roman"/>
                <w:b/>
              </w:rPr>
              <w:t>0,5</w:t>
            </w:r>
          </w:p>
          <w:p w:rsidR="00A0445B" w:rsidRPr="00A063F6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063F6">
              <w:rPr>
                <w:rFonts w:ascii="Times New Roman" w:hAnsi="Times New Roman" w:cs="Times New Roman"/>
                <w:b/>
              </w:rPr>
              <w:t>0,</w:t>
            </w:r>
            <w:r w:rsidR="000F7231">
              <w:rPr>
                <w:rFonts w:ascii="Times New Roman" w:hAnsi="Times New Roman" w:cs="Times New Roman"/>
                <w:b/>
              </w:rPr>
              <w:t>25</w:t>
            </w:r>
          </w:p>
          <w:p w:rsidR="00A0445B" w:rsidRPr="00D5755C" w:rsidRDefault="00A0445B" w:rsidP="00A063F6">
            <w:pPr>
              <w:rPr>
                <w:rFonts w:ascii="Times New Roman" w:eastAsiaTheme="minorHAnsi" w:hAnsi="Times New Roman" w:cs="Times New Roman"/>
                <w:b/>
                <w:sz w:val="36"/>
                <w:szCs w:val="36"/>
              </w:rPr>
            </w:pPr>
          </w:p>
          <w:p w:rsidR="00A0445B" w:rsidRDefault="00C41A7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C41A7B" w:rsidRDefault="00C41A7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0,75</w:t>
            </w:r>
          </w:p>
          <w:p w:rsidR="00C41A7B" w:rsidRPr="00D5755C" w:rsidRDefault="00C41A7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0,5</w:t>
            </w:r>
          </w:p>
          <w:p w:rsidR="00106173" w:rsidRPr="00D5755C" w:rsidRDefault="00106173" w:rsidP="00A063F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445B" w:rsidRDefault="00C41A7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1,5</w:t>
            </w:r>
          </w:p>
          <w:p w:rsidR="00C41A7B" w:rsidRDefault="00C41A7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C41A7B" w:rsidRPr="00A063F6" w:rsidRDefault="00C41A7B" w:rsidP="00A063F6">
            <w:pPr>
              <w:pStyle w:val="a4"/>
              <w:ind w:left="0"/>
              <w:jc w:val="center"/>
              <w:rPr>
                <w:rFonts w:ascii="Times New Roman" w:eastAsiaTheme="minorHAns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0,75</w:t>
            </w:r>
          </w:p>
          <w:p w:rsidR="00A0445B" w:rsidRPr="00D5755C" w:rsidRDefault="00A0445B" w:rsidP="00A063F6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0445B" w:rsidRDefault="00C41A7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C41A7B" w:rsidRDefault="00C41A7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1,5</w:t>
            </w:r>
          </w:p>
          <w:p w:rsidR="00C41A7B" w:rsidRPr="00D5755C" w:rsidRDefault="00C41A7B" w:rsidP="00A063F6">
            <w:pPr>
              <w:pStyle w:val="a4"/>
              <w:ind w:left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106173" w:rsidRPr="00D5755C" w:rsidRDefault="00106173" w:rsidP="00A063F6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0445B" w:rsidRDefault="00C41A7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2,5</w:t>
            </w:r>
          </w:p>
          <w:p w:rsidR="00C41A7B" w:rsidRDefault="00C41A7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C41A7B" w:rsidRPr="00A063F6" w:rsidRDefault="00C41A7B" w:rsidP="00A063F6">
            <w:pPr>
              <w:pStyle w:val="a4"/>
              <w:ind w:left="0"/>
              <w:jc w:val="center"/>
              <w:rPr>
                <w:rFonts w:ascii="Times New Roman" w:eastAsiaTheme="minorHAns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1,5</w:t>
            </w:r>
          </w:p>
          <w:p w:rsidR="00A0445B" w:rsidRPr="00D5755C" w:rsidRDefault="00A0445B" w:rsidP="00A063F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445B" w:rsidRDefault="00C41A7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  <w:p w:rsidR="00C41A7B" w:rsidRDefault="00C41A7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2,5</w:t>
            </w:r>
          </w:p>
          <w:p w:rsidR="00C41A7B" w:rsidRPr="00D5755C" w:rsidRDefault="00C41A7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10" w:type="dxa"/>
          </w:tcPr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D5755C">
              <w:rPr>
                <w:rFonts w:ascii="Times New Roman" w:hAnsi="Times New Roman" w:cs="Times New Roman"/>
              </w:rPr>
              <w:t>Наличие грамот, дипломов и т.д.</w:t>
            </w:r>
          </w:p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A0445B" w:rsidRPr="00D5755C" w:rsidRDefault="00A0445B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</w:tcPr>
          <w:p w:rsidR="00A0445B" w:rsidRPr="00D5755C" w:rsidRDefault="00A0445B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0445B" w:rsidTr="009C510A">
        <w:tc>
          <w:tcPr>
            <w:tcW w:w="15502" w:type="dxa"/>
            <w:gridSpan w:val="6"/>
          </w:tcPr>
          <w:p w:rsidR="00A0445B" w:rsidRPr="003B2350" w:rsidRDefault="00A0445B" w:rsidP="00A0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Индикатор</w:t>
            </w:r>
            <w:r w:rsidRPr="00E369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  Участие в инновационной  деятельности</w:t>
            </w:r>
          </w:p>
        </w:tc>
      </w:tr>
      <w:tr w:rsidR="00A0445B" w:rsidRPr="00D5755C" w:rsidTr="009C510A">
        <w:tc>
          <w:tcPr>
            <w:tcW w:w="568" w:type="dxa"/>
          </w:tcPr>
          <w:p w:rsidR="00A0445B" w:rsidRPr="00D5755C" w:rsidRDefault="00A0445B" w:rsidP="00A063F6">
            <w:pPr>
              <w:rPr>
                <w:rFonts w:ascii="Times New Roman" w:hAnsi="Times New Roman" w:cs="Times New Roman"/>
                <w:b/>
              </w:rPr>
            </w:pPr>
            <w:r w:rsidRPr="00D5755C">
              <w:rPr>
                <w:rFonts w:ascii="Times New Roman" w:hAnsi="Times New Roman" w:cs="Times New Roman"/>
                <w:b/>
              </w:rPr>
              <w:t>3.1</w:t>
            </w:r>
          </w:p>
        </w:tc>
        <w:tc>
          <w:tcPr>
            <w:tcW w:w="6804" w:type="dxa"/>
          </w:tcPr>
          <w:p w:rsidR="00A0445B" w:rsidRPr="00D5755C" w:rsidRDefault="00A0445B" w:rsidP="00A063F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5755C">
              <w:rPr>
                <w:rFonts w:ascii="Times New Roman" w:hAnsi="Times New Roman" w:cs="Times New Roman"/>
                <w:b/>
                <w:bCs/>
              </w:rPr>
              <w:t>Участие в инновационной деятельности, ведение эк</w:t>
            </w:r>
            <w:r w:rsidR="000F7231">
              <w:rPr>
                <w:rFonts w:ascii="Times New Roman" w:hAnsi="Times New Roman" w:cs="Times New Roman"/>
                <w:b/>
                <w:bCs/>
              </w:rPr>
              <w:t>спериментальной работы</w:t>
            </w:r>
            <w:r w:rsidRPr="00D5755C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A0445B" w:rsidRPr="00D5755C" w:rsidRDefault="00A0445B" w:rsidP="00A063F6">
            <w:pPr>
              <w:jc w:val="both"/>
              <w:rPr>
                <w:rFonts w:ascii="Times New Roman" w:hAnsi="Times New Roman" w:cs="Times New Roman"/>
              </w:rPr>
            </w:pPr>
            <w:r w:rsidRPr="00D5755C">
              <w:rPr>
                <w:rFonts w:ascii="Times New Roman" w:hAnsi="Times New Roman" w:cs="Times New Roman"/>
              </w:rPr>
              <w:t>Педагогом разработаны учебно-мето</w:t>
            </w:r>
            <w:r w:rsidR="000F7231">
              <w:rPr>
                <w:rFonts w:ascii="Times New Roman" w:hAnsi="Times New Roman" w:cs="Times New Roman"/>
              </w:rPr>
              <w:t>дические материалы, в том числе</w:t>
            </w:r>
            <w:r w:rsidRPr="00D5755C">
              <w:rPr>
                <w:rFonts w:ascii="Times New Roman" w:hAnsi="Times New Roman" w:cs="Times New Roman"/>
              </w:rPr>
              <w:t xml:space="preserve"> электронные продукты для работы с детьми и родителями, рекомендованные Педагог</w:t>
            </w:r>
            <w:r w:rsidR="000F7231">
              <w:rPr>
                <w:rFonts w:ascii="Times New Roman" w:hAnsi="Times New Roman" w:cs="Times New Roman"/>
              </w:rPr>
              <w:t xml:space="preserve">ическим советом </w:t>
            </w:r>
            <w:r w:rsidRPr="00D5755C">
              <w:rPr>
                <w:rFonts w:ascii="Times New Roman" w:hAnsi="Times New Roman" w:cs="Times New Roman"/>
              </w:rPr>
              <w:t xml:space="preserve"> </w:t>
            </w:r>
            <w:r w:rsidRPr="00D5755C">
              <w:rPr>
                <w:rFonts w:ascii="Times New Roman" w:hAnsi="Times New Roman" w:cs="Times New Roman"/>
                <w:i/>
              </w:rPr>
              <w:t>(за каждое, но не более 6 за отчётный период)</w:t>
            </w:r>
            <w:r w:rsidR="00CD080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445B" w:rsidRPr="00D5755C" w:rsidRDefault="00C41A7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D5755C">
              <w:rPr>
                <w:rFonts w:ascii="Times New Roman" w:hAnsi="Times New Roman" w:cs="Times New Roman"/>
              </w:rPr>
              <w:t>Учебно-методический материал, электронный продукт</w:t>
            </w:r>
          </w:p>
        </w:tc>
        <w:tc>
          <w:tcPr>
            <w:tcW w:w="2976" w:type="dxa"/>
          </w:tcPr>
          <w:p w:rsidR="00A0445B" w:rsidRPr="00D5755C" w:rsidRDefault="00A0445B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</w:tcPr>
          <w:p w:rsidR="00A0445B" w:rsidRPr="00D5755C" w:rsidRDefault="00A0445B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0445B" w:rsidRPr="00D5755C" w:rsidTr="009C510A">
        <w:tc>
          <w:tcPr>
            <w:tcW w:w="568" w:type="dxa"/>
          </w:tcPr>
          <w:p w:rsidR="00A0445B" w:rsidRPr="00D5755C" w:rsidRDefault="00A0445B" w:rsidP="00A063F6">
            <w:pPr>
              <w:rPr>
                <w:rFonts w:ascii="Times New Roman" w:hAnsi="Times New Roman" w:cs="Times New Roman"/>
                <w:b/>
              </w:rPr>
            </w:pPr>
            <w:r w:rsidRPr="00D5755C">
              <w:rPr>
                <w:rFonts w:ascii="Times New Roman" w:hAnsi="Times New Roman" w:cs="Times New Roman"/>
                <w:b/>
              </w:rPr>
              <w:t>3.2</w:t>
            </w:r>
          </w:p>
        </w:tc>
        <w:tc>
          <w:tcPr>
            <w:tcW w:w="6804" w:type="dxa"/>
          </w:tcPr>
          <w:p w:rsidR="00A0445B" w:rsidRPr="00D5755C" w:rsidRDefault="00A0445B" w:rsidP="000F7231">
            <w:pPr>
              <w:jc w:val="both"/>
              <w:rPr>
                <w:rFonts w:ascii="Times New Roman" w:hAnsi="Times New Roman" w:cs="Times New Roman"/>
              </w:rPr>
            </w:pPr>
            <w:r w:rsidRPr="00D5755C">
              <w:rPr>
                <w:rFonts w:ascii="Times New Roman" w:hAnsi="Times New Roman" w:cs="Times New Roman"/>
              </w:rPr>
              <w:t>Активное</w:t>
            </w:r>
            <w:r w:rsidR="000F7231">
              <w:rPr>
                <w:rFonts w:ascii="Times New Roman" w:hAnsi="Times New Roman" w:cs="Times New Roman"/>
              </w:rPr>
              <w:t xml:space="preserve"> и</w:t>
            </w:r>
            <w:r w:rsidRPr="00D5755C">
              <w:rPr>
                <w:rFonts w:ascii="Times New Roman" w:hAnsi="Times New Roman" w:cs="Times New Roman"/>
              </w:rPr>
              <w:t xml:space="preserve"> позитивное участие педагога в </w:t>
            </w:r>
            <w:r w:rsidR="000F7231">
              <w:rPr>
                <w:rFonts w:ascii="Times New Roman" w:hAnsi="Times New Roman" w:cs="Times New Roman"/>
              </w:rPr>
              <w:t xml:space="preserve"> реализации</w:t>
            </w:r>
            <w:r w:rsidRPr="00D5755C">
              <w:rPr>
                <w:rFonts w:ascii="Times New Roman" w:hAnsi="Times New Roman" w:cs="Times New Roman"/>
              </w:rPr>
              <w:t xml:space="preserve"> </w:t>
            </w:r>
            <w:r w:rsidR="000F7231">
              <w:rPr>
                <w:rFonts w:ascii="Times New Roman" w:hAnsi="Times New Roman" w:cs="Times New Roman"/>
              </w:rPr>
              <w:t>о</w:t>
            </w:r>
            <w:r w:rsidRPr="00D5755C">
              <w:rPr>
                <w:rFonts w:ascii="Times New Roman" w:hAnsi="Times New Roman" w:cs="Times New Roman"/>
              </w:rPr>
              <w:t xml:space="preserve">сновной образовательной программы </w:t>
            </w:r>
            <w:r w:rsidR="000F7231">
              <w:rPr>
                <w:rFonts w:ascii="Times New Roman" w:hAnsi="Times New Roman" w:cs="Times New Roman"/>
              </w:rPr>
              <w:t>или по конкретному направлению.</w:t>
            </w:r>
          </w:p>
        </w:tc>
        <w:tc>
          <w:tcPr>
            <w:tcW w:w="851" w:type="dxa"/>
          </w:tcPr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445B" w:rsidRPr="00D5755C" w:rsidRDefault="00C41A7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</w:t>
            </w:r>
            <w:r w:rsidR="00A0445B" w:rsidRPr="00D5755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D5755C">
              <w:rPr>
                <w:rFonts w:ascii="Times New Roman" w:hAnsi="Times New Roman" w:cs="Times New Roman"/>
              </w:rPr>
              <w:t>Учебно-методический материал, электронный продукт</w:t>
            </w:r>
          </w:p>
        </w:tc>
        <w:tc>
          <w:tcPr>
            <w:tcW w:w="2976" w:type="dxa"/>
          </w:tcPr>
          <w:p w:rsidR="00A0445B" w:rsidRPr="00D5755C" w:rsidRDefault="00A0445B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</w:tcPr>
          <w:p w:rsidR="00A0445B" w:rsidRPr="00D5755C" w:rsidRDefault="00A0445B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0445B" w:rsidRPr="00D5755C" w:rsidTr="009C510A">
        <w:tc>
          <w:tcPr>
            <w:tcW w:w="568" w:type="dxa"/>
          </w:tcPr>
          <w:p w:rsidR="00A0445B" w:rsidRPr="00D5755C" w:rsidRDefault="00A0445B" w:rsidP="000F7231">
            <w:pPr>
              <w:rPr>
                <w:rFonts w:ascii="Times New Roman" w:hAnsi="Times New Roman" w:cs="Times New Roman"/>
                <w:b/>
              </w:rPr>
            </w:pPr>
            <w:r w:rsidRPr="00D5755C">
              <w:rPr>
                <w:rFonts w:ascii="Times New Roman" w:hAnsi="Times New Roman" w:cs="Times New Roman"/>
                <w:b/>
              </w:rPr>
              <w:t>3.</w:t>
            </w:r>
            <w:r w:rsidR="000F72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804" w:type="dxa"/>
          </w:tcPr>
          <w:p w:rsidR="00A0445B" w:rsidRPr="00D5755C" w:rsidRDefault="00A0445B" w:rsidP="00A063F6">
            <w:pPr>
              <w:jc w:val="both"/>
              <w:rPr>
                <w:rFonts w:ascii="Times New Roman" w:hAnsi="Times New Roman" w:cs="Times New Roman"/>
              </w:rPr>
            </w:pPr>
            <w:r w:rsidRPr="00D5755C">
              <w:rPr>
                <w:rFonts w:ascii="Times New Roman" w:hAnsi="Times New Roman" w:cs="Times New Roman"/>
                <w:bCs/>
              </w:rPr>
              <w:t>Проведение экспериментальной работы, участие в исследовательской деятельности:</w:t>
            </w:r>
          </w:p>
          <w:p w:rsidR="00A0445B" w:rsidRPr="00D5755C" w:rsidRDefault="00A0445B" w:rsidP="00A063F6">
            <w:pPr>
              <w:pStyle w:val="a4"/>
              <w:numPr>
                <w:ilvl w:val="0"/>
                <w:numId w:val="8"/>
              </w:numPr>
              <w:ind w:left="317" w:firstLine="0"/>
              <w:jc w:val="both"/>
              <w:rPr>
                <w:rFonts w:ascii="Times New Roman" w:hAnsi="Times New Roman" w:cs="Times New Roman"/>
              </w:rPr>
            </w:pPr>
            <w:r w:rsidRPr="00D5755C">
              <w:rPr>
                <w:rFonts w:ascii="Times New Roman" w:hAnsi="Times New Roman" w:cs="Times New Roman"/>
              </w:rPr>
              <w:t xml:space="preserve">уровень </w:t>
            </w:r>
            <w:r w:rsidR="000F7231">
              <w:rPr>
                <w:rFonts w:ascii="Times New Roman" w:hAnsi="Times New Roman" w:cs="Times New Roman"/>
              </w:rPr>
              <w:t>структурных подразделений</w:t>
            </w:r>
            <w:r w:rsidRPr="00D5755C">
              <w:rPr>
                <w:rFonts w:ascii="Times New Roman" w:hAnsi="Times New Roman" w:cs="Times New Roman"/>
              </w:rPr>
              <w:t>;</w:t>
            </w:r>
          </w:p>
          <w:p w:rsidR="00A0445B" w:rsidRPr="00D5755C" w:rsidRDefault="00A0445B" w:rsidP="00A063F6">
            <w:pPr>
              <w:pStyle w:val="a4"/>
              <w:numPr>
                <w:ilvl w:val="0"/>
                <w:numId w:val="8"/>
              </w:numPr>
              <w:ind w:left="317" w:firstLine="0"/>
              <w:jc w:val="both"/>
              <w:rPr>
                <w:rFonts w:ascii="Times New Roman" w:hAnsi="Times New Roman" w:cs="Times New Roman"/>
              </w:rPr>
            </w:pPr>
            <w:r w:rsidRPr="00D5755C">
              <w:rPr>
                <w:rFonts w:ascii="Times New Roman" w:hAnsi="Times New Roman" w:cs="Times New Roman"/>
              </w:rPr>
              <w:t>муниципального</w:t>
            </w:r>
            <w:r w:rsidRPr="00D5755C">
              <w:rPr>
                <w:rFonts w:ascii="Times New Roman" w:hAnsi="Times New Roman" w:cs="Times New Roman"/>
                <w:bCs/>
              </w:rPr>
              <w:t xml:space="preserve"> уровня;</w:t>
            </w:r>
          </w:p>
          <w:p w:rsidR="00A0445B" w:rsidRPr="00D5755C" w:rsidRDefault="00A0445B" w:rsidP="00A063F6">
            <w:pPr>
              <w:pStyle w:val="a4"/>
              <w:numPr>
                <w:ilvl w:val="0"/>
                <w:numId w:val="8"/>
              </w:numPr>
              <w:ind w:left="317" w:firstLine="0"/>
              <w:jc w:val="both"/>
              <w:rPr>
                <w:rFonts w:ascii="Times New Roman" w:hAnsi="Times New Roman" w:cs="Times New Roman"/>
              </w:rPr>
            </w:pPr>
            <w:r w:rsidRPr="00D5755C">
              <w:rPr>
                <w:rFonts w:ascii="Times New Roman" w:hAnsi="Times New Roman" w:cs="Times New Roman"/>
                <w:bCs/>
              </w:rPr>
              <w:t>областного уровня;</w:t>
            </w:r>
          </w:p>
          <w:p w:rsidR="00A0445B" w:rsidRPr="00D5755C" w:rsidRDefault="00A0445B" w:rsidP="00A063F6">
            <w:pPr>
              <w:pStyle w:val="a4"/>
              <w:numPr>
                <w:ilvl w:val="0"/>
                <w:numId w:val="8"/>
              </w:numPr>
              <w:ind w:left="317" w:firstLine="0"/>
              <w:jc w:val="both"/>
              <w:rPr>
                <w:rFonts w:ascii="Times New Roman" w:hAnsi="Times New Roman" w:cs="Times New Roman"/>
              </w:rPr>
            </w:pPr>
            <w:r w:rsidRPr="00D5755C">
              <w:rPr>
                <w:rFonts w:ascii="Times New Roman" w:hAnsi="Times New Roman" w:cs="Times New Roman"/>
                <w:bCs/>
              </w:rPr>
              <w:t>всероссийского</w:t>
            </w:r>
            <w:r w:rsidR="00D77A3E">
              <w:rPr>
                <w:rFonts w:ascii="Times New Roman" w:hAnsi="Times New Roman" w:cs="Times New Roman"/>
                <w:bCs/>
              </w:rPr>
              <w:t xml:space="preserve"> </w:t>
            </w:r>
            <w:r w:rsidR="00881E10" w:rsidRPr="00D5755C">
              <w:rPr>
                <w:rFonts w:ascii="Times New Roman" w:hAnsi="Times New Roman" w:cs="Times New Roman"/>
                <w:bCs/>
              </w:rPr>
              <w:t>(международного)</w:t>
            </w:r>
            <w:r w:rsidRPr="00D5755C">
              <w:rPr>
                <w:rFonts w:ascii="Times New Roman" w:hAnsi="Times New Roman" w:cs="Times New Roman"/>
                <w:bCs/>
              </w:rPr>
              <w:t xml:space="preserve"> уровня.</w:t>
            </w:r>
          </w:p>
        </w:tc>
        <w:tc>
          <w:tcPr>
            <w:tcW w:w="851" w:type="dxa"/>
          </w:tcPr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C41A7B" w:rsidRDefault="00C41A7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55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55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A0445B" w:rsidRPr="00C41A7B" w:rsidRDefault="00A0445B" w:rsidP="00C41A7B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55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D5755C">
              <w:rPr>
                <w:rFonts w:ascii="Times New Roman" w:hAnsi="Times New Roman" w:cs="Times New Roman"/>
              </w:rPr>
              <w:t>Поощрения,</w:t>
            </w:r>
          </w:p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D5755C">
              <w:rPr>
                <w:rFonts w:ascii="Times New Roman" w:hAnsi="Times New Roman" w:cs="Times New Roman"/>
              </w:rPr>
              <w:t>наличие грамот, дипломов и т.д.</w:t>
            </w:r>
          </w:p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D5755C">
              <w:rPr>
                <w:rFonts w:ascii="Times New Roman" w:hAnsi="Times New Roman" w:cs="Times New Roman"/>
              </w:rPr>
              <w:t>Учебно-методический материал, электронный продукт</w:t>
            </w:r>
          </w:p>
        </w:tc>
        <w:tc>
          <w:tcPr>
            <w:tcW w:w="2976" w:type="dxa"/>
          </w:tcPr>
          <w:p w:rsidR="00A0445B" w:rsidRPr="00D5755C" w:rsidRDefault="00A0445B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</w:tcPr>
          <w:p w:rsidR="00A0445B" w:rsidRPr="00D5755C" w:rsidRDefault="00A0445B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0445B" w:rsidRPr="00D5755C" w:rsidTr="009C510A">
        <w:tc>
          <w:tcPr>
            <w:tcW w:w="568" w:type="dxa"/>
          </w:tcPr>
          <w:p w:rsidR="00A0445B" w:rsidRDefault="00A0445B" w:rsidP="00A063F6">
            <w:pPr>
              <w:rPr>
                <w:rFonts w:ascii="Times New Roman" w:hAnsi="Times New Roman" w:cs="Times New Roman"/>
                <w:b/>
              </w:rPr>
            </w:pPr>
            <w:r w:rsidRPr="00D5755C">
              <w:rPr>
                <w:rFonts w:ascii="Times New Roman" w:hAnsi="Times New Roman" w:cs="Times New Roman"/>
                <w:b/>
              </w:rPr>
              <w:t>3.</w:t>
            </w:r>
            <w:r w:rsidR="000F7231">
              <w:rPr>
                <w:rFonts w:ascii="Times New Roman" w:hAnsi="Times New Roman" w:cs="Times New Roman"/>
                <w:b/>
              </w:rPr>
              <w:t>4</w:t>
            </w:r>
          </w:p>
          <w:p w:rsidR="00D5755C" w:rsidRPr="00D5755C" w:rsidRDefault="00D5755C" w:rsidP="00A063F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4" w:type="dxa"/>
          </w:tcPr>
          <w:p w:rsidR="00A0445B" w:rsidRPr="00D5755C" w:rsidRDefault="00A0445B" w:rsidP="00A063F6">
            <w:pPr>
              <w:jc w:val="both"/>
              <w:rPr>
                <w:rFonts w:ascii="Times New Roman" w:hAnsi="Times New Roman" w:cs="Times New Roman"/>
              </w:rPr>
            </w:pPr>
            <w:r w:rsidRPr="00D5755C">
              <w:rPr>
                <w:rFonts w:ascii="Times New Roman" w:hAnsi="Times New Roman" w:cs="Times New Roman"/>
              </w:rPr>
              <w:t xml:space="preserve">Разработка и представление проектов, авторских программ </w:t>
            </w:r>
            <w:r w:rsidRPr="00D5755C">
              <w:rPr>
                <w:rFonts w:ascii="Times New Roman" w:hAnsi="Times New Roman" w:cs="Times New Roman"/>
                <w:i/>
              </w:rPr>
              <w:t>(за каждое, но не более 3 за отчётный период)</w:t>
            </w:r>
            <w:r w:rsidRPr="00D5755C">
              <w:rPr>
                <w:rFonts w:ascii="Times New Roman" w:hAnsi="Times New Roman" w:cs="Times New Roman"/>
              </w:rPr>
              <w:t>:</w:t>
            </w:r>
          </w:p>
          <w:p w:rsidR="00A0445B" w:rsidRPr="00D5755C" w:rsidRDefault="00A0445B" w:rsidP="00CD0809">
            <w:pPr>
              <w:pStyle w:val="a4"/>
              <w:numPr>
                <w:ilvl w:val="0"/>
                <w:numId w:val="8"/>
              </w:numPr>
              <w:ind w:left="318" w:firstLine="0"/>
              <w:jc w:val="both"/>
              <w:rPr>
                <w:rFonts w:ascii="Times New Roman" w:hAnsi="Times New Roman" w:cs="Times New Roman"/>
              </w:rPr>
            </w:pPr>
            <w:r w:rsidRPr="00D5755C">
              <w:rPr>
                <w:rFonts w:ascii="Times New Roman" w:hAnsi="Times New Roman" w:cs="Times New Roman"/>
              </w:rPr>
              <w:t xml:space="preserve">уровень </w:t>
            </w:r>
            <w:r w:rsidR="000F7231">
              <w:rPr>
                <w:rFonts w:ascii="Times New Roman" w:hAnsi="Times New Roman" w:cs="Times New Roman"/>
              </w:rPr>
              <w:t>структурных подразделений</w:t>
            </w:r>
            <w:r w:rsidRPr="00D5755C">
              <w:rPr>
                <w:rFonts w:ascii="Times New Roman" w:hAnsi="Times New Roman" w:cs="Times New Roman"/>
              </w:rPr>
              <w:t>;</w:t>
            </w:r>
          </w:p>
          <w:p w:rsidR="00A0445B" w:rsidRPr="00D5755C" w:rsidRDefault="00A0445B" w:rsidP="00CD0809">
            <w:pPr>
              <w:pStyle w:val="a4"/>
              <w:numPr>
                <w:ilvl w:val="0"/>
                <w:numId w:val="8"/>
              </w:numPr>
              <w:ind w:left="318" w:firstLine="0"/>
              <w:jc w:val="both"/>
              <w:rPr>
                <w:rFonts w:ascii="Times New Roman" w:hAnsi="Times New Roman" w:cs="Times New Roman"/>
              </w:rPr>
            </w:pPr>
            <w:r w:rsidRPr="00D5755C">
              <w:rPr>
                <w:rFonts w:ascii="Times New Roman" w:hAnsi="Times New Roman" w:cs="Times New Roman"/>
              </w:rPr>
              <w:t>муниципального</w:t>
            </w:r>
            <w:r w:rsidRPr="00D5755C">
              <w:rPr>
                <w:rFonts w:ascii="Times New Roman" w:hAnsi="Times New Roman" w:cs="Times New Roman"/>
                <w:bCs/>
              </w:rPr>
              <w:t xml:space="preserve"> уровня;</w:t>
            </w:r>
          </w:p>
          <w:p w:rsidR="00A0445B" w:rsidRPr="00D5755C" w:rsidRDefault="00A0445B" w:rsidP="00CD0809">
            <w:pPr>
              <w:pStyle w:val="a4"/>
              <w:numPr>
                <w:ilvl w:val="0"/>
                <w:numId w:val="8"/>
              </w:numPr>
              <w:ind w:left="318" w:firstLine="0"/>
              <w:jc w:val="both"/>
              <w:rPr>
                <w:rFonts w:ascii="Times New Roman" w:hAnsi="Times New Roman" w:cs="Times New Roman"/>
              </w:rPr>
            </w:pPr>
            <w:r w:rsidRPr="00D5755C">
              <w:rPr>
                <w:rFonts w:ascii="Times New Roman" w:hAnsi="Times New Roman" w:cs="Times New Roman"/>
                <w:bCs/>
              </w:rPr>
              <w:t>областного уровня;</w:t>
            </w:r>
          </w:p>
          <w:p w:rsidR="00A0445B" w:rsidRPr="00D5755C" w:rsidRDefault="00A0445B" w:rsidP="00CD0809">
            <w:pPr>
              <w:pStyle w:val="a4"/>
              <w:numPr>
                <w:ilvl w:val="0"/>
                <w:numId w:val="8"/>
              </w:numPr>
              <w:ind w:left="318" w:firstLine="0"/>
              <w:jc w:val="both"/>
              <w:rPr>
                <w:rFonts w:ascii="Times New Roman" w:hAnsi="Times New Roman" w:cs="Times New Roman"/>
              </w:rPr>
            </w:pPr>
            <w:r w:rsidRPr="00D5755C">
              <w:rPr>
                <w:rFonts w:ascii="Times New Roman" w:hAnsi="Times New Roman" w:cs="Times New Roman"/>
                <w:bCs/>
              </w:rPr>
              <w:t>всероссийского</w:t>
            </w:r>
            <w:r w:rsidR="00881E10" w:rsidRPr="00D5755C">
              <w:rPr>
                <w:rFonts w:ascii="Times New Roman" w:hAnsi="Times New Roman" w:cs="Times New Roman"/>
                <w:bCs/>
              </w:rPr>
              <w:t xml:space="preserve"> (международного)</w:t>
            </w:r>
            <w:r w:rsidRPr="00D5755C">
              <w:rPr>
                <w:rFonts w:ascii="Times New Roman" w:hAnsi="Times New Roman" w:cs="Times New Roman"/>
                <w:bCs/>
              </w:rPr>
              <w:t xml:space="preserve"> уровня.</w:t>
            </w:r>
          </w:p>
        </w:tc>
        <w:tc>
          <w:tcPr>
            <w:tcW w:w="851" w:type="dxa"/>
          </w:tcPr>
          <w:p w:rsidR="00A0445B" w:rsidRPr="00D5755C" w:rsidRDefault="00A0445B" w:rsidP="00A063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445B" w:rsidRPr="00D5755C" w:rsidRDefault="00A0445B" w:rsidP="00A063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445B" w:rsidRDefault="00C41A7B" w:rsidP="00A063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C41A7B" w:rsidRDefault="00C41A7B" w:rsidP="00A063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C41A7B" w:rsidRDefault="00C41A7B" w:rsidP="00A063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C41A7B" w:rsidRPr="00D5755C" w:rsidRDefault="00C41A7B" w:rsidP="00A063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D5755C">
              <w:rPr>
                <w:rFonts w:ascii="Times New Roman" w:hAnsi="Times New Roman" w:cs="Times New Roman"/>
              </w:rPr>
              <w:t>Авторские программы, проекты</w:t>
            </w:r>
          </w:p>
        </w:tc>
        <w:tc>
          <w:tcPr>
            <w:tcW w:w="2976" w:type="dxa"/>
          </w:tcPr>
          <w:p w:rsidR="00A0445B" w:rsidRPr="00D5755C" w:rsidRDefault="00A0445B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</w:tcPr>
          <w:p w:rsidR="00A0445B" w:rsidRPr="00D5755C" w:rsidRDefault="00A0445B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0445B" w:rsidTr="009C510A">
        <w:tc>
          <w:tcPr>
            <w:tcW w:w="15502" w:type="dxa"/>
            <w:gridSpan w:val="6"/>
          </w:tcPr>
          <w:p w:rsidR="00A0445B" w:rsidRPr="00E36911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</w:t>
            </w:r>
            <w:r w:rsidRPr="00E369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4. </w:t>
            </w:r>
            <w:r w:rsidRPr="00E36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Создание условий для оптимальной организации </w:t>
            </w:r>
            <w:proofErr w:type="spellStart"/>
            <w:r w:rsidRPr="00E36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воспитательно</w:t>
            </w:r>
            <w:proofErr w:type="spellEnd"/>
            <w:r w:rsidR="009C25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-образовательного процесса</w:t>
            </w:r>
          </w:p>
        </w:tc>
      </w:tr>
      <w:tr w:rsidR="00A0445B" w:rsidRPr="00D5755C" w:rsidTr="009C510A">
        <w:trPr>
          <w:trHeight w:val="691"/>
        </w:trPr>
        <w:tc>
          <w:tcPr>
            <w:tcW w:w="568" w:type="dxa"/>
          </w:tcPr>
          <w:p w:rsidR="00A0445B" w:rsidRPr="00D5755C" w:rsidRDefault="00A0445B" w:rsidP="00A063F6">
            <w:pPr>
              <w:rPr>
                <w:rFonts w:ascii="Times New Roman" w:hAnsi="Times New Roman" w:cs="Times New Roman"/>
                <w:b/>
              </w:rPr>
            </w:pPr>
            <w:r w:rsidRPr="00D5755C">
              <w:rPr>
                <w:rFonts w:ascii="Times New Roman" w:hAnsi="Times New Roman" w:cs="Times New Roman"/>
                <w:b/>
              </w:rPr>
              <w:t>4.1</w:t>
            </w:r>
          </w:p>
        </w:tc>
        <w:tc>
          <w:tcPr>
            <w:tcW w:w="6804" w:type="dxa"/>
          </w:tcPr>
          <w:p w:rsidR="00A0445B" w:rsidRPr="00C622BE" w:rsidRDefault="00A0445B" w:rsidP="00A063F6">
            <w:pPr>
              <w:rPr>
                <w:rFonts w:ascii="Times New Roman" w:hAnsi="Times New Roman" w:cs="Times New Roman"/>
                <w:bCs/>
              </w:rPr>
            </w:pPr>
            <w:r w:rsidRPr="00C622BE">
              <w:rPr>
                <w:rFonts w:ascii="Times New Roman" w:hAnsi="Times New Roman" w:cs="Times New Roman"/>
              </w:rPr>
              <w:t>Эффективность организации предметно-пространственной развивающей среды в соответствии с возрастными особенностями детей:</w:t>
            </w:r>
          </w:p>
          <w:p w:rsidR="00A0445B" w:rsidRPr="00C622BE" w:rsidRDefault="00A0445B" w:rsidP="00A063F6">
            <w:pPr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  <w:bCs/>
              </w:rPr>
              <w:t>1. П</w:t>
            </w:r>
            <w:r w:rsidRPr="00C622BE">
              <w:rPr>
                <w:rFonts w:ascii="Times New Roman" w:hAnsi="Times New Roman" w:cs="Times New Roman"/>
              </w:rPr>
              <w:t>редметно</w:t>
            </w:r>
            <w:r w:rsidR="00D5755C" w:rsidRPr="00C622BE">
              <w:rPr>
                <w:rFonts w:ascii="Times New Roman" w:hAnsi="Times New Roman" w:cs="Times New Roman"/>
              </w:rPr>
              <w:t xml:space="preserve"> </w:t>
            </w:r>
            <w:r w:rsidRPr="00C622BE">
              <w:rPr>
                <w:rFonts w:ascii="Times New Roman" w:hAnsi="Times New Roman" w:cs="Times New Roman"/>
              </w:rPr>
              <w:t>-</w:t>
            </w:r>
            <w:r w:rsidR="00D5755C" w:rsidRPr="00C622BE">
              <w:rPr>
                <w:rFonts w:ascii="Times New Roman" w:hAnsi="Times New Roman" w:cs="Times New Roman"/>
              </w:rPr>
              <w:t xml:space="preserve"> </w:t>
            </w:r>
            <w:r w:rsidRPr="00C622BE">
              <w:rPr>
                <w:rFonts w:ascii="Times New Roman" w:hAnsi="Times New Roman" w:cs="Times New Roman"/>
              </w:rPr>
              <w:t>пространственная развивающая среда соответствует задачам реализуемых программ, и активно используется  в работе с воспитанниками группы;</w:t>
            </w:r>
          </w:p>
          <w:p w:rsidR="00C622BE" w:rsidRPr="00C622BE" w:rsidRDefault="00A0445B" w:rsidP="00A063F6">
            <w:pPr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  <w:bCs/>
              </w:rPr>
              <w:t>2. П</w:t>
            </w:r>
            <w:r w:rsidRPr="00C622BE">
              <w:rPr>
                <w:rFonts w:ascii="Times New Roman" w:hAnsi="Times New Roman" w:cs="Times New Roman"/>
              </w:rPr>
              <w:t>риросты в материально-техническом оснащении помещений и участка группы: динамичность, комфортность, использование  современного дизайна.</w:t>
            </w:r>
          </w:p>
        </w:tc>
        <w:tc>
          <w:tcPr>
            <w:tcW w:w="851" w:type="dxa"/>
          </w:tcPr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D5755C">
              <w:rPr>
                <w:rFonts w:ascii="Times New Roman" w:hAnsi="Times New Roman" w:cs="Times New Roman"/>
                <w:b/>
              </w:rPr>
              <w:t>1</w:t>
            </w:r>
            <w:r w:rsidR="00C41A7B">
              <w:rPr>
                <w:rFonts w:ascii="Times New Roman" w:hAnsi="Times New Roman" w:cs="Times New Roman"/>
                <w:b/>
              </w:rPr>
              <w:t>-2</w:t>
            </w:r>
          </w:p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A0445B" w:rsidRPr="00D5755C" w:rsidRDefault="00A0445B" w:rsidP="00A063F6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</w:p>
          <w:p w:rsidR="00A0445B" w:rsidRPr="00D5755C" w:rsidRDefault="00C41A7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1-</w:t>
            </w:r>
            <w:r w:rsidR="00A0445B" w:rsidRPr="00D5755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10" w:type="dxa"/>
          </w:tcPr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A0445B" w:rsidRPr="00D5755C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D5755C">
              <w:rPr>
                <w:rFonts w:ascii="Times New Roman" w:hAnsi="Times New Roman" w:cs="Times New Roman"/>
              </w:rPr>
              <w:t>Результаты контроля</w:t>
            </w:r>
          </w:p>
        </w:tc>
        <w:tc>
          <w:tcPr>
            <w:tcW w:w="2976" w:type="dxa"/>
          </w:tcPr>
          <w:p w:rsidR="00A0445B" w:rsidRPr="00D5755C" w:rsidRDefault="00A0445B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</w:tcPr>
          <w:p w:rsidR="00A0445B" w:rsidRPr="00D5755C" w:rsidRDefault="00A0445B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0445B" w:rsidTr="009C510A">
        <w:tc>
          <w:tcPr>
            <w:tcW w:w="15502" w:type="dxa"/>
            <w:gridSpan w:val="6"/>
          </w:tcPr>
          <w:p w:rsidR="00A0445B" w:rsidRPr="00E43652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</w:t>
            </w:r>
            <w:r w:rsidRPr="00E436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5. Участие в профессиональных конкурсах, грантах, конференциях, семинарах и т.д.</w:t>
            </w:r>
          </w:p>
        </w:tc>
      </w:tr>
      <w:tr w:rsidR="00D77A3E" w:rsidRPr="00C622BE" w:rsidTr="009C510A">
        <w:trPr>
          <w:trHeight w:val="1127"/>
        </w:trPr>
        <w:tc>
          <w:tcPr>
            <w:tcW w:w="568" w:type="dxa"/>
          </w:tcPr>
          <w:p w:rsidR="00D77A3E" w:rsidRPr="00C622BE" w:rsidRDefault="00D77A3E" w:rsidP="00A063F6">
            <w:pPr>
              <w:rPr>
                <w:rFonts w:ascii="Times New Roman" w:hAnsi="Times New Roman" w:cs="Times New Roman"/>
                <w:b/>
              </w:rPr>
            </w:pPr>
            <w:r w:rsidRPr="00C622BE">
              <w:rPr>
                <w:rFonts w:ascii="Times New Roman" w:hAnsi="Times New Roman" w:cs="Times New Roman"/>
                <w:b/>
              </w:rPr>
              <w:t>5.1</w:t>
            </w:r>
          </w:p>
        </w:tc>
        <w:tc>
          <w:tcPr>
            <w:tcW w:w="6804" w:type="dxa"/>
          </w:tcPr>
          <w:p w:rsidR="00D77A3E" w:rsidRPr="00C622BE" w:rsidRDefault="00D77A3E" w:rsidP="00A063F6">
            <w:pPr>
              <w:rPr>
                <w:rFonts w:ascii="Times New Roman" w:hAnsi="Times New Roman" w:cs="Times New Roman"/>
                <w:b/>
                <w:bCs/>
              </w:rPr>
            </w:pPr>
            <w:r w:rsidRPr="00C622BE">
              <w:rPr>
                <w:rFonts w:ascii="Times New Roman" w:hAnsi="Times New Roman" w:cs="Times New Roman"/>
                <w:b/>
                <w:bCs/>
              </w:rPr>
              <w:t xml:space="preserve">Участие педагога в муниципальных, региональных и федеральных профессиональных конкурсах, выставках  и т.п. </w:t>
            </w:r>
            <w:proofErr w:type="gramStart"/>
            <w:r w:rsidRPr="00C622BE">
              <w:rPr>
                <w:rFonts w:ascii="Times New Roman" w:hAnsi="Times New Roman" w:cs="Times New Roman"/>
                <w:bCs/>
                <w:i/>
              </w:rPr>
              <w:t>(Не более 6 за отчётный период.</w:t>
            </w:r>
            <w:proofErr w:type="gramEnd"/>
            <w:r w:rsidRPr="00C622BE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proofErr w:type="gramStart"/>
            <w:r w:rsidRPr="00C622BE">
              <w:rPr>
                <w:rFonts w:ascii="Times New Roman" w:hAnsi="Times New Roman" w:cs="Times New Roman"/>
                <w:bCs/>
                <w:i/>
              </w:rPr>
              <w:t>Очные конкурсы оцениваются на 1 разряд выше, чем дистанционные)</w:t>
            </w:r>
            <w:r w:rsidR="006F0AA6">
              <w:rPr>
                <w:rFonts w:ascii="Times New Roman" w:hAnsi="Times New Roman" w:cs="Times New Roman"/>
                <w:bCs/>
              </w:rPr>
              <w:t>:</w:t>
            </w:r>
            <w:proofErr w:type="gramEnd"/>
          </w:p>
        </w:tc>
        <w:tc>
          <w:tcPr>
            <w:tcW w:w="851" w:type="dxa"/>
          </w:tcPr>
          <w:p w:rsidR="00D77A3E" w:rsidRPr="00C622BE" w:rsidRDefault="00D77A3E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:rsidR="00D77A3E" w:rsidRPr="00C622BE" w:rsidRDefault="00D77A3E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D77A3E" w:rsidRPr="00C622BE" w:rsidRDefault="00D77A3E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</w:tcPr>
          <w:p w:rsidR="00D77A3E" w:rsidRPr="00C622BE" w:rsidRDefault="00D77A3E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0445B" w:rsidRPr="00C622BE" w:rsidTr="009C510A">
        <w:trPr>
          <w:trHeight w:val="7505"/>
        </w:trPr>
        <w:tc>
          <w:tcPr>
            <w:tcW w:w="568" w:type="dxa"/>
          </w:tcPr>
          <w:p w:rsidR="00A0445B" w:rsidRPr="00C622BE" w:rsidRDefault="00A0445B" w:rsidP="00A063F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4" w:type="dxa"/>
          </w:tcPr>
          <w:p w:rsidR="00A0445B" w:rsidRPr="00C622BE" w:rsidRDefault="00A0445B" w:rsidP="00A063F6">
            <w:pPr>
              <w:rPr>
                <w:rFonts w:ascii="Times New Roman" w:hAnsi="Times New Roman" w:cs="Times New Roman"/>
                <w:bCs/>
                <w:i/>
              </w:rPr>
            </w:pPr>
            <w:r w:rsidRPr="00C622BE">
              <w:rPr>
                <w:rFonts w:ascii="Times New Roman" w:hAnsi="Times New Roman" w:cs="Times New Roman"/>
                <w:bCs/>
              </w:rPr>
              <w:t>1. П</w:t>
            </w:r>
            <w:r w:rsidRPr="00C622BE">
              <w:rPr>
                <w:rFonts w:ascii="Times New Roman" w:hAnsi="Times New Roman" w:cs="Times New Roman"/>
              </w:rPr>
              <w:t>ринял участие в профессиональном конкурсе, выставке и т.д.:</w:t>
            </w:r>
          </w:p>
          <w:p w:rsidR="00A0445B" w:rsidRPr="00C622BE" w:rsidRDefault="00A0445B" w:rsidP="00CD0809">
            <w:pPr>
              <w:pStyle w:val="a4"/>
              <w:numPr>
                <w:ilvl w:val="0"/>
                <w:numId w:val="9"/>
              </w:numPr>
              <w:ind w:firstLine="0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 xml:space="preserve">уровня </w:t>
            </w:r>
            <w:r w:rsidR="000F7231">
              <w:rPr>
                <w:rFonts w:ascii="Times New Roman" w:hAnsi="Times New Roman" w:cs="Times New Roman"/>
              </w:rPr>
              <w:t>структурных подразделений</w:t>
            </w:r>
            <w:r w:rsidRPr="00C622BE">
              <w:rPr>
                <w:rFonts w:ascii="Times New Roman" w:hAnsi="Times New Roman" w:cs="Times New Roman"/>
              </w:rPr>
              <w:t>;</w:t>
            </w:r>
          </w:p>
          <w:p w:rsidR="00A0445B" w:rsidRPr="00C622BE" w:rsidRDefault="00A0445B" w:rsidP="00CD0809">
            <w:pPr>
              <w:pStyle w:val="a4"/>
              <w:numPr>
                <w:ilvl w:val="0"/>
                <w:numId w:val="9"/>
              </w:numPr>
              <w:ind w:firstLine="0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>муниципального уровня;</w:t>
            </w:r>
          </w:p>
          <w:p w:rsidR="00A0445B" w:rsidRPr="00C622BE" w:rsidRDefault="000F7231" w:rsidP="00CD0809">
            <w:pPr>
              <w:pStyle w:val="a4"/>
              <w:numPr>
                <w:ilvl w:val="0"/>
                <w:numId w:val="9"/>
              </w:num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областного</w:t>
            </w:r>
            <w:r w:rsidR="00A0445B" w:rsidRPr="00C622BE">
              <w:rPr>
                <w:rFonts w:ascii="Times New Roman" w:hAnsi="Times New Roman" w:cs="Times New Roman"/>
              </w:rPr>
              <w:t xml:space="preserve"> уровня;</w:t>
            </w:r>
          </w:p>
          <w:p w:rsidR="00A0445B" w:rsidRPr="00C622BE" w:rsidRDefault="00A0445B" w:rsidP="00CD0809">
            <w:pPr>
              <w:pStyle w:val="a4"/>
              <w:numPr>
                <w:ilvl w:val="0"/>
                <w:numId w:val="9"/>
              </w:numPr>
              <w:ind w:firstLine="0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>федерального уровня;</w:t>
            </w:r>
          </w:p>
          <w:p w:rsidR="00A0445B" w:rsidRPr="00C622BE" w:rsidRDefault="00A0445B" w:rsidP="00CD0809">
            <w:pPr>
              <w:pStyle w:val="a4"/>
              <w:numPr>
                <w:ilvl w:val="0"/>
                <w:numId w:val="9"/>
              </w:numPr>
              <w:ind w:firstLine="0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>международного уровня.</w:t>
            </w:r>
          </w:p>
          <w:p w:rsidR="00A0445B" w:rsidRPr="00C622BE" w:rsidRDefault="00A0445B" w:rsidP="00A063F6">
            <w:pPr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>2. Педагог занял призовое место:</w:t>
            </w:r>
          </w:p>
          <w:p w:rsidR="00A0445B" w:rsidRPr="00C622BE" w:rsidRDefault="00A0445B" w:rsidP="00A063F6">
            <w:pPr>
              <w:pStyle w:val="a4"/>
              <w:numPr>
                <w:ilvl w:val="0"/>
                <w:numId w:val="10"/>
              </w:numPr>
              <w:spacing w:after="200" w:line="276" w:lineRule="auto"/>
              <w:ind w:firstLine="0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>уровень структурного подразделения:</w:t>
            </w:r>
          </w:p>
          <w:p w:rsidR="00A0445B" w:rsidRPr="00D77A3E" w:rsidRDefault="00A0445B" w:rsidP="00A063F6">
            <w:pPr>
              <w:pStyle w:val="a4"/>
              <w:numPr>
                <w:ilvl w:val="0"/>
                <w:numId w:val="6"/>
              </w:numPr>
              <w:spacing w:after="200" w:line="276" w:lineRule="auto"/>
              <w:ind w:left="454" w:firstLine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первое место</w:t>
            </w:r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A0445B" w:rsidRPr="00D77A3E" w:rsidRDefault="00A0445B" w:rsidP="00A063F6">
            <w:pPr>
              <w:pStyle w:val="a4"/>
              <w:numPr>
                <w:ilvl w:val="0"/>
                <w:numId w:val="6"/>
              </w:numPr>
              <w:spacing w:after="200" w:line="276" w:lineRule="auto"/>
              <w:ind w:left="454" w:firstLine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второе место</w:t>
            </w:r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A0445B" w:rsidRPr="00D77A3E" w:rsidRDefault="00A0445B" w:rsidP="00A063F6">
            <w:pPr>
              <w:pStyle w:val="a4"/>
              <w:numPr>
                <w:ilvl w:val="0"/>
                <w:numId w:val="6"/>
              </w:numPr>
              <w:spacing w:after="200" w:line="276" w:lineRule="auto"/>
              <w:ind w:left="454" w:firstLine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третье место.</w:t>
            </w:r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A0445B" w:rsidRPr="00C622BE" w:rsidRDefault="00A0445B" w:rsidP="00A063F6">
            <w:pPr>
              <w:pStyle w:val="a4"/>
              <w:numPr>
                <w:ilvl w:val="0"/>
                <w:numId w:val="10"/>
              </w:numPr>
              <w:spacing w:after="200" w:line="276" w:lineRule="auto"/>
              <w:ind w:firstLine="0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>муниципальный уровень;</w:t>
            </w:r>
          </w:p>
          <w:p w:rsidR="00A0445B" w:rsidRPr="00D77A3E" w:rsidRDefault="00A0445B" w:rsidP="00A063F6">
            <w:pPr>
              <w:pStyle w:val="a4"/>
              <w:numPr>
                <w:ilvl w:val="0"/>
                <w:numId w:val="6"/>
              </w:numPr>
              <w:spacing w:after="200" w:line="276" w:lineRule="auto"/>
              <w:ind w:left="454" w:firstLine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первое место</w:t>
            </w:r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A0445B" w:rsidRPr="00D77A3E" w:rsidRDefault="00A0445B" w:rsidP="00A063F6">
            <w:pPr>
              <w:pStyle w:val="a4"/>
              <w:numPr>
                <w:ilvl w:val="0"/>
                <w:numId w:val="6"/>
              </w:numPr>
              <w:spacing w:after="200" w:line="276" w:lineRule="auto"/>
              <w:ind w:left="454" w:firstLine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второе место</w:t>
            </w:r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A0445B" w:rsidRPr="00D77A3E" w:rsidRDefault="00A0445B" w:rsidP="00A063F6">
            <w:pPr>
              <w:pStyle w:val="a4"/>
              <w:numPr>
                <w:ilvl w:val="0"/>
                <w:numId w:val="6"/>
              </w:numPr>
              <w:spacing w:after="200" w:line="276" w:lineRule="auto"/>
              <w:ind w:left="454" w:firstLine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третье место.</w:t>
            </w:r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A0445B" w:rsidRPr="00C622BE" w:rsidRDefault="00CD0809" w:rsidP="00A063F6">
            <w:pPr>
              <w:pStyle w:val="a4"/>
              <w:numPr>
                <w:ilvl w:val="0"/>
                <w:numId w:val="10"/>
              </w:numPr>
              <w:spacing w:after="200"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</w:t>
            </w:r>
            <w:r w:rsidR="00A0445B" w:rsidRPr="00C622BE">
              <w:rPr>
                <w:rFonts w:ascii="Times New Roman" w:hAnsi="Times New Roman" w:cs="Times New Roman"/>
              </w:rPr>
              <w:t xml:space="preserve"> уровень:</w:t>
            </w:r>
          </w:p>
          <w:p w:rsidR="00A0445B" w:rsidRPr="00D77A3E" w:rsidRDefault="00A0445B" w:rsidP="00A063F6">
            <w:pPr>
              <w:pStyle w:val="a4"/>
              <w:numPr>
                <w:ilvl w:val="0"/>
                <w:numId w:val="6"/>
              </w:numPr>
              <w:spacing w:after="200" w:line="276" w:lineRule="auto"/>
              <w:ind w:left="454" w:firstLine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первое место</w:t>
            </w:r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A0445B" w:rsidRPr="00D77A3E" w:rsidRDefault="00A0445B" w:rsidP="00A063F6">
            <w:pPr>
              <w:pStyle w:val="a4"/>
              <w:numPr>
                <w:ilvl w:val="0"/>
                <w:numId w:val="6"/>
              </w:numPr>
              <w:spacing w:after="200" w:line="276" w:lineRule="auto"/>
              <w:ind w:left="454" w:firstLine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второе место</w:t>
            </w:r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A0445B" w:rsidRPr="00C622BE" w:rsidRDefault="00A0445B" w:rsidP="00A063F6">
            <w:pPr>
              <w:pStyle w:val="a4"/>
              <w:numPr>
                <w:ilvl w:val="0"/>
                <w:numId w:val="6"/>
              </w:numPr>
              <w:spacing w:after="200" w:line="276" w:lineRule="auto"/>
              <w:ind w:left="454" w:firstLine="0"/>
              <w:rPr>
                <w:rFonts w:ascii="Times New Roman" w:hAnsi="Times New Roman" w:cs="Times New Roman"/>
                <w:i/>
              </w:rPr>
            </w:pPr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третье место.</w:t>
            </w:r>
            <w:r w:rsidRPr="00C622BE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A0445B" w:rsidRPr="00C622BE" w:rsidRDefault="00A0445B" w:rsidP="00A063F6">
            <w:pPr>
              <w:pStyle w:val="a4"/>
              <w:numPr>
                <w:ilvl w:val="0"/>
                <w:numId w:val="10"/>
              </w:numPr>
              <w:spacing w:after="200" w:line="276" w:lineRule="auto"/>
              <w:ind w:firstLine="0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>федеральный уровень:</w:t>
            </w:r>
          </w:p>
          <w:p w:rsidR="00A0445B" w:rsidRPr="00D77A3E" w:rsidRDefault="00A0445B" w:rsidP="00A063F6">
            <w:pPr>
              <w:pStyle w:val="a4"/>
              <w:numPr>
                <w:ilvl w:val="0"/>
                <w:numId w:val="6"/>
              </w:numPr>
              <w:spacing w:after="200" w:line="276" w:lineRule="auto"/>
              <w:ind w:left="454" w:firstLine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первое место</w:t>
            </w:r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A0445B" w:rsidRPr="00D77A3E" w:rsidRDefault="00A0445B" w:rsidP="00A063F6">
            <w:pPr>
              <w:pStyle w:val="a4"/>
              <w:numPr>
                <w:ilvl w:val="0"/>
                <w:numId w:val="6"/>
              </w:numPr>
              <w:spacing w:after="200" w:line="276" w:lineRule="auto"/>
              <w:ind w:left="454" w:firstLine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второе место</w:t>
            </w:r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A0445B" w:rsidRPr="00D77A3E" w:rsidRDefault="00A0445B" w:rsidP="00A063F6">
            <w:pPr>
              <w:pStyle w:val="a4"/>
              <w:numPr>
                <w:ilvl w:val="0"/>
                <w:numId w:val="6"/>
              </w:numPr>
              <w:spacing w:after="200" w:line="276" w:lineRule="auto"/>
              <w:ind w:left="454" w:firstLine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третье место.</w:t>
            </w:r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A0445B" w:rsidRPr="00C622BE" w:rsidRDefault="00A0445B" w:rsidP="00A063F6">
            <w:pPr>
              <w:pStyle w:val="a4"/>
              <w:numPr>
                <w:ilvl w:val="0"/>
                <w:numId w:val="10"/>
              </w:numPr>
              <w:spacing w:after="200" w:line="276" w:lineRule="auto"/>
              <w:ind w:firstLine="0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>международный уровень:</w:t>
            </w:r>
          </w:p>
          <w:p w:rsidR="00A0445B" w:rsidRPr="00D77A3E" w:rsidRDefault="00A0445B" w:rsidP="00A063F6">
            <w:pPr>
              <w:pStyle w:val="a4"/>
              <w:numPr>
                <w:ilvl w:val="0"/>
                <w:numId w:val="6"/>
              </w:numPr>
              <w:spacing w:after="200" w:line="276" w:lineRule="auto"/>
              <w:ind w:left="454" w:firstLine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первое место</w:t>
            </w:r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A0445B" w:rsidRPr="00D77A3E" w:rsidRDefault="00A0445B" w:rsidP="00A063F6">
            <w:pPr>
              <w:pStyle w:val="a4"/>
              <w:numPr>
                <w:ilvl w:val="0"/>
                <w:numId w:val="6"/>
              </w:numPr>
              <w:spacing w:after="200" w:line="276" w:lineRule="auto"/>
              <w:ind w:left="454" w:firstLine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второе место</w:t>
            </w:r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C622BE" w:rsidRPr="00D77A3E" w:rsidRDefault="00A0445B" w:rsidP="00D77A3E">
            <w:pPr>
              <w:pStyle w:val="a4"/>
              <w:numPr>
                <w:ilvl w:val="0"/>
                <w:numId w:val="6"/>
              </w:numPr>
              <w:spacing w:after="200" w:line="276" w:lineRule="auto"/>
              <w:ind w:left="454" w:firstLine="0"/>
              <w:rPr>
                <w:rFonts w:ascii="Times New Roman" w:hAnsi="Times New Roman" w:cs="Times New Roman"/>
                <w:i/>
              </w:rPr>
            </w:pPr>
            <w:r w:rsidRPr="00D77A3E">
              <w:rPr>
                <w:rFonts w:ascii="Times New Roman" w:eastAsiaTheme="minorHAnsi" w:hAnsi="Times New Roman" w:cs="Times New Roman"/>
                <w:sz w:val="20"/>
                <w:szCs w:val="20"/>
              </w:rPr>
              <w:t>третье место.</w:t>
            </w:r>
          </w:p>
        </w:tc>
        <w:tc>
          <w:tcPr>
            <w:tcW w:w="851" w:type="dxa"/>
          </w:tcPr>
          <w:p w:rsidR="00B61290" w:rsidRPr="00C622BE" w:rsidRDefault="00B61290" w:rsidP="00A063F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61290" w:rsidRPr="00C622BE" w:rsidRDefault="00B61290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2BE"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="00CD0809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  <w:p w:rsidR="00B61290" w:rsidRPr="00C622BE" w:rsidRDefault="00B61290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2BE"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="00CD080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B61290" w:rsidRPr="00C622BE" w:rsidRDefault="00CD0809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B61290" w:rsidRPr="00C622BE" w:rsidRDefault="00B61290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2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D0809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  <w:p w:rsidR="00B61290" w:rsidRPr="00C622BE" w:rsidRDefault="00CD0809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B61290" w:rsidRPr="00CD0809" w:rsidRDefault="00B61290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B61290" w:rsidRPr="00CD0809" w:rsidRDefault="00B61290" w:rsidP="00A063F6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</w:p>
          <w:p w:rsidR="00B61290" w:rsidRPr="00D77A3E" w:rsidRDefault="00CD0809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0,75</w:t>
            </w:r>
          </w:p>
          <w:p w:rsidR="00B61290" w:rsidRPr="00D77A3E" w:rsidRDefault="00CD0809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</w:t>
            </w:r>
          </w:p>
          <w:p w:rsidR="00B61290" w:rsidRPr="00C622BE" w:rsidRDefault="00CD0809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0,25</w:t>
            </w:r>
          </w:p>
          <w:p w:rsidR="00B61290" w:rsidRPr="00C622BE" w:rsidRDefault="00B61290" w:rsidP="00A063F6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B61290" w:rsidRPr="00D77A3E" w:rsidRDefault="00B61290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D77A3E">
              <w:rPr>
                <w:rFonts w:ascii="Times New Roman" w:hAnsi="Times New Roman" w:cs="Times New Roman"/>
                <w:b/>
              </w:rPr>
              <w:t>2</w:t>
            </w:r>
          </w:p>
          <w:p w:rsidR="00B61290" w:rsidRPr="00D77A3E" w:rsidRDefault="00B61290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D77A3E">
              <w:rPr>
                <w:rFonts w:ascii="Times New Roman" w:hAnsi="Times New Roman" w:cs="Times New Roman"/>
                <w:b/>
              </w:rPr>
              <w:t>1,5</w:t>
            </w:r>
          </w:p>
          <w:p w:rsidR="00B61290" w:rsidRPr="00C622BE" w:rsidRDefault="00B61290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A3E">
              <w:rPr>
                <w:rFonts w:ascii="Times New Roman" w:hAnsi="Times New Roman" w:cs="Times New Roman"/>
                <w:b/>
              </w:rPr>
              <w:t>1</w:t>
            </w:r>
          </w:p>
          <w:p w:rsidR="00B61290" w:rsidRPr="00C622BE" w:rsidRDefault="00B61290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61290" w:rsidRPr="00D77A3E" w:rsidRDefault="00B61290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D77A3E">
              <w:rPr>
                <w:rFonts w:ascii="Times New Roman" w:hAnsi="Times New Roman" w:cs="Times New Roman"/>
                <w:b/>
              </w:rPr>
              <w:t>3,5</w:t>
            </w:r>
          </w:p>
          <w:p w:rsidR="00B61290" w:rsidRPr="00D77A3E" w:rsidRDefault="00B61290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D77A3E">
              <w:rPr>
                <w:rFonts w:ascii="Times New Roman" w:hAnsi="Times New Roman" w:cs="Times New Roman"/>
                <w:b/>
              </w:rPr>
              <w:t>3</w:t>
            </w:r>
          </w:p>
          <w:p w:rsidR="00B61290" w:rsidRPr="00D77A3E" w:rsidRDefault="00B61290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D77A3E">
              <w:rPr>
                <w:rFonts w:ascii="Times New Roman" w:hAnsi="Times New Roman" w:cs="Times New Roman"/>
                <w:b/>
              </w:rPr>
              <w:t>2,5</w:t>
            </w:r>
          </w:p>
          <w:p w:rsidR="00B61290" w:rsidRPr="00C622BE" w:rsidRDefault="00B61290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B61290" w:rsidRPr="00D77A3E" w:rsidRDefault="00B61290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D77A3E">
              <w:rPr>
                <w:rFonts w:ascii="Times New Roman" w:hAnsi="Times New Roman" w:cs="Times New Roman"/>
                <w:b/>
              </w:rPr>
              <w:t>5</w:t>
            </w:r>
          </w:p>
          <w:p w:rsidR="00B61290" w:rsidRPr="00D77A3E" w:rsidRDefault="00B61290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D77A3E">
              <w:rPr>
                <w:rFonts w:ascii="Times New Roman" w:hAnsi="Times New Roman" w:cs="Times New Roman"/>
                <w:b/>
              </w:rPr>
              <w:t>4,5</w:t>
            </w:r>
          </w:p>
          <w:p w:rsidR="00B61290" w:rsidRPr="00D77A3E" w:rsidRDefault="00B61290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D77A3E">
              <w:rPr>
                <w:rFonts w:ascii="Times New Roman" w:hAnsi="Times New Roman" w:cs="Times New Roman"/>
                <w:b/>
              </w:rPr>
              <w:t>4</w:t>
            </w:r>
          </w:p>
          <w:p w:rsidR="00B61290" w:rsidRPr="00D77A3E" w:rsidRDefault="00B61290" w:rsidP="00D77A3E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B61290" w:rsidRDefault="00C41A7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  <w:p w:rsidR="00C41A7B" w:rsidRDefault="00C41A7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5,5</w:t>
            </w:r>
          </w:p>
          <w:p w:rsidR="00C41A7B" w:rsidRPr="00C622BE" w:rsidRDefault="00C41A7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410" w:type="dxa"/>
          </w:tcPr>
          <w:p w:rsidR="00A0445B" w:rsidRPr="00C622BE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B61290" w:rsidRPr="00C622BE" w:rsidRDefault="00B61290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B61290" w:rsidRPr="00C622BE" w:rsidRDefault="00B61290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B61290" w:rsidRPr="00C622BE" w:rsidRDefault="00B61290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B61290" w:rsidRPr="00C622BE" w:rsidRDefault="00B61290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B61290" w:rsidRPr="00C622BE" w:rsidRDefault="00B61290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>Наличие грамот, дипломов и т.д.</w:t>
            </w:r>
          </w:p>
          <w:p w:rsidR="00B61290" w:rsidRPr="00C622BE" w:rsidRDefault="00B61290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A0445B" w:rsidRPr="00C622BE" w:rsidRDefault="00A0445B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</w:tcPr>
          <w:p w:rsidR="00A0445B" w:rsidRPr="00C622BE" w:rsidRDefault="00A0445B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0445B" w:rsidRPr="00C622BE" w:rsidTr="009C510A">
        <w:tc>
          <w:tcPr>
            <w:tcW w:w="568" w:type="dxa"/>
          </w:tcPr>
          <w:p w:rsidR="00A0445B" w:rsidRPr="00C622BE" w:rsidRDefault="00B61290" w:rsidP="00A063F6">
            <w:pPr>
              <w:rPr>
                <w:rFonts w:ascii="Times New Roman" w:hAnsi="Times New Roman" w:cs="Times New Roman"/>
                <w:b/>
              </w:rPr>
            </w:pPr>
            <w:r w:rsidRPr="00C622BE">
              <w:rPr>
                <w:rFonts w:ascii="Times New Roman" w:hAnsi="Times New Roman" w:cs="Times New Roman"/>
                <w:b/>
              </w:rPr>
              <w:t>5.2</w:t>
            </w:r>
          </w:p>
        </w:tc>
        <w:tc>
          <w:tcPr>
            <w:tcW w:w="6804" w:type="dxa"/>
          </w:tcPr>
          <w:p w:rsidR="00B61290" w:rsidRPr="00C622BE" w:rsidRDefault="00B61290" w:rsidP="00A063F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622BE">
              <w:rPr>
                <w:rFonts w:ascii="Times New Roman" w:hAnsi="Times New Roman" w:cs="Times New Roman"/>
                <w:b/>
              </w:rPr>
              <w:t xml:space="preserve">Участие в организации и проведении на базе учреждения семинаров, совещаний, конференций, методических объединений и т.д. </w:t>
            </w:r>
            <w:r w:rsidRPr="00C622BE">
              <w:rPr>
                <w:rFonts w:ascii="Times New Roman" w:hAnsi="Times New Roman" w:cs="Times New Roman"/>
                <w:b/>
                <w:i/>
              </w:rPr>
              <w:t xml:space="preserve">(за каждое, но не более 6 </w:t>
            </w:r>
            <w:r w:rsidRPr="00C622BE">
              <w:rPr>
                <w:rFonts w:ascii="Times New Roman" w:hAnsi="Times New Roman" w:cs="Times New Roman"/>
                <w:i/>
              </w:rPr>
              <w:t xml:space="preserve"> </w:t>
            </w:r>
            <w:r w:rsidRPr="00C622BE">
              <w:rPr>
                <w:rFonts w:ascii="Times New Roman" w:hAnsi="Times New Roman" w:cs="Times New Roman"/>
                <w:b/>
                <w:i/>
              </w:rPr>
              <w:t>за отчётный период)</w:t>
            </w:r>
            <w:r w:rsidRPr="00C622BE">
              <w:rPr>
                <w:rFonts w:ascii="Times New Roman" w:hAnsi="Times New Roman" w:cs="Times New Roman"/>
                <w:b/>
              </w:rPr>
              <w:t>:</w:t>
            </w:r>
          </w:p>
          <w:p w:rsidR="00B61290" w:rsidRPr="00C622BE" w:rsidRDefault="00B61290" w:rsidP="00A063F6">
            <w:pPr>
              <w:jc w:val="both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>1.Муниципального уровня;</w:t>
            </w:r>
          </w:p>
          <w:p w:rsidR="00B61290" w:rsidRPr="00C622BE" w:rsidRDefault="00B61290" w:rsidP="00A063F6">
            <w:pPr>
              <w:tabs>
                <w:tab w:val="num" w:pos="861"/>
              </w:tabs>
              <w:jc w:val="both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>2.Областного уровня;</w:t>
            </w:r>
          </w:p>
          <w:p w:rsidR="006F0AA6" w:rsidRPr="006F0AA6" w:rsidRDefault="00B61290" w:rsidP="00A063F6">
            <w:pPr>
              <w:pStyle w:val="a4"/>
              <w:ind w:left="0"/>
              <w:jc w:val="both"/>
              <w:rPr>
                <w:rFonts w:ascii="Times New Roman" w:eastAsiaTheme="minorHAnsi" w:hAnsi="Times New Roman" w:cs="Times New Roman"/>
              </w:rPr>
            </w:pPr>
            <w:r w:rsidRPr="00C622BE">
              <w:rPr>
                <w:rFonts w:ascii="Times New Roman" w:eastAsiaTheme="minorHAnsi" w:hAnsi="Times New Roman" w:cs="Times New Roman"/>
              </w:rPr>
              <w:t xml:space="preserve">3.Всероссийского </w:t>
            </w:r>
            <w:r w:rsidR="002074B1">
              <w:rPr>
                <w:rFonts w:ascii="Times New Roman" w:eastAsiaTheme="minorHAnsi" w:hAnsi="Times New Roman" w:cs="Times New Roman"/>
              </w:rPr>
              <w:t xml:space="preserve">(международного) </w:t>
            </w:r>
            <w:r w:rsidRPr="00C622BE">
              <w:rPr>
                <w:rFonts w:ascii="Times New Roman" w:eastAsiaTheme="minorHAnsi" w:hAnsi="Times New Roman" w:cs="Times New Roman"/>
              </w:rPr>
              <w:t>уровня.</w:t>
            </w:r>
          </w:p>
        </w:tc>
        <w:tc>
          <w:tcPr>
            <w:tcW w:w="851" w:type="dxa"/>
          </w:tcPr>
          <w:p w:rsidR="00A0445B" w:rsidRPr="00C622BE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B61290" w:rsidRPr="00C622BE" w:rsidRDefault="00B61290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B61290" w:rsidRPr="00C622BE" w:rsidRDefault="00B61290" w:rsidP="00D77A3E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</w:p>
          <w:p w:rsidR="00C41A7B" w:rsidRDefault="00C41A7B" w:rsidP="00A063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B61290" w:rsidRPr="00C622BE" w:rsidRDefault="00B61290" w:rsidP="00A063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22BE">
              <w:rPr>
                <w:rFonts w:ascii="Times New Roman" w:hAnsi="Times New Roman" w:cs="Times New Roman"/>
                <w:b/>
              </w:rPr>
              <w:t>3</w:t>
            </w:r>
          </w:p>
          <w:p w:rsidR="00B61290" w:rsidRPr="00C622BE" w:rsidRDefault="00B61290" w:rsidP="00C41A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22B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10" w:type="dxa"/>
          </w:tcPr>
          <w:p w:rsidR="00B61290" w:rsidRPr="00C622BE" w:rsidRDefault="00B61290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>Поощрения,</w:t>
            </w:r>
          </w:p>
          <w:p w:rsidR="00B61290" w:rsidRPr="00C622BE" w:rsidRDefault="00B61290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>наличие грамот, дипломов и т.д.</w:t>
            </w:r>
          </w:p>
          <w:p w:rsidR="00B61290" w:rsidRPr="00C622BE" w:rsidRDefault="00B61290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>Учебно-методический материал, электронный продукт</w:t>
            </w:r>
          </w:p>
        </w:tc>
        <w:tc>
          <w:tcPr>
            <w:tcW w:w="2976" w:type="dxa"/>
          </w:tcPr>
          <w:p w:rsidR="00A0445B" w:rsidRPr="00C622BE" w:rsidRDefault="00A0445B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</w:tcPr>
          <w:p w:rsidR="00A0445B" w:rsidRPr="00C622BE" w:rsidRDefault="00A0445B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1290" w:rsidTr="009C510A">
        <w:tc>
          <w:tcPr>
            <w:tcW w:w="15502" w:type="dxa"/>
            <w:gridSpan w:val="6"/>
          </w:tcPr>
          <w:p w:rsidR="00B61290" w:rsidRPr="00E43652" w:rsidRDefault="00B61290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</w:t>
            </w:r>
            <w:r w:rsidRPr="00E436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6. Обогащение и распространение собственного педагогического опыта</w:t>
            </w:r>
          </w:p>
        </w:tc>
      </w:tr>
      <w:tr w:rsidR="00A0445B" w:rsidRPr="00C622BE" w:rsidTr="009C510A">
        <w:tc>
          <w:tcPr>
            <w:tcW w:w="568" w:type="dxa"/>
          </w:tcPr>
          <w:p w:rsidR="00A0445B" w:rsidRPr="00C622BE" w:rsidRDefault="00E42865" w:rsidP="00A063F6">
            <w:pPr>
              <w:rPr>
                <w:rFonts w:ascii="Times New Roman" w:hAnsi="Times New Roman" w:cs="Times New Roman"/>
                <w:b/>
              </w:rPr>
            </w:pPr>
            <w:r w:rsidRPr="00C622BE">
              <w:rPr>
                <w:rFonts w:ascii="Times New Roman" w:hAnsi="Times New Roman" w:cs="Times New Roman"/>
                <w:b/>
              </w:rPr>
              <w:t>6.1</w:t>
            </w:r>
          </w:p>
        </w:tc>
        <w:tc>
          <w:tcPr>
            <w:tcW w:w="6804" w:type="dxa"/>
          </w:tcPr>
          <w:p w:rsidR="00E42865" w:rsidRPr="00C622BE" w:rsidRDefault="00E42865" w:rsidP="00D77A3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 xml:space="preserve">Педагогом проведены открытые мероприятия (мастер-классы, НОД, творческие недели, выступления на научно-практических конференциях и др.) для профессиональной и непрофессиональной аудитории </w:t>
            </w:r>
            <w:r w:rsidRPr="00C622BE">
              <w:rPr>
                <w:rFonts w:ascii="Times New Roman" w:hAnsi="Times New Roman" w:cs="Times New Roman"/>
                <w:i/>
              </w:rPr>
              <w:t>(за каждое)</w:t>
            </w:r>
            <w:r w:rsidR="002074B1">
              <w:rPr>
                <w:rFonts w:ascii="Times New Roman" w:hAnsi="Times New Roman" w:cs="Times New Roman"/>
              </w:rPr>
              <w:t>:</w:t>
            </w:r>
          </w:p>
          <w:p w:rsidR="00CD0809" w:rsidRDefault="00E42865" w:rsidP="002074B1">
            <w:pPr>
              <w:pStyle w:val="a4"/>
              <w:numPr>
                <w:ilvl w:val="0"/>
                <w:numId w:val="11"/>
              </w:numPr>
              <w:ind w:left="289" w:firstLine="0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lastRenderedPageBreak/>
              <w:t>уровень структурного подразделения;</w:t>
            </w:r>
          </w:p>
          <w:p w:rsidR="00E42865" w:rsidRPr="00CD0809" w:rsidRDefault="00E42865" w:rsidP="002074B1">
            <w:pPr>
              <w:pStyle w:val="a4"/>
              <w:numPr>
                <w:ilvl w:val="0"/>
                <w:numId w:val="11"/>
              </w:numPr>
              <w:ind w:left="289" w:firstLine="0"/>
              <w:rPr>
                <w:rFonts w:ascii="Times New Roman" w:hAnsi="Times New Roman" w:cs="Times New Roman"/>
              </w:rPr>
            </w:pPr>
            <w:r w:rsidRPr="00CD0809">
              <w:rPr>
                <w:rFonts w:ascii="Times New Roman" w:hAnsi="Times New Roman" w:cs="Times New Roman"/>
              </w:rPr>
              <w:t>муниципального уровня;</w:t>
            </w:r>
          </w:p>
          <w:p w:rsidR="00E42865" w:rsidRPr="00C622BE" w:rsidRDefault="00E42865" w:rsidP="002074B1">
            <w:pPr>
              <w:pStyle w:val="a4"/>
              <w:numPr>
                <w:ilvl w:val="0"/>
                <w:numId w:val="11"/>
              </w:numPr>
              <w:ind w:left="289" w:firstLine="0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  <w:bCs/>
              </w:rPr>
              <w:t>областного уровня;</w:t>
            </w:r>
          </w:p>
          <w:p w:rsidR="00A0445B" w:rsidRPr="00C622BE" w:rsidRDefault="00881E10" w:rsidP="002074B1">
            <w:pPr>
              <w:pStyle w:val="a4"/>
              <w:numPr>
                <w:ilvl w:val="0"/>
                <w:numId w:val="11"/>
              </w:numPr>
              <w:ind w:left="289" w:firstLine="0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  <w:bCs/>
              </w:rPr>
              <w:t>всероссийского (международного) уровня.</w:t>
            </w:r>
          </w:p>
        </w:tc>
        <w:tc>
          <w:tcPr>
            <w:tcW w:w="851" w:type="dxa"/>
          </w:tcPr>
          <w:p w:rsidR="00A0445B" w:rsidRPr="00C622BE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E42865" w:rsidRPr="00C622BE" w:rsidRDefault="00E42865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E42865" w:rsidRPr="00C622BE" w:rsidRDefault="00E42865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C622BE" w:rsidRDefault="00C622BE" w:rsidP="00A063F6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</w:p>
          <w:p w:rsidR="00C622BE" w:rsidRPr="00CD0809" w:rsidRDefault="00C622BE" w:rsidP="00A063F6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2865" w:rsidRPr="00C622BE" w:rsidRDefault="00E42865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2B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  <w:p w:rsidR="00E42865" w:rsidRPr="00C622BE" w:rsidRDefault="00E42865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2B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E42865" w:rsidRPr="00C622BE" w:rsidRDefault="00E42865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2B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E42865" w:rsidRPr="00CD0809" w:rsidRDefault="00E42865" w:rsidP="00CD080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2B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A0445B" w:rsidRPr="00C622BE" w:rsidRDefault="00A0445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5C73C1" w:rsidRPr="00C622BE" w:rsidRDefault="005C73C1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>Результаты контроля,</w:t>
            </w:r>
          </w:p>
          <w:p w:rsidR="005C73C1" w:rsidRPr="00C622BE" w:rsidRDefault="005C73C1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>Поощрения,</w:t>
            </w:r>
          </w:p>
          <w:p w:rsidR="005C73C1" w:rsidRPr="00C622BE" w:rsidRDefault="005C73C1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>наличие грамот, дипломов и т.д.</w:t>
            </w:r>
          </w:p>
          <w:p w:rsidR="005C73C1" w:rsidRPr="00C622BE" w:rsidRDefault="005C73C1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lastRenderedPageBreak/>
              <w:t>Учебно-методический материал, электронный продукт</w:t>
            </w:r>
          </w:p>
        </w:tc>
        <w:tc>
          <w:tcPr>
            <w:tcW w:w="2976" w:type="dxa"/>
          </w:tcPr>
          <w:p w:rsidR="00A0445B" w:rsidRPr="00C622BE" w:rsidRDefault="00A0445B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</w:tcPr>
          <w:p w:rsidR="00A0445B" w:rsidRPr="00C622BE" w:rsidRDefault="00A0445B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0445B" w:rsidRPr="00C622BE" w:rsidTr="009C510A">
        <w:tc>
          <w:tcPr>
            <w:tcW w:w="568" w:type="dxa"/>
          </w:tcPr>
          <w:p w:rsidR="00A0445B" w:rsidRPr="00C622BE" w:rsidRDefault="00E42865" w:rsidP="00A063F6">
            <w:pPr>
              <w:rPr>
                <w:rFonts w:ascii="Times New Roman" w:hAnsi="Times New Roman" w:cs="Times New Roman"/>
                <w:b/>
              </w:rPr>
            </w:pPr>
            <w:r w:rsidRPr="00C622BE">
              <w:rPr>
                <w:rFonts w:ascii="Times New Roman" w:hAnsi="Times New Roman" w:cs="Times New Roman"/>
                <w:b/>
              </w:rPr>
              <w:lastRenderedPageBreak/>
              <w:t>6.2</w:t>
            </w:r>
          </w:p>
        </w:tc>
        <w:tc>
          <w:tcPr>
            <w:tcW w:w="6804" w:type="dxa"/>
          </w:tcPr>
          <w:p w:rsidR="00A0445B" w:rsidRPr="00C622BE" w:rsidRDefault="00E42865" w:rsidP="00A063F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>Педагог оказывает дополнительные образовате</w:t>
            </w:r>
            <w:r w:rsidR="00CD0809">
              <w:rPr>
                <w:rFonts w:ascii="Times New Roman" w:hAnsi="Times New Roman" w:cs="Times New Roman"/>
              </w:rPr>
              <w:t>льные услуги (кружковая работа).</w:t>
            </w:r>
          </w:p>
        </w:tc>
        <w:tc>
          <w:tcPr>
            <w:tcW w:w="851" w:type="dxa"/>
          </w:tcPr>
          <w:p w:rsidR="00D6323F" w:rsidRDefault="00D6323F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A0445B" w:rsidRPr="00C622BE" w:rsidRDefault="00E42865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622B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10" w:type="dxa"/>
          </w:tcPr>
          <w:p w:rsidR="00A0445B" w:rsidRPr="00D77A3E" w:rsidRDefault="005C73C1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Наличие программы кружка, кружковая работа (уровень охвата детей)</w:t>
            </w:r>
          </w:p>
        </w:tc>
        <w:tc>
          <w:tcPr>
            <w:tcW w:w="2976" w:type="dxa"/>
          </w:tcPr>
          <w:p w:rsidR="00A0445B" w:rsidRPr="00C622BE" w:rsidRDefault="00A0445B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</w:tcPr>
          <w:p w:rsidR="00A0445B" w:rsidRPr="00C622BE" w:rsidRDefault="00A0445B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1290" w:rsidRPr="00C622BE" w:rsidTr="009C510A">
        <w:tc>
          <w:tcPr>
            <w:tcW w:w="568" w:type="dxa"/>
          </w:tcPr>
          <w:p w:rsidR="00B61290" w:rsidRPr="00C622BE" w:rsidRDefault="00E42865" w:rsidP="00CD0809">
            <w:pPr>
              <w:rPr>
                <w:rFonts w:ascii="Times New Roman" w:hAnsi="Times New Roman" w:cs="Times New Roman"/>
                <w:b/>
              </w:rPr>
            </w:pPr>
            <w:r w:rsidRPr="00C622BE">
              <w:rPr>
                <w:rFonts w:ascii="Times New Roman" w:hAnsi="Times New Roman" w:cs="Times New Roman"/>
                <w:b/>
              </w:rPr>
              <w:t>6.</w:t>
            </w:r>
            <w:r w:rsidR="00CD080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804" w:type="dxa"/>
          </w:tcPr>
          <w:p w:rsidR="00E42865" w:rsidRPr="00C622BE" w:rsidRDefault="00E42865" w:rsidP="00A063F6">
            <w:pPr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 xml:space="preserve">Повышение профессиональной компетенции педагога </w:t>
            </w:r>
            <w:proofErr w:type="gramStart"/>
            <w:r w:rsidRPr="00C622BE">
              <w:rPr>
                <w:rFonts w:ascii="Times New Roman" w:hAnsi="Times New Roman" w:cs="Times New Roman"/>
              </w:rPr>
              <w:t>через</w:t>
            </w:r>
            <w:proofErr w:type="gramEnd"/>
            <w:r w:rsidRPr="00C622BE">
              <w:rPr>
                <w:rFonts w:ascii="Times New Roman" w:hAnsi="Times New Roman" w:cs="Times New Roman"/>
              </w:rPr>
              <w:t>:</w:t>
            </w:r>
          </w:p>
          <w:p w:rsidR="00E42865" w:rsidRPr="00C622BE" w:rsidRDefault="00E42865" w:rsidP="00A063F6">
            <w:pPr>
              <w:pStyle w:val="a4"/>
              <w:numPr>
                <w:ilvl w:val="0"/>
                <w:numId w:val="12"/>
              </w:numPr>
              <w:spacing w:after="200" w:line="276" w:lineRule="auto"/>
              <w:ind w:left="291" w:firstLine="0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 xml:space="preserve">участие в </w:t>
            </w:r>
            <w:proofErr w:type="spellStart"/>
            <w:r w:rsidRPr="00C622BE">
              <w:rPr>
                <w:rFonts w:ascii="Times New Roman" w:hAnsi="Times New Roman" w:cs="Times New Roman"/>
              </w:rPr>
              <w:t>вебинарах</w:t>
            </w:r>
            <w:proofErr w:type="spellEnd"/>
            <w:r w:rsidRPr="00C622BE">
              <w:rPr>
                <w:rFonts w:ascii="Times New Roman" w:hAnsi="Times New Roman" w:cs="Times New Roman"/>
              </w:rPr>
              <w:t xml:space="preserve"> и т.п.</w:t>
            </w:r>
            <w:r w:rsidRPr="00C622BE">
              <w:rPr>
                <w:rFonts w:ascii="Times New Roman" w:hAnsi="Times New Roman" w:cs="Times New Roman"/>
                <w:i/>
              </w:rPr>
              <w:t xml:space="preserve"> </w:t>
            </w:r>
            <w:r w:rsidRPr="00C41A7B">
              <w:rPr>
                <w:rFonts w:ascii="Times New Roman" w:hAnsi="Times New Roman" w:cs="Times New Roman"/>
                <w:i/>
                <w:sz w:val="20"/>
                <w:szCs w:val="20"/>
              </w:rPr>
              <w:t>(не более 3 за отчётный период)</w:t>
            </w:r>
            <w:r w:rsidRPr="00C622BE">
              <w:rPr>
                <w:rFonts w:ascii="Times New Roman" w:hAnsi="Times New Roman" w:cs="Times New Roman"/>
              </w:rPr>
              <w:t xml:space="preserve">; </w:t>
            </w:r>
          </w:p>
          <w:p w:rsidR="00B61290" w:rsidRPr="00C622BE" w:rsidRDefault="00E42865" w:rsidP="00A063F6">
            <w:pPr>
              <w:pStyle w:val="a4"/>
              <w:numPr>
                <w:ilvl w:val="0"/>
                <w:numId w:val="12"/>
              </w:numPr>
              <w:spacing w:after="200" w:line="276" w:lineRule="auto"/>
              <w:ind w:left="291" w:firstLine="0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eastAsiaTheme="minorHAnsi" w:hAnsi="Times New Roman" w:cs="Times New Roman"/>
              </w:rPr>
              <w:t>прохождение КПК, ППК, прослушивание авторских курсов и др.</w:t>
            </w:r>
            <w:r w:rsidRPr="00C622BE">
              <w:rPr>
                <w:rFonts w:ascii="Times New Roman" w:eastAsiaTheme="minorHAnsi" w:hAnsi="Times New Roman" w:cs="Times New Roman"/>
                <w:i/>
              </w:rPr>
              <w:t xml:space="preserve"> </w:t>
            </w:r>
            <w:r w:rsidRPr="00C41A7B">
              <w:rPr>
                <w:rFonts w:ascii="Times New Roman" w:eastAsiaTheme="minorHAnsi" w:hAnsi="Times New Roman" w:cs="Times New Roman"/>
                <w:i/>
                <w:sz w:val="20"/>
                <w:szCs w:val="20"/>
              </w:rPr>
              <w:t>(за каждое, но не более 2 за отчётный период)</w:t>
            </w:r>
            <w:r w:rsidRPr="00C622BE">
              <w:rPr>
                <w:rFonts w:ascii="Times New Roman" w:eastAsiaTheme="minorHAnsi" w:hAnsi="Times New Roman" w:cs="Times New Roman"/>
              </w:rPr>
              <w:t>.</w:t>
            </w:r>
          </w:p>
        </w:tc>
        <w:tc>
          <w:tcPr>
            <w:tcW w:w="851" w:type="dxa"/>
          </w:tcPr>
          <w:p w:rsidR="00E42865" w:rsidRPr="00C622BE" w:rsidRDefault="00E42865" w:rsidP="00A063F6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</w:p>
          <w:p w:rsidR="00E42865" w:rsidRPr="00C622BE" w:rsidRDefault="00E42865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622BE">
              <w:rPr>
                <w:rFonts w:ascii="Times New Roman" w:hAnsi="Times New Roman" w:cs="Times New Roman"/>
                <w:b/>
              </w:rPr>
              <w:t>2</w:t>
            </w:r>
          </w:p>
          <w:p w:rsidR="00E42865" w:rsidRPr="00C622BE" w:rsidRDefault="00E42865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E42865" w:rsidRPr="00C622BE" w:rsidRDefault="00E42865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622B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410" w:type="dxa"/>
          </w:tcPr>
          <w:p w:rsidR="005C73C1" w:rsidRPr="00C622BE" w:rsidRDefault="005C73C1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>Наличие сертификатов, свидетельств, дипломов и т.п.</w:t>
            </w:r>
          </w:p>
        </w:tc>
        <w:tc>
          <w:tcPr>
            <w:tcW w:w="2976" w:type="dxa"/>
          </w:tcPr>
          <w:p w:rsidR="00B61290" w:rsidRPr="00C622BE" w:rsidRDefault="00B61290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</w:tcPr>
          <w:p w:rsidR="00B61290" w:rsidRPr="00C622BE" w:rsidRDefault="00B61290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1290" w:rsidRPr="00C622BE" w:rsidTr="009C510A">
        <w:tc>
          <w:tcPr>
            <w:tcW w:w="568" w:type="dxa"/>
          </w:tcPr>
          <w:p w:rsidR="00B61290" w:rsidRPr="00C622BE" w:rsidRDefault="00E42865" w:rsidP="00CD0809">
            <w:pPr>
              <w:rPr>
                <w:rFonts w:ascii="Times New Roman" w:hAnsi="Times New Roman" w:cs="Times New Roman"/>
                <w:b/>
              </w:rPr>
            </w:pPr>
            <w:r w:rsidRPr="00C622BE">
              <w:rPr>
                <w:rFonts w:ascii="Times New Roman" w:hAnsi="Times New Roman" w:cs="Times New Roman"/>
                <w:b/>
              </w:rPr>
              <w:t>6.</w:t>
            </w:r>
            <w:r w:rsidR="00CD080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804" w:type="dxa"/>
          </w:tcPr>
          <w:p w:rsidR="00E42865" w:rsidRPr="00C622BE" w:rsidRDefault="00E42865" w:rsidP="00A063F6">
            <w:pPr>
              <w:pStyle w:val="a4"/>
              <w:ind w:left="0"/>
              <w:rPr>
                <w:rFonts w:ascii="Times New Roman" w:hAnsi="Times New Roman" w:cs="Times New Roman"/>
              </w:rPr>
            </w:pPr>
            <w:proofErr w:type="gramStart"/>
            <w:r w:rsidRPr="00C622BE">
              <w:rPr>
                <w:rFonts w:ascii="Times New Roman" w:hAnsi="Times New Roman" w:cs="Times New Roman"/>
              </w:rPr>
              <w:t xml:space="preserve">Обобщение опыта через публикации в газете, педагогических и других изданиях, выступление на телевидении </w:t>
            </w:r>
            <w:r w:rsidRPr="00C622BE">
              <w:rPr>
                <w:rFonts w:ascii="Times New Roman" w:hAnsi="Times New Roman" w:cs="Times New Roman"/>
                <w:i/>
              </w:rPr>
              <w:t>(за каждое, но не более 2  публикаций за отчётный период:</w:t>
            </w:r>
            <w:proofErr w:type="gramEnd"/>
          </w:p>
          <w:p w:rsidR="00E42865" w:rsidRPr="006F0AA6" w:rsidRDefault="00E42865" w:rsidP="006F0AA6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6F0AA6">
              <w:rPr>
                <w:rFonts w:ascii="Times New Roman" w:hAnsi="Times New Roman" w:cs="Times New Roman"/>
              </w:rPr>
              <w:t>муниципального уровня;</w:t>
            </w:r>
          </w:p>
          <w:p w:rsidR="00E42865" w:rsidRPr="006F0AA6" w:rsidRDefault="00E42865" w:rsidP="006F0AA6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6F0AA6">
              <w:rPr>
                <w:rFonts w:ascii="Times New Roman" w:hAnsi="Times New Roman" w:cs="Times New Roman"/>
                <w:bCs/>
              </w:rPr>
              <w:t>областного уровня;</w:t>
            </w:r>
          </w:p>
          <w:p w:rsidR="00B61290" w:rsidRPr="00C622BE" w:rsidRDefault="00E42865" w:rsidP="006F0AA6">
            <w:pPr>
              <w:pStyle w:val="a4"/>
              <w:numPr>
                <w:ilvl w:val="0"/>
                <w:numId w:val="16"/>
              </w:numPr>
            </w:pPr>
            <w:r w:rsidRPr="006F0AA6">
              <w:rPr>
                <w:rFonts w:ascii="Times New Roman" w:eastAsiaTheme="minorHAnsi" w:hAnsi="Times New Roman" w:cs="Times New Roman"/>
                <w:bCs/>
              </w:rPr>
              <w:t>всероссийского</w:t>
            </w:r>
            <w:r w:rsidR="00881E10" w:rsidRPr="006F0AA6">
              <w:rPr>
                <w:rFonts w:ascii="Times New Roman" w:eastAsiaTheme="minorHAnsi" w:hAnsi="Times New Roman" w:cs="Times New Roman"/>
                <w:bCs/>
              </w:rPr>
              <w:t xml:space="preserve"> (международного)</w:t>
            </w:r>
            <w:r w:rsidRPr="006F0AA6">
              <w:rPr>
                <w:rFonts w:ascii="Times New Roman" w:eastAsiaTheme="minorHAnsi" w:hAnsi="Times New Roman" w:cs="Times New Roman"/>
                <w:bCs/>
              </w:rPr>
              <w:t xml:space="preserve"> уровня.</w:t>
            </w:r>
          </w:p>
        </w:tc>
        <w:tc>
          <w:tcPr>
            <w:tcW w:w="851" w:type="dxa"/>
          </w:tcPr>
          <w:p w:rsidR="00B61290" w:rsidRPr="00C622BE" w:rsidRDefault="00B61290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E42865" w:rsidRPr="00C622BE" w:rsidRDefault="00E42865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E42865" w:rsidRPr="00C622BE" w:rsidRDefault="00E42865" w:rsidP="00A063F6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</w:p>
          <w:p w:rsidR="00C41A7B" w:rsidRDefault="00C41A7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E42865" w:rsidRPr="00C622BE" w:rsidRDefault="00E42865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622BE">
              <w:rPr>
                <w:rFonts w:ascii="Times New Roman" w:hAnsi="Times New Roman" w:cs="Times New Roman"/>
                <w:b/>
              </w:rPr>
              <w:t>3</w:t>
            </w:r>
          </w:p>
          <w:p w:rsidR="00E42865" w:rsidRPr="00C622BE" w:rsidRDefault="00E42865" w:rsidP="00C41A7B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622B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10" w:type="dxa"/>
          </w:tcPr>
          <w:p w:rsidR="005C73C1" w:rsidRPr="00C622BE" w:rsidRDefault="005C73C1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5C73C1" w:rsidRPr="00C622BE" w:rsidRDefault="005C73C1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5C73C1" w:rsidRPr="00C622BE" w:rsidRDefault="005C73C1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B61290" w:rsidRPr="00C622BE" w:rsidRDefault="005C73C1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 xml:space="preserve">Публикации </w:t>
            </w:r>
          </w:p>
        </w:tc>
        <w:tc>
          <w:tcPr>
            <w:tcW w:w="2976" w:type="dxa"/>
          </w:tcPr>
          <w:p w:rsidR="00B61290" w:rsidRPr="00C622BE" w:rsidRDefault="00B61290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</w:tcPr>
          <w:p w:rsidR="00B61290" w:rsidRPr="00C622BE" w:rsidRDefault="00B61290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1290" w:rsidTr="009C510A">
        <w:tc>
          <w:tcPr>
            <w:tcW w:w="568" w:type="dxa"/>
          </w:tcPr>
          <w:p w:rsidR="00B61290" w:rsidRDefault="00E42865" w:rsidP="00CD0809">
            <w:pPr>
              <w:rPr>
                <w:b/>
              </w:rPr>
            </w:pPr>
            <w:r>
              <w:rPr>
                <w:b/>
              </w:rPr>
              <w:t>6.</w:t>
            </w:r>
            <w:r w:rsidR="00CD0809">
              <w:rPr>
                <w:b/>
              </w:rPr>
              <w:t>5</w:t>
            </w:r>
          </w:p>
        </w:tc>
        <w:tc>
          <w:tcPr>
            <w:tcW w:w="6804" w:type="dxa"/>
          </w:tcPr>
          <w:p w:rsidR="00C41A7B" w:rsidRDefault="00E42865" w:rsidP="00CD0809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652">
              <w:rPr>
                <w:rFonts w:ascii="Times New Roman" w:hAnsi="Times New Roman" w:cs="Times New Roman"/>
                <w:sz w:val="24"/>
                <w:szCs w:val="24"/>
              </w:rPr>
              <w:t>Наличие публикаций за отчетный период в социальных сетях</w:t>
            </w:r>
            <w:r w:rsidR="00C41A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1A7B" w:rsidRPr="00E43652">
              <w:rPr>
                <w:rFonts w:ascii="Times New Roman" w:hAnsi="Times New Roman" w:cs="Times New Roman"/>
                <w:i/>
                <w:sz w:val="20"/>
                <w:szCs w:val="20"/>
              </w:rPr>
              <w:t>(за каждое, но не более 3</w:t>
            </w:r>
            <w:r w:rsidR="00C41A7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публикаций за отчётный период</w:t>
            </w:r>
            <w:proofErr w:type="gramStart"/>
            <w:r w:rsidR="00C41A7B">
              <w:rPr>
                <w:rFonts w:ascii="Times New Roman" w:hAnsi="Times New Roman" w:cs="Times New Roman"/>
                <w:i/>
                <w:sz w:val="20"/>
                <w:szCs w:val="20"/>
              </w:rPr>
              <w:t>).</w:t>
            </w:r>
            <w:r w:rsidRPr="00E4365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End"/>
          </w:p>
          <w:p w:rsidR="00C41A7B" w:rsidRDefault="00E42865" w:rsidP="00C41A7B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652">
              <w:rPr>
                <w:rFonts w:ascii="Times New Roman" w:hAnsi="Times New Roman" w:cs="Times New Roman"/>
                <w:sz w:val="24"/>
                <w:szCs w:val="24"/>
              </w:rPr>
              <w:t xml:space="preserve">на сайте </w:t>
            </w:r>
            <w:r w:rsidR="00CD0809">
              <w:rPr>
                <w:rFonts w:ascii="Times New Roman" w:hAnsi="Times New Roman" w:cs="Times New Roman"/>
                <w:sz w:val="24"/>
                <w:szCs w:val="24"/>
              </w:rPr>
              <w:t>структурного подразделения</w:t>
            </w:r>
            <w:r w:rsidRPr="00E436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622BE" w:rsidRPr="00D77A3E" w:rsidRDefault="00C41A7B" w:rsidP="00C41A7B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E42865" w:rsidRPr="00E43652">
              <w:rPr>
                <w:rFonts w:ascii="Times New Roman" w:hAnsi="Times New Roman" w:cs="Times New Roman"/>
                <w:sz w:val="24"/>
                <w:szCs w:val="24"/>
              </w:rPr>
              <w:t xml:space="preserve">личном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сайте педагога.</w:t>
            </w:r>
          </w:p>
        </w:tc>
        <w:tc>
          <w:tcPr>
            <w:tcW w:w="851" w:type="dxa"/>
          </w:tcPr>
          <w:p w:rsidR="00B61290" w:rsidRDefault="00B61290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A7B" w:rsidRDefault="00C41A7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2865" w:rsidRDefault="00E42865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C41A7B" w:rsidRPr="003B2350" w:rsidRDefault="00C41A7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B61290" w:rsidRPr="003B2350" w:rsidRDefault="005C73C1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Сертификаты, свидетельства и т.п.</w:t>
            </w:r>
          </w:p>
        </w:tc>
        <w:tc>
          <w:tcPr>
            <w:tcW w:w="2976" w:type="dxa"/>
          </w:tcPr>
          <w:p w:rsidR="00B61290" w:rsidRDefault="00B61290" w:rsidP="00A06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B61290" w:rsidRPr="003B2350" w:rsidRDefault="00B61290" w:rsidP="00A06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3C1" w:rsidTr="009C510A">
        <w:tc>
          <w:tcPr>
            <w:tcW w:w="15502" w:type="dxa"/>
            <w:gridSpan w:val="6"/>
          </w:tcPr>
          <w:p w:rsidR="005C73C1" w:rsidRPr="00E43652" w:rsidRDefault="005C73C1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</w:t>
            </w:r>
            <w:r w:rsidRPr="00E436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7. Работа с родителями</w:t>
            </w:r>
          </w:p>
        </w:tc>
      </w:tr>
      <w:tr w:rsidR="00B61290" w:rsidRPr="00C622BE" w:rsidTr="009C510A">
        <w:tc>
          <w:tcPr>
            <w:tcW w:w="568" w:type="dxa"/>
          </w:tcPr>
          <w:p w:rsidR="00B61290" w:rsidRPr="00C622BE" w:rsidRDefault="005C73C1" w:rsidP="00A063F6">
            <w:pPr>
              <w:rPr>
                <w:rFonts w:ascii="Times New Roman" w:hAnsi="Times New Roman" w:cs="Times New Roman"/>
                <w:b/>
              </w:rPr>
            </w:pPr>
            <w:r w:rsidRPr="00C622BE">
              <w:rPr>
                <w:rFonts w:ascii="Times New Roman" w:hAnsi="Times New Roman" w:cs="Times New Roman"/>
                <w:b/>
              </w:rPr>
              <w:t>7.1</w:t>
            </w:r>
          </w:p>
        </w:tc>
        <w:tc>
          <w:tcPr>
            <w:tcW w:w="6804" w:type="dxa"/>
          </w:tcPr>
          <w:p w:rsidR="00B61290" w:rsidRPr="00C622BE" w:rsidRDefault="005C73C1" w:rsidP="00A063F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>Отсутствие обоснованных жалоб со стороны участников образовательных отношений (родителей, законных представителей) н</w:t>
            </w:r>
            <w:r w:rsidR="00CD0809">
              <w:rPr>
                <w:rFonts w:ascii="Times New Roman" w:hAnsi="Times New Roman" w:cs="Times New Roman"/>
              </w:rPr>
              <w:t>а качество работы педагога.</w:t>
            </w:r>
          </w:p>
        </w:tc>
        <w:tc>
          <w:tcPr>
            <w:tcW w:w="851" w:type="dxa"/>
          </w:tcPr>
          <w:p w:rsidR="00B61290" w:rsidRPr="00C622BE" w:rsidRDefault="00B61290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5C73C1" w:rsidRPr="00C622BE" w:rsidRDefault="005C73C1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622B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10" w:type="dxa"/>
          </w:tcPr>
          <w:p w:rsidR="00B61290" w:rsidRPr="00C622BE" w:rsidRDefault="00B61290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5C73C1" w:rsidRPr="00C622BE" w:rsidRDefault="005C73C1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>Результаты контроля</w:t>
            </w:r>
          </w:p>
        </w:tc>
        <w:tc>
          <w:tcPr>
            <w:tcW w:w="2976" w:type="dxa"/>
          </w:tcPr>
          <w:p w:rsidR="00B61290" w:rsidRPr="00C622BE" w:rsidRDefault="00B61290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</w:tcPr>
          <w:p w:rsidR="00B61290" w:rsidRPr="00C622BE" w:rsidRDefault="00B61290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C73C1" w:rsidRPr="00C622BE" w:rsidTr="009C510A">
        <w:tc>
          <w:tcPr>
            <w:tcW w:w="568" w:type="dxa"/>
          </w:tcPr>
          <w:p w:rsidR="005C73C1" w:rsidRPr="00C622BE" w:rsidRDefault="005C73C1" w:rsidP="00A063F6">
            <w:pPr>
              <w:rPr>
                <w:rFonts w:ascii="Times New Roman" w:hAnsi="Times New Roman" w:cs="Times New Roman"/>
                <w:b/>
              </w:rPr>
            </w:pPr>
            <w:r w:rsidRPr="00C622BE">
              <w:rPr>
                <w:rFonts w:ascii="Times New Roman" w:hAnsi="Times New Roman" w:cs="Times New Roman"/>
                <w:b/>
              </w:rPr>
              <w:t>7.2</w:t>
            </w:r>
          </w:p>
        </w:tc>
        <w:tc>
          <w:tcPr>
            <w:tcW w:w="6804" w:type="dxa"/>
          </w:tcPr>
          <w:p w:rsidR="005C73C1" w:rsidRPr="00C622BE" w:rsidRDefault="005C73C1" w:rsidP="00A063F6">
            <w:pPr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  <w:bCs/>
              </w:rPr>
              <w:t xml:space="preserve">Качественное исполнение плана </w:t>
            </w:r>
            <w:r w:rsidRPr="00C622BE">
              <w:rPr>
                <w:rFonts w:ascii="Times New Roman" w:hAnsi="Times New Roman" w:cs="Times New Roman"/>
              </w:rPr>
              <w:t xml:space="preserve"> работы с родителями воспитанников на год с включением в него современных форм работы:</w:t>
            </w:r>
          </w:p>
          <w:p w:rsidR="005C73C1" w:rsidRPr="006F0AA6" w:rsidRDefault="005C73C1" w:rsidP="00D77A3E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F0AA6">
              <w:rPr>
                <w:rFonts w:ascii="Times New Roman" w:hAnsi="Times New Roman" w:cs="Times New Roman"/>
                <w:i/>
                <w:sz w:val="20"/>
                <w:szCs w:val="20"/>
              </w:rPr>
              <w:t>план  выполнен более чем на 70%;</w:t>
            </w:r>
          </w:p>
          <w:p w:rsidR="005C73C1" w:rsidRPr="00C622BE" w:rsidRDefault="005C73C1" w:rsidP="00D77A3E">
            <w:pPr>
              <w:pStyle w:val="a4"/>
              <w:numPr>
                <w:ilvl w:val="0"/>
                <w:numId w:val="15"/>
              </w:numPr>
            </w:pPr>
            <w:r w:rsidRPr="006F0AA6">
              <w:rPr>
                <w:rFonts w:ascii="Times New Roman" w:eastAsiaTheme="minorHAnsi" w:hAnsi="Times New Roman" w:cs="Times New Roman"/>
                <w:i/>
                <w:sz w:val="20"/>
                <w:szCs w:val="20"/>
              </w:rPr>
              <w:t>план  выполнен в полном объёме.</w:t>
            </w:r>
          </w:p>
        </w:tc>
        <w:tc>
          <w:tcPr>
            <w:tcW w:w="851" w:type="dxa"/>
          </w:tcPr>
          <w:p w:rsidR="005C73C1" w:rsidRPr="00C622BE" w:rsidRDefault="005C73C1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5C73C1" w:rsidRPr="00C622BE" w:rsidRDefault="005C73C1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5C73C1" w:rsidRPr="00C622BE" w:rsidRDefault="005C73C1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5C73C1" w:rsidRPr="00C622BE" w:rsidRDefault="005C73C1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622BE">
              <w:rPr>
                <w:rFonts w:ascii="Times New Roman" w:hAnsi="Times New Roman" w:cs="Times New Roman"/>
                <w:b/>
              </w:rPr>
              <w:t>0,5</w:t>
            </w:r>
          </w:p>
          <w:p w:rsidR="005C73C1" w:rsidRPr="00C622BE" w:rsidRDefault="00C41A7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10" w:type="dxa"/>
          </w:tcPr>
          <w:p w:rsidR="005C73C1" w:rsidRPr="00C622BE" w:rsidRDefault="005C73C1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5C73C1" w:rsidRPr="00C622BE" w:rsidRDefault="005C73C1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>Результаты контроля</w:t>
            </w:r>
          </w:p>
        </w:tc>
        <w:tc>
          <w:tcPr>
            <w:tcW w:w="2976" w:type="dxa"/>
          </w:tcPr>
          <w:p w:rsidR="005C73C1" w:rsidRPr="00C622BE" w:rsidRDefault="005C73C1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</w:tcPr>
          <w:p w:rsidR="005C73C1" w:rsidRPr="00C622BE" w:rsidRDefault="005C73C1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C73C1" w:rsidRPr="00C622BE" w:rsidTr="009C510A">
        <w:tc>
          <w:tcPr>
            <w:tcW w:w="568" w:type="dxa"/>
          </w:tcPr>
          <w:p w:rsidR="005C73C1" w:rsidRPr="00C622BE" w:rsidRDefault="005C73C1" w:rsidP="00A063F6">
            <w:pPr>
              <w:rPr>
                <w:rFonts w:ascii="Times New Roman" w:hAnsi="Times New Roman" w:cs="Times New Roman"/>
                <w:b/>
              </w:rPr>
            </w:pPr>
            <w:r w:rsidRPr="00C622BE">
              <w:rPr>
                <w:rFonts w:ascii="Times New Roman" w:hAnsi="Times New Roman" w:cs="Times New Roman"/>
                <w:b/>
              </w:rPr>
              <w:t>7.3</w:t>
            </w:r>
          </w:p>
        </w:tc>
        <w:tc>
          <w:tcPr>
            <w:tcW w:w="6804" w:type="dxa"/>
          </w:tcPr>
          <w:p w:rsidR="005C73C1" w:rsidRPr="00C622BE" w:rsidRDefault="005C73C1" w:rsidP="00A063F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 xml:space="preserve">Системность проведения совместных с родителями и детьми мероприятий </w:t>
            </w:r>
            <w:r w:rsidRPr="00C622BE">
              <w:rPr>
                <w:rFonts w:ascii="Times New Roman" w:hAnsi="Times New Roman" w:cs="Times New Roman"/>
                <w:i/>
              </w:rPr>
              <w:t>(за каждое, но не более 3 за отчётный период).</w:t>
            </w:r>
          </w:p>
        </w:tc>
        <w:tc>
          <w:tcPr>
            <w:tcW w:w="851" w:type="dxa"/>
            <w:vAlign w:val="center"/>
          </w:tcPr>
          <w:p w:rsidR="005C73C1" w:rsidRPr="00C622BE" w:rsidRDefault="005C73C1" w:rsidP="009C255E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622B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10" w:type="dxa"/>
          </w:tcPr>
          <w:p w:rsidR="005C73C1" w:rsidRPr="00C622BE" w:rsidRDefault="005C73C1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5C73C1" w:rsidRPr="00C622BE" w:rsidRDefault="005C73C1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>Результаты контроля</w:t>
            </w:r>
          </w:p>
        </w:tc>
        <w:tc>
          <w:tcPr>
            <w:tcW w:w="2976" w:type="dxa"/>
          </w:tcPr>
          <w:p w:rsidR="005C73C1" w:rsidRPr="00C622BE" w:rsidRDefault="005C73C1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</w:tcPr>
          <w:p w:rsidR="005C73C1" w:rsidRPr="00C622BE" w:rsidRDefault="005C73C1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C73C1" w:rsidTr="009C510A">
        <w:tc>
          <w:tcPr>
            <w:tcW w:w="15502" w:type="dxa"/>
            <w:gridSpan w:val="6"/>
          </w:tcPr>
          <w:p w:rsidR="005C73C1" w:rsidRDefault="005C73C1" w:rsidP="00A063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</w:t>
            </w:r>
            <w:r w:rsidRPr="00253C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8. Использование современных образовательных технологий, в том числе ИКТ </w:t>
            </w:r>
          </w:p>
          <w:p w:rsidR="005C73C1" w:rsidRPr="003B2350" w:rsidRDefault="005C73C1" w:rsidP="00A0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C4F">
              <w:rPr>
                <w:rFonts w:ascii="Times New Roman" w:hAnsi="Times New Roman" w:cs="Times New Roman"/>
                <w:b/>
                <w:sz w:val="24"/>
                <w:szCs w:val="24"/>
              </w:rPr>
              <w:t>в воспитательной и образовательной деятельности</w:t>
            </w:r>
          </w:p>
        </w:tc>
      </w:tr>
      <w:tr w:rsidR="005C73C1" w:rsidRPr="00C622BE" w:rsidTr="009C510A">
        <w:tc>
          <w:tcPr>
            <w:tcW w:w="568" w:type="dxa"/>
          </w:tcPr>
          <w:p w:rsidR="005C73C1" w:rsidRPr="00C622BE" w:rsidRDefault="005C73C1" w:rsidP="00A063F6">
            <w:pPr>
              <w:rPr>
                <w:rFonts w:ascii="Times New Roman" w:hAnsi="Times New Roman" w:cs="Times New Roman"/>
                <w:b/>
              </w:rPr>
            </w:pPr>
            <w:r w:rsidRPr="00C622BE">
              <w:rPr>
                <w:rFonts w:ascii="Times New Roman" w:hAnsi="Times New Roman" w:cs="Times New Roman"/>
                <w:b/>
              </w:rPr>
              <w:t>8.1</w:t>
            </w:r>
          </w:p>
        </w:tc>
        <w:tc>
          <w:tcPr>
            <w:tcW w:w="6804" w:type="dxa"/>
          </w:tcPr>
          <w:p w:rsidR="005C73C1" w:rsidRPr="00C622BE" w:rsidRDefault="005C73C1" w:rsidP="002074B1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  <w:bCs/>
              </w:rPr>
              <w:t>Пе</w:t>
            </w:r>
            <w:r w:rsidRPr="00C622BE">
              <w:rPr>
                <w:rFonts w:ascii="Times New Roman" w:hAnsi="Times New Roman" w:cs="Times New Roman"/>
              </w:rPr>
              <w:t>дагог активно осваивает и внедряет в практику работы с воспитанниками образовательные программы оздоровительной направленности</w:t>
            </w:r>
            <w:r w:rsidR="002074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5C73C1" w:rsidRPr="00C622BE" w:rsidRDefault="005C73C1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5C73C1" w:rsidRPr="00C622BE" w:rsidRDefault="005C73C1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622B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10" w:type="dxa"/>
          </w:tcPr>
          <w:p w:rsidR="005C73C1" w:rsidRPr="00C622BE" w:rsidRDefault="005C73C1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5C73C1" w:rsidRPr="00C622BE" w:rsidRDefault="005C73C1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>Результаты контроля</w:t>
            </w:r>
          </w:p>
        </w:tc>
        <w:tc>
          <w:tcPr>
            <w:tcW w:w="2976" w:type="dxa"/>
          </w:tcPr>
          <w:p w:rsidR="005C73C1" w:rsidRPr="00C622BE" w:rsidRDefault="005C73C1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</w:tcPr>
          <w:p w:rsidR="005C73C1" w:rsidRPr="00C622BE" w:rsidRDefault="005C73C1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1290" w:rsidRPr="00C622BE" w:rsidTr="009C510A">
        <w:tc>
          <w:tcPr>
            <w:tcW w:w="568" w:type="dxa"/>
          </w:tcPr>
          <w:p w:rsidR="00B61290" w:rsidRPr="00C622BE" w:rsidRDefault="005C73C1" w:rsidP="00A063F6">
            <w:pPr>
              <w:rPr>
                <w:rFonts w:ascii="Times New Roman" w:hAnsi="Times New Roman" w:cs="Times New Roman"/>
                <w:b/>
              </w:rPr>
            </w:pPr>
            <w:r w:rsidRPr="00C622BE">
              <w:rPr>
                <w:rFonts w:ascii="Times New Roman" w:hAnsi="Times New Roman" w:cs="Times New Roman"/>
                <w:b/>
              </w:rPr>
              <w:t>8.2</w:t>
            </w:r>
          </w:p>
        </w:tc>
        <w:tc>
          <w:tcPr>
            <w:tcW w:w="6804" w:type="dxa"/>
          </w:tcPr>
          <w:p w:rsidR="00B61290" w:rsidRPr="00C622BE" w:rsidRDefault="005C73C1" w:rsidP="00A063F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 xml:space="preserve">Педагогом используются ИКТ и другие технологии для моделирования занятия, для воспитательной и индивидуальной </w:t>
            </w:r>
            <w:r w:rsidRPr="00C622BE">
              <w:rPr>
                <w:rFonts w:ascii="Times New Roman" w:hAnsi="Times New Roman" w:cs="Times New Roman"/>
              </w:rPr>
              <w:lastRenderedPageBreak/>
              <w:t>работы, для работы с родителями.</w:t>
            </w:r>
          </w:p>
        </w:tc>
        <w:tc>
          <w:tcPr>
            <w:tcW w:w="851" w:type="dxa"/>
          </w:tcPr>
          <w:p w:rsidR="00B61290" w:rsidRPr="00C622BE" w:rsidRDefault="00B61290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5C73C1" w:rsidRPr="00C622BE" w:rsidRDefault="005C73C1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5C73C1" w:rsidRPr="00C622BE" w:rsidRDefault="00C41A7B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1-</w:t>
            </w:r>
            <w:r w:rsidR="005C73C1" w:rsidRPr="00C622B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410" w:type="dxa"/>
          </w:tcPr>
          <w:p w:rsidR="00B61290" w:rsidRPr="00D6323F" w:rsidRDefault="005C73C1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2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Наличие презентаций, программного </w:t>
            </w:r>
            <w:r w:rsidRPr="00D632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обеспечения и его использование на интерактивной доске и мультимедийном оборудовании</w:t>
            </w:r>
          </w:p>
        </w:tc>
        <w:tc>
          <w:tcPr>
            <w:tcW w:w="2976" w:type="dxa"/>
          </w:tcPr>
          <w:p w:rsidR="00B61290" w:rsidRPr="00C622BE" w:rsidRDefault="00B61290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</w:tcPr>
          <w:p w:rsidR="00B61290" w:rsidRPr="00C622BE" w:rsidRDefault="00B61290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C73C1" w:rsidTr="009C510A">
        <w:tc>
          <w:tcPr>
            <w:tcW w:w="15502" w:type="dxa"/>
            <w:gridSpan w:val="6"/>
          </w:tcPr>
          <w:p w:rsidR="005C73C1" w:rsidRPr="00E43652" w:rsidRDefault="005C73C1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Индикатор</w:t>
            </w:r>
            <w:r w:rsidRPr="00E436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9. Общественная активность</w:t>
            </w:r>
          </w:p>
        </w:tc>
      </w:tr>
      <w:tr w:rsidR="00461A5A" w:rsidRPr="00C622BE" w:rsidTr="009C510A">
        <w:tc>
          <w:tcPr>
            <w:tcW w:w="568" w:type="dxa"/>
          </w:tcPr>
          <w:p w:rsidR="00461A5A" w:rsidRPr="00C622BE" w:rsidRDefault="00461A5A" w:rsidP="00A063F6">
            <w:pPr>
              <w:rPr>
                <w:rFonts w:ascii="Times New Roman" w:hAnsi="Times New Roman" w:cs="Times New Roman"/>
                <w:b/>
              </w:rPr>
            </w:pPr>
            <w:r w:rsidRPr="00C622BE">
              <w:rPr>
                <w:rFonts w:ascii="Times New Roman" w:hAnsi="Times New Roman" w:cs="Times New Roman"/>
                <w:b/>
              </w:rPr>
              <w:t>9.1</w:t>
            </w:r>
          </w:p>
        </w:tc>
        <w:tc>
          <w:tcPr>
            <w:tcW w:w="6804" w:type="dxa"/>
          </w:tcPr>
          <w:p w:rsidR="00461A5A" w:rsidRPr="00C622BE" w:rsidRDefault="00461A5A" w:rsidP="00A063F6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>Проявляет творческую активность в подготовке к праздничным мероприятиям, показным выступлениям (участвует в утренниках, развлечениях и т.п.)</w:t>
            </w:r>
            <w:r w:rsidRPr="00C622BE">
              <w:rPr>
                <w:rFonts w:ascii="Times New Roman" w:hAnsi="Times New Roman" w:cs="Times New Roman"/>
                <w:i/>
              </w:rPr>
              <w:t xml:space="preserve"> (за каждое, но не более 3 за отчётный период)</w:t>
            </w:r>
            <w:r w:rsidRPr="00C622BE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851" w:type="dxa"/>
          </w:tcPr>
          <w:p w:rsidR="00461A5A" w:rsidRPr="00C622BE" w:rsidRDefault="00461A5A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461A5A" w:rsidRPr="00C622BE" w:rsidRDefault="00461A5A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622BE">
              <w:rPr>
                <w:rFonts w:ascii="Times New Roman" w:hAnsi="Times New Roman" w:cs="Times New Roman"/>
                <w:b/>
              </w:rPr>
              <w:t>0,5</w:t>
            </w:r>
          </w:p>
        </w:tc>
        <w:tc>
          <w:tcPr>
            <w:tcW w:w="2410" w:type="dxa"/>
          </w:tcPr>
          <w:p w:rsidR="00461A5A" w:rsidRPr="00C622BE" w:rsidRDefault="00461A5A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61A5A" w:rsidRPr="00C622BE" w:rsidRDefault="00461A5A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>Результаты контроля</w:t>
            </w:r>
          </w:p>
        </w:tc>
        <w:tc>
          <w:tcPr>
            <w:tcW w:w="2976" w:type="dxa"/>
          </w:tcPr>
          <w:p w:rsidR="00461A5A" w:rsidRPr="00C622BE" w:rsidRDefault="00461A5A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</w:tcPr>
          <w:p w:rsidR="00461A5A" w:rsidRPr="00C622BE" w:rsidRDefault="00461A5A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1A5A" w:rsidRPr="00C622BE" w:rsidTr="009C510A">
        <w:tc>
          <w:tcPr>
            <w:tcW w:w="568" w:type="dxa"/>
          </w:tcPr>
          <w:p w:rsidR="00461A5A" w:rsidRPr="00C622BE" w:rsidRDefault="00461A5A" w:rsidP="00A063F6">
            <w:pPr>
              <w:rPr>
                <w:rFonts w:ascii="Times New Roman" w:hAnsi="Times New Roman" w:cs="Times New Roman"/>
                <w:b/>
              </w:rPr>
            </w:pPr>
            <w:r w:rsidRPr="00C622BE">
              <w:rPr>
                <w:rFonts w:ascii="Times New Roman" w:hAnsi="Times New Roman" w:cs="Times New Roman"/>
                <w:b/>
              </w:rPr>
              <w:t>9.2</w:t>
            </w:r>
          </w:p>
        </w:tc>
        <w:tc>
          <w:tcPr>
            <w:tcW w:w="6804" w:type="dxa"/>
          </w:tcPr>
          <w:p w:rsidR="00461A5A" w:rsidRPr="00C622BE" w:rsidRDefault="00461A5A" w:rsidP="00A063F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eastAsiaTheme="minorHAnsi" w:hAnsi="Times New Roman" w:cs="Times New Roman"/>
              </w:rPr>
              <w:t xml:space="preserve">Осуществляет </w:t>
            </w:r>
            <w:r w:rsidRPr="00C622BE">
              <w:rPr>
                <w:rFonts w:ascii="Times New Roman" w:eastAsiaTheme="minorHAnsi" w:hAnsi="Times New Roman" w:cs="Times New Roman"/>
                <w:bCs/>
              </w:rPr>
              <w:t xml:space="preserve">руководство </w:t>
            </w:r>
            <w:r w:rsidRPr="00C622BE">
              <w:rPr>
                <w:rFonts w:ascii="Times New Roman" w:eastAsiaTheme="minorHAnsi" w:hAnsi="Times New Roman" w:cs="Times New Roman"/>
              </w:rPr>
              <w:t>методическим о</w:t>
            </w:r>
            <w:r w:rsidR="002074B1">
              <w:rPr>
                <w:rFonts w:ascii="Times New Roman" w:eastAsiaTheme="minorHAnsi" w:hAnsi="Times New Roman" w:cs="Times New Roman"/>
              </w:rPr>
              <w:t>бъединением, творческой группой.</w:t>
            </w:r>
          </w:p>
        </w:tc>
        <w:tc>
          <w:tcPr>
            <w:tcW w:w="851" w:type="dxa"/>
            <w:vAlign w:val="center"/>
          </w:tcPr>
          <w:p w:rsidR="00461A5A" w:rsidRPr="00C622BE" w:rsidRDefault="00C41A7B" w:rsidP="009C255E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10" w:type="dxa"/>
          </w:tcPr>
          <w:p w:rsidR="00461A5A" w:rsidRPr="00C622BE" w:rsidRDefault="00461A5A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61A5A" w:rsidRPr="00C622BE" w:rsidRDefault="00461A5A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>Результаты контроля</w:t>
            </w:r>
          </w:p>
        </w:tc>
        <w:tc>
          <w:tcPr>
            <w:tcW w:w="2976" w:type="dxa"/>
          </w:tcPr>
          <w:p w:rsidR="00461A5A" w:rsidRPr="00C622BE" w:rsidRDefault="00461A5A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</w:tcPr>
          <w:p w:rsidR="00461A5A" w:rsidRPr="00C622BE" w:rsidRDefault="00461A5A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1A5A" w:rsidRPr="00C622BE" w:rsidTr="009C510A">
        <w:tc>
          <w:tcPr>
            <w:tcW w:w="568" w:type="dxa"/>
          </w:tcPr>
          <w:p w:rsidR="00461A5A" w:rsidRPr="00C622BE" w:rsidRDefault="00461A5A" w:rsidP="00A063F6">
            <w:pPr>
              <w:rPr>
                <w:rFonts w:ascii="Times New Roman" w:hAnsi="Times New Roman" w:cs="Times New Roman"/>
                <w:b/>
              </w:rPr>
            </w:pPr>
            <w:r w:rsidRPr="00C622BE">
              <w:rPr>
                <w:rFonts w:ascii="Times New Roman" w:hAnsi="Times New Roman" w:cs="Times New Roman"/>
                <w:b/>
              </w:rPr>
              <w:t>9.3</w:t>
            </w:r>
          </w:p>
        </w:tc>
        <w:tc>
          <w:tcPr>
            <w:tcW w:w="6804" w:type="dxa"/>
          </w:tcPr>
          <w:p w:rsidR="00461A5A" w:rsidRPr="00C622BE" w:rsidRDefault="00461A5A" w:rsidP="00A063F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>Является   членом методического  объединения или творческой группы и активно работает</w:t>
            </w:r>
            <w:r w:rsidR="002074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vAlign w:val="center"/>
          </w:tcPr>
          <w:p w:rsidR="00461A5A" w:rsidRPr="00C622BE" w:rsidRDefault="00461A5A" w:rsidP="009C255E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622BE">
              <w:rPr>
                <w:rFonts w:ascii="Times New Roman" w:hAnsi="Times New Roman" w:cs="Times New Roman"/>
                <w:b/>
              </w:rPr>
              <w:t>0,5</w:t>
            </w:r>
            <w:r w:rsidR="00C41A7B">
              <w:rPr>
                <w:rFonts w:ascii="Times New Roman" w:hAnsi="Times New Roman" w:cs="Times New Roman"/>
                <w:b/>
              </w:rPr>
              <w:t>-1</w:t>
            </w:r>
          </w:p>
        </w:tc>
        <w:tc>
          <w:tcPr>
            <w:tcW w:w="2410" w:type="dxa"/>
          </w:tcPr>
          <w:p w:rsidR="00461A5A" w:rsidRPr="00C622BE" w:rsidRDefault="00461A5A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61A5A" w:rsidRPr="00C622BE" w:rsidRDefault="00461A5A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>Результаты контроля</w:t>
            </w:r>
          </w:p>
        </w:tc>
        <w:tc>
          <w:tcPr>
            <w:tcW w:w="2976" w:type="dxa"/>
          </w:tcPr>
          <w:p w:rsidR="00461A5A" w:rsidRPr="00C622BE" w:rsidRDefault="00461A5A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</w:tcPr>
          <w:p w:rsidR="00461A5A" w:rsidRPr="00C622BE" w:rsidRDefault="00461A5A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1A5A" w:rsidRPr="00C622BE" w:rsidTr="009C510A">
        <w:tc>
          <w:tcPr>
            <w:tcW w:w="568" w:type="dxa"/>
          </w:tcPr>
          <w:p w:rsidR="00461A5A" w:rsidRPr="00C622BE" w:rsidRDefault="00461A5A" w:rsidP="00A063F6">
            <w:pPr>
              <w:rPr>
                <w:rFonts w:ascii="Times New Roman" w:hAnsi="Times New Roman" w:cs="Times New Roman"/>
                <w:b/>
              </w:rPr>
            </w:pPr>
            <w:r w:rsidRPr="00C622BE">
              <w:rPr>
                <w:rFonts w:ascii="Times New Roman" w:hAnsi="Times New Roman" w:cs="Times New Roman"/>
                <w:b/>
              </w:rPr>
              <w:t>9.4</w:t>
            </w:r>
          </w:p>
        </w:tc>
        <w:tc>
          <w:tcPr>
            <w:tcW w:w="6804" w:type="dxa"/>
          </w:tcPr>
          <w:p w:rsidR="00461A5A" w:rsidRPr="00C622BE" w:rsidRDefault="00461A5A" w:rsidP="00CD0809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eastAsiaTheme="minorHAnsi" w:hAnsi="Times New Roman" w:cs="Times New Roman"/>
                <w:bCs/>
              </w:rPr>
              <w:t>В</w:t>
            </w:r>
            <w:r w:rsidRPr="00C622BE">
              <w:rPr>
                <w:rFonts w:ascii="Times New Roman" w:eastAsiaTheme="minorHAnsi" w:hAnsi="Times New Roman" w:cs="Times New Roman"/>
              </w:rPr>
              <w:t xml:space="preserve">едет </w:t>
            </w:r>
            <w:r w:rsidR="00F238AC">
              <w:rPr>
                <w:rFonts w:ascii="Times New Roman" w:eastAsiaTheme="minorHAnsi" w:hAnsi="Times New Roman" w:cs="Times New Roman"/>
              </w:rPr>
              <w:t>активную внутреннюю и внешнюю</w:t>
            </w:r>
            <w:r w:rsidRPr="00C622BE">
              <w:rPr>
                <w:rFonts w:ascii="Times New Roman" w:eastAsiaTheme="minorHAnsi" w:hAnsi="Times New Roman" w:cs="Times New Roman"/>
              </w:rPr>
              <w:t xml:space="preserve"> деятельность для поднятия имиджа </w:t>
            </w:r>
            <w:r w:rsidR="00CD0809">
              <w:rPr>
                <w:rFonts w:ascii="Times New Roman" w:eastAsiaTheme="minorHAnsi" w:hAnsi="Times New Roman" w:cs="Times New Roman"/>
              </w:rPr>
              <w:t>детского сада</w:t>
            </w:r>
            <w:r w:rsidRPr="00C622BE">
              <w:rPr>
                <w:rFonts w:ascii="Times New Roman" w:eastAsiaTheme="minorHAnsi" w:hAnsi="Times New Roman" w:cs="Times New Roman"/>
              </w:rPr>
              <w:t>.</w:t>
            </w:r>
          </w:p>
        </w:tc>
        <w:tc>
          <w:tcPr>
            <w:tcW w:w="851" w:type="dxa"/>
            <w:vAlign w:val="center"/>
          </w:tcPr>
          <w:p w:rsidR="00461A5A" w:rsidRPr="00C622BE" w:rsidRDefault="00461A5A" w:rsidP="009C255E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622B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10" w:type="dxa"/>
          </w:tcPr>
          <w:p w:rsidR="00461A5A" w:rsidRPr="00C622BE" w:rsidRDefault="00461A5A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61A5A" w:rsidRPr="00C622BE" w:rsidRDefault="00461A5A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>Результаты контроля</w:t>
            </w:r>
          </w:p>
        </w:tc>
        <w:tc>
          <w:tcPr>
            <w:tcW w:w="2976" w:type="dxa"/>
          </w:tcPr>
          <w:p w:rsidR="00461A5A" w:rsidRPr="00C622BE" w:rsidRDefault="00461A5A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</w:tcPr>
          <w:p w:rsidR="00461A5A" w:rsidRPr="00C622BE" w:rsidRDefault="00461A5A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1A5A" w:rsidRPr="00C622BE" w:rsidTr="009C510A">
        <w:tc>
          <w:tcPr>
            <w:tcW w:w="568" w:type="dxa"/>
          </w:tcPr>
          <w:p w:rsidR="00461A5A" w:rsidRPr="00C622BE" w:rsidRDefault="00461A5A" w:rsidP="00A063F6">
            <w:pPr>
              <w:rPr>
                <w:rFonts w:ascii="Times New Roman" w:hAnsi="Times New Roman" w:cs="Times New Roman"/>
                <w:b/>
              </w:rPr>
            </w:pPr>
            <w:r w:rsidRPr="00C622BE">
              <w:rPr>
                <w:rFonts w:ascii="Times New Roman" w:hAnsi="Times New Roman" w:cs="Times New Roman"/>
                <w:b/>
              </w:rPr>
              <w:t>9.5</w:t>
            </w:r>
          </w:p>
        </w:tc>
        <w:tc>
          <w:tcPr>
            <w:tcW w:w="6804" w:type="dxa"/>
          </w:tcPr>
          <w:p w:rsidR="00461A5A" w:rsidRPr="00C622BE" w:rsidRDefault="00461A5A" w:rsidP="00A063F6">
            <w:pPr>
              <w:jc w:val="both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  <w:bCs/>
              </w:rPr>
              <w:t>Качественное ведение документации в группе:</w:t>
            </w:r>
          </w:p>
          <w:p w:rsidR="00461A5A" w:rsidRPr="00C622BE" w:rsidRDefault="00461A5A" w:rsidP="009C255E">
            <w:pPr>
              <w:pStyle w:val="a4"/>
              <w:numPr>
                <w:ilvl w:val="0"/>
                <w:numId w:val="14"/>
              </w:numPr>
              <w:spacing w:line="276" w:lineRule="auto"/>
              <w:ind w:left="631" w:hanging="597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>своевременно и качественно ведёт документацию группы;</w:t>
            </w:r>
          </w:p>
          <w:p w:rsidR="00461A5A" w:rsidRPr="00C622BE" w:rsidRDefault="00461A5A" w:rsidP="00F238AC">
            <w:pPr>
              <w:pStyle w:val="a4"/>
              <w:numPr>
                <w:ilvl w:val="0"/>
                <w:numId w:val="14"/>
              </w:numPr>
              <w:spacing w:line="276" w:lineRule="auto"/>
              <w:ind w:left="631" w:hanging="597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eastAsiaTheme="minorHAnsi" w:hAnsi="Times New Roman" w:cs="Times New Roman"/>
              </w:rPr>
              <w:t>своевременно и качественно предоставляет администрации информационны</w:t>
            </w:r>
            <w:r w:rsidR="00F238AC">
              <w:rPr>
                <w:rFonts w:ascii="Times New Roman" w:eastAsiaTheme="minorHAnsi" w:hAnsi="Times New Roman" w:cs="Times New Roman"/>
              </w:rPr>
              <w:t>е</w:t>
            </w:r>
            <w:r w:rsidRPr="00C622BE">
              <w:rPr>
                <w:rFonts w:ascii="Times New Roman" w:eastAsiaTheme="minorHAnsi" w:hAnsi="Times New Roman" w:cs="Times New Roman"/>
              </w:rPr>
              <w:t xml:space="preserve"> материалы и отчеты.</w:t>
            </w:r>
          </w:p>
        </w:tc>
        <w:tc>
          <w:tcPr>
            <w:tcW w:w="851" w:type="dxa"/>
          </w:tcPr>
          <w:p w:rsidR="00461A5A" w:rsidRPr="00C622BE" w:rsidRDefault="00461A5A" w:rsidP="00A063F6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</w:p>
          <w:p w:rsidR="00461A5A" w:rsidRPr="00C622BE" w:rsidRDefault="00461A5A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622BE">
              <w:rPr>
                <w:rFonts w:ascii="Times New Roman" w:hAnsi="Times New Roman" w:cs="Times New Roman"/>
                <w:b/>
              </w:rPr>
              <w:t>1</w:t>
            </w:r>
          </w:p>
          <w:p w:rsidR="00461A5A" w:rsidRPr="00C622BE" w:rsidRDefault="00461A5A" w:rsidP="00A063F6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</w:p>
          <w:p w:rsidR="00461A5A" w:rsidRPr="00C622BE" w:rsidRDefault="00461A5A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622B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10" w:type="dxa"/>
          </w:tcPr>
          <w:p w:rsidR="00461A5A" w:rsidRPr="00C622BE" w:rsidRDefault="00461A5A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61A5A" w:rsidRPr="00C622BE" w:rsidRDefault="00461A5A" w:rsidP="00A063F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>Результаты контроля</w:t>
            </w:r>
          </w:p>
        </w:tc>
        <w:tc>
          <w:tcPr>
            <w:tcW w:w="2976" w:type="dxa"/>
          </w:tcPr>
          <w:p w:rsidR="00461A5A" w:rsidRPr="00C622BE" w:rsidRDefault="00461A5A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</w:tcPr>
          <w:p w:rsidR="00461A5A" w:rsidRPr="00C622BE" w:rsidRDefault="00461A5A" w:rsidP="00A063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A62DE" w:rsidRPr="00122993" w:rsidRDefault="00CA62DE" w:rsidP="00CA62D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40B62" w:rsidRDefault="00840B62" w:rsidP="00840B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Воспитатель:</w:t>
      </w:r>
      <w:r>
        <w:rPr>
          <w:rFonts w:ascii="Times New Roman" w:hAnsi="Times New Roman" w:cs="Times New Roman"/>
          <w:sz w:val="24"/>
          <w:szCs w:val="24"/>
        </w:rPr>
        <w:t xml:space="preserve">   ___________________________________________                  ____________________                           ___________________</w:t>
      </w:r>
    </w:p>
    <w:p w:rsidR="00840B62" w:rsidRPr="00840B62" w:rsidRDefault="00840B62" w:rsidP="00840B62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D6323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40B62">
        <w:rPr>
          <w:rFonts w:ascii="Times New Roman" w:hAnsi="Times New Roman" w:cs="Times New Roman"/>
          <w:i/>
          <w:sz w:val="20"/>
          <w:szCs w:val="20"/>
        </w:rPr>
        <w:t xml:space="preserve">(Ф.И.О.)                                                   </w:t>
      </w:r>
      <w:r w:rsidR="00D6323F">
        <w:rPr>
          <w:rFonts w:ascii="Times New Roman" w:hAnsi="Times New Roman" w:cs="Times New Roman"/>
          <w:i/>
          <w:sz w:val="20"/>
          <w:szCs w:val="20"/>
        </w:rPr>
        <w:t xml:space="preserve">                          </w:t>
      </w:r>
      <w:r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Pr="00840B62">
        <w:rPr>
          <w:rFonts w:ascii="Times New Roman" w:hAnsi="Times New Roman" w:cs="Times New Roman"/>
          <w:i/>
          <w:sz w:val="20"/>
          <w:szCs w:val="20"/>
        </w:rPr>
        <w:t xml:space="preserve">    (подпись)                                           </w:t>
      </w:r>
      <w:r>
        <w:rPr>
          <w:rFonts w:ascii="Times New Roman" w:hAnsi="Times New Roman" w:cs="Times New Roman"/>
          <w:i/>
          <w:sz w:val="20"/>
          <w:szCs w:val="20"/>
        </w:rPr>
        <w:t xml:space="preserve">              </w:t>
      </w:r>
      <w:r w:rsidRPr="00840B62">
        <w:rPr>
          <w:rFonts w:ascii="Times New Roman" w:hAnsi="Times New Roman" w:cs="Times New Roman"/>
          <w:i/>
          <w:sz w:val="20"/>
          <w:szCs w:val="20"/>
        </w:rPr>
        <w:t xml:space="preserve">          (дата)</w:t>
      </w:r>
    </w:p>
    <w:p w:rsidR="00840B62" w:rsidRPr="00840B62" w:rsidRDefault="00840B62" w:rsidP="00840B62">
      <w:pPr>
        <w:spacing w:after="0" w:line="240" w:lineRule="auto"/>
        <w:rPr>
          <w:i/>
          <w:sz w:val="20"/>
          <w:szCs w:val="20"/>
        </w:rPr>
      </w:pPr>
      <w:bookmarkStart w:id="0" w:name="_GoBack"/>
      <w:bookmarkEnd w:id="0"/>
    </w:p>
    <w:p w:rsidR="00D6323F" w:rsidRDefault="00D6323F" w:rsidP="00D77A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C255E" w:rsidRDefault="00D77A3E" w:rsidP="00D77A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Заведующий</w:t>
      </w:r>
      <w:proofErr w:type="gramEnd"/>
      <w:r w:rsidR="00D632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255E">
        <w:rPr>
          <w:rFonts w:ascii="Times New Roman" w:hAnsi="Times New Roman" w:cs="Times New Roman"/>
          <w:b/>
          <w:sz w:val="24"/>
          <w:szCs w:val="24"/>
        </w:rPr>
        <w:t xml:space="preserve">структурного подразделения </w:t>
      </w:r>
    </w:p>
    <w:p w:rsidR="009C255E" w:rsidRDefault="009C255E" w:rsidP="00D77A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7A3E" w:rsidRDefault="00D6323F" w:rsidP="00D77A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детск</w:t>
      </w:r>
      <w:r w:rsidR="009C255E">
        <w:rPr>
          <w:rFonts w:ascii="Times New Roman" w:hAnsi="Times New Roman" w:cs="Times New Roman"/>
          <w:b/>
          <w:sz w:val="24"/>
          <w:szCs w:val="24"/>
        </w:rPr>
        <w:t>ий</w:t>
      </w:r>
      <w:r>
        <w:rPr>
          <w:rFonts w:ascii="Times New Roman" w:hAnsi="Times New Roman" w:cs="Times New Roman"/>
          <w:b/>
          <w:sz w:val="24"/>
          <w:szCs w:val="24"/>
        </w:rPr>
        <w:t xml:space="preserve"> сад № ___</w:t>
      </w:r>
      <w:r w:rsidR="00D77A3E">
        <w:rPr>
          <w:rFonts w:ascii="Times New Roman" w:hAnsi="Times New Roman" w:cs="Times New Roman"/>
          <w:b/>
          <w:sz w:val="24"/>
          <w:szCs w:val="24"/>
        </w:rPr>
        <w:t>:</w:t>
      </w:r>
      <w:r w:rsidR="00D77A3E">
        <w:rPr>
          <w:rFonts w:ascii="Times New Roman" w:hAnsi="Times New Roman" w:cs="Times New Roman"/>
          <w:sz w:val="24"/>
          <w:szCs w:val="24"/>
        </w:rPr>
        <w:t xml:space="preserve">   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9C255E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="00D77A3E">
        <w:rPr>
          <w:rFonts w:ascii="Times New Roman" w:hAnsi="Times New Roman" w:cs="Times New Roman"/>
          <w:sz w:val="24"/>
          <w:szCs w:val="24"/>
        </w:rPr>
        <w:t xml:space="preserve">                  ____________________                           ___________________</w:t>
      </w:r>
    </w:p>
    <w:p w:rsidR="00D77A3E" w:rsidRPr="00840B62" w:rsidRDefault="00D77A3E" w:rsidP="00D77A3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D6323F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840B62">
        <w:rPr>
          <w:rFonts w:ascii="Times New Roman" w:hAnsi="Times New Roman" w:cs="Times New Roman"/>
          <w:i/>
          <w:sz w:val="20"/>
          <w:szCs w:val="20"/>
        </w:rPr>
        <w:t xml:space="preserve">(Ф.И.О.)                                                   </w:t>
      </w:r>
      <w:r>
        <w:rPr>
          <w:rFonts w:ascii="Times New Roman" w:hAnsi="Times New Roman" w:cs="Times New Roman"/>
          <w:i/>
          <w:sz w:val="20"/>
          <w:szCs w:val="20"/>
        </w:rPr>
        <w:t xml:space="preserve">           </w:t>
      </w:r>
      <w:r w:rsidRPr="00840B62">
        <w:rPr>
          <w:rFonts w:ascii="Times New Roman" w:hAnsi="Times New Roman" w:cs="Times New Roman"/>
          <w:i/>
          <w:sz w:val="20"/>
          <w:szCs w:val="20"/>
        </w:rPr>
        <w:t xml:space="preserve">    (подпись)                                           </w:t>
      </w:r>
      <w:r>
        <w:rPr>
          <w:rFonts w:ascii="Times New Roman" w:hAnsi="Times New Roman" w:cs="Times New Roman"/>
          <w:i/>
          <w:sz w:val="20"/>
          <w:szCs w:val="20"/>
        </w:rPr>
        <w:t xml:space="preserve">              </w:t>
      </w:r>
      <w:r w:rsidRPr="00840B62">
        <w:rPr>
          <w:rFonts w:ascii="Times New Roman" w:hAnsi="Times New Roman" w:cs="Times New Roman"/>
          <w:i/>
          <w:sz w:val="20"/>
          <w:szCs w:val="20"/>
        </w:rPr>
        <w:t xml:space="preserve">          (дата)</w:t>
      </w:r>
    </w:p>
    <w:p w:rsidR="00F9225C" w:rsidRDefault="00F9225C"/>
    <w:sectPr w:rsidR="00F9225C" w:rsidSect="006F0AA6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C4BF7"/>
    <w:multiLevelType w:val="hybridMultilevel"/>
    <w:tmpl w:val="EBBAFFE8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">
    <w:nsid w:val="0BCE074E"/>
    <w:multiLevelType w:val="hybridMultilevel"/>
    <w:tmpl w:val="DEBA0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FD5749"/>
    <w:multiLevelType w:val="hybridMultilevel"/>
    <w:tmpl w:val="1A00B7F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5DD7FBA"/>
    <w:multiLevelType w:val="hybridMultilevel"/>
    <w:tmpl w:val="9DAA1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BD486F"/>
    <w:multiLevelType w:val="hybridMultilevel"/>
    <w:tmpl w:val="03BED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4C1554"/>
    <w:multiLevelType w:val="hybridMultilevel"/>
    <w:tmpl w:val="D95AF4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D02957"/>
    <w:multiLevelType w:val="hybridMultilevel"/>
    <w:tmpl w:val="31A85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9B163B"/>
    <w:multiLevelType w:val="hybridMultilevel"/>
    <w:tmpl w:val="F62A4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771D96"/>
    <w:multiLevelType w:val="hybridMultilevel"/>
    <w:tmpl w:val="79CE6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F96766"/>
    <w:multiLevelType w:val="hybridMultilevel"/>
    <w:tmpl w:val="253008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E336B60"/>
    <w:multiLevelType w:val="hybridMultilevel"/>
    <w:tmpl w:val="019AD39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4D1F51ED"/>
    <w:multiLevelType w:val="hybridMultilevel"/>
    <w:tmpl w:val="4D820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7B769E"/>
    <w:multiLevelType w:val="hybridMultilevel"/>
    <w:tmpl w:val="C744F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A45BB5"/>
    <w:multiLevelType w:val="hybridMultilevel"/>
    <w:tmpl w:val="D2CC9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104208"/>
    <w:multiLevelType w:val="hybridMultilevel"/>
    <w:tmpl w:val="C108C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EF0993"/>
    <w:multiLevelType w:val="hybridMultilevel"/>
    <w:tmpl w:val="5544A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634D5E"/>
    <w:multiLevelType w:val="hybridMultilevel"/>
    <w:tmpl w:val="CE5AFEA0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1"/>
  </w:num>
  <w:num w:numId="4">
    <w:abstractNumId w:val="13"/>
  </w:num>
  <w:num w:numId="5">
    <w:abstractNumId w:val="4"/>
  </w:num>
  <w:num w:numId="6">
    <w:abstractNumId w:val="16"/>
  </w:num>
  <w:num w:numId="7">
    <w:abstractNumId w:val="15"/>
  </w:num>
  <w:num w:numId="8">
    <w:abstractNumId w:val="9"/>
  </w:num>
  <w:num w:numId="9">
    <w:abstractNumId w:val="14"/>
  </w:num>
  <w:num w:numId="10">
    <w:abstractNumId w:val="12"/>
  </w:num>
  <w:num w:numId="11">
    <w:abstractNumId w:val="7"/>
  </w:num>
  <w:num w:numId="12">
    <w:abstractNumId w:val="10"/>
  </w:num>
  <w:num w:numId="13">
    <w:abstractNumId w:val="8"/>
  </w:num>
  <w:num w:numId="14">
    <w:abstractNumId w:val="0"/>
  </w:num>
  <w:num w:numId="15">
    <w:abstractNumId w:val="1"/>
  </w:num>
  <w:num w:numId="16">
    <w:abstractNumId w:val="5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A62DE"/>
    <w:rsid w:val="000010B1"/>
    <w:rsid w:val="00002351"/>
    <w:rsid w:val="00002B29"/>
    <w:rsid w:val="00005FCC"/>
    <w:rsid w:val="00007B68"/>
    <w:rsid w:val="0001025E"/>
    <w:rsid w:val="000104A2"/>
    <w:rsid w:val="00010BD6"/>
    <w:rsid w:val="00015790"/>
    <w:rsid w:val="00020494"/>
    <w:rsid w:val="00020E68"/>
    <w:rsid w:val="0002630C"/>
    <w:rsid w:val="00026EE2"/>
    <w:rsid w:val="0003028B"/>
    <w:rsid w:val="00031A36"/>
    <w:rsid w:val="00031B73"/>
    <w:rsid w:val="000361B1"/>
    <w:rsid w:val="0003758C"/>
    <w:rsid w:val="00041766"/>
    <w:rsid w:val="000437F4"/>
    <w:rsid w:val="000439F9"/>
    <w:rsid w:val="000510FA"/>
    <w:rsid w:val="00051350"/>
    <w:rsid w:val="00053B1A"/>
    <w:rsid w:val="0005483A"/>
    <w:rsid w:val="00054A22"/>
    <w:rsid w:val="0005572F"/>
    <w:rsid w:val="00056BCE"/>
    <w:rsid w:val="000611F1"/>
    <w:rsid w:val="00062659"/>
    <w:rsid w:val="0006338F"/>
    <w:rsid w:val="000701FB"/>
    <w:rsid w:val="00070C0A"/>
    <w:rsid w:val="000753A6"/>
    <w:rsid w:val="00076166"/>
    <w:rsid w:val="00076F6B"/>
    <w:rsid w:val="00081C01"/>
    <w:rsid w:val="0008336E"/>
    <w:rsid w:val="000842F7"/>
    <w:rsid w:val="00084E78"/>
    <w:rsid w:val="0008628A"/>
    <w:rsid w:val="0008703A"/>
    <w:rsid w:val="0009463B"/>
    <w:rsid w:val="00095472"/>
    <w:rsid w:val="00097068"/>
    <w:rsid w:val="000A3754"/>
    <w:rsid w:val="000A56F0"/>
    <w:rsid w:val="000A573D"/>
    <w:rsid w:val="000A67B2"/>
    <w:rsid w:val="000A7EAD"/>
    <w:rsid w:val="000B31DD"/>
    <w:rsid w:val="000B35B0"/>
    <w:rsid w:val="000B583F"/>
    <w:rsid w:val="000B5A56"/>
    <w:rsid w:val="000B5F08"/>
    <w:rsid w:val="000B6636"/>
    <w:rsid w:val="000B777E"/>
    <w:rsid w:val="000C238A"/>
    <w:rsid w:val="000C2407"/>
    <w:rsid w:val="000C2F79"/>
    <w:rsid w:val="000C35C3"/>
    <w:rsid w:val="000D6BBA"/>
    <w:rsid w:val="000D6E34"/>
    <w:rsid w:val="000D7184"/>
    <w:rsid w:val="000E1EBD"/>
    <w:rsid w:val="000E3C02"/>
    <w:rsid w:val="000E4427"/>
    <w:rsid w:val="000F48F2"/>
    <w:rsid w:val="000F7231"/>
    <w:rsid w:val="00101F82"/>
    <w:rsid w:val="00106173"/>
    <w:rsid w:val="00106B6A"/>
    <w:rsid w:val="0010772C"/>
    <w:rsid w:val="00107769"/>
    <w:rsid w:val="0010778D"/>
    <w:rsid w:val="001116C5"/>
    <w:rsid w:val="001163E0"/>
    <w:rsid w:val="00123B31"/>
    <w:rsid w:val="00123D1D"/>
    <w:rsid w:val="00124E02"/>
    <w:rsid w:val="001266AB"/>
    <w:rsid w:val="0013033A"/>
    <w:rsid w:val="00136EA5"/>
    <w:rsid w:val="00137C6E"/>
    <w:rsid w:val="00141EAD"/>
    <w:rsid w:val="0014222A"/>
    <w:rsid w:val="00142D2A"/>
    <w:rsid w:val="00143D70"/>
    <w:rsid w:val="00144499"/>
    <w:rsid w:val="00144B8E"/>
    <w:rsid w:val="00145540"/>
    <w:rsid w:val="00150F05"/>
    <w:rsid w:val="001514F3"/>
    <w:rsid w:val="0015359D"/>
    <w:rsid w:val="00156C7B"/>
    <w:rsid w:val="00157482"/>
    <w:rsid w:val="00163885"/>
    <w:rsid w:val="00170E21"/>
    <w:rsid w:val="00174551"/>
    <w:rsid w:val="00190DEC"/>
    <w:rsid w:val="001A0B60"/>
    <w:rsid w:val="001A10EA"/>
    <w:rsid w:val="001A6659"/>
    <w:rsid w:val="001A6D3A"/>
    <w:rsid w:val="001B5869"/>
    <w:rsid w:val="001C0A87"/>
    <w:rsid w:val="001C220A"/>
    <w:rsid w:val="001C4EF4"/>
    <w:rsid w:val="001C54A4"/>
    <w:rsid w:val="001C6B17"/>
    <w:rsid w:val="001C7C5E"/>
    <w:rsid w:val="001D22CF"/>
    <w:rsid w:val="001E0F61"/>
    <w:rsid w:val="001E4EA2"/>
    <w:rsid w:val="001F0440"/>
    <w:rsid w:val="001F7FA1"/>
    <w:rsid w:val="0020497D"/>
    <w:rsid w:val="00206768"/>
    <w:rsid w:val="002074B1"/>
    <w:rsid w:val="00211EBC"/>
    <w:rsid w:val="002122BF"/>
    <w:rsid w:val="0021341B"/>
    <w:rsid w:val="0021492D"/>
    <w:rsid w:val="00215443"/>
    <w:rsid w:val="002177FC"/>
    <w:rsid w:val="002240F7"/>
    <w:rsid w:val="00224776"/>
    <w:rsid w:val="00225F6B"/>
    <w:rsid w:val="00232C4C"/>
    <w:rsid w:val="00232DD0"/>
    <w:rsid w:val="0023345A"/>
    <w:rsid w:val="0023639E"/>
    <w:rsid w:val="002400B9"/>
    <w:rsid w:val="002419F5"/>
    <w:rsid w:val="0024381B"/>
    <w:rsid w:val="00243835"/>
    <w:rsid w:val="0024405D"/>
    <w:rsid w:val="00245351"/>
    <w:rsid w:val="002474F0"/>
    <w:rsid w:val="002479DB"/>
    <w:rsid w:val="00252C0F"/>
    <w:rsid w:val="00253AE0"/>
    <w:rsid w:val="00254536"/>
    <w:rsid w:val="00254E0A"/>
    <w:rsid w:val="00260192"/>
    <w:rsid w:val="00260B9A"/>
    <w:rsid w:val="00265ED9"/>
    <w:rsid w:val="00271B84"/>
    <w:rsid w:val="00274684"/>
    <w:rsid w:val="00276B26"/>
    <w:rsid w:val="00280992"/>
    <w:rsid w:val="00280D32"/>
    <w:rsid w:val="002842B1"/>
    <w:rsid w:val="00286832"/>
    <w:rsid w:val="00292F23"/>
    <w:rsid w:val="00293154"/>
    <w:rsid w:val="002A0514"/>
    <w:rsid w:val="002A18FA"/>
    <w:rsid w:val="002A4336"/>
    <w:rsid w:val="002A5D21"/>
    <w:rsid w:val="002A76B2"/>
    <w:rsid w:val="002B4107"/>
    <w:rsid w:val="002C2856"/>
    <w:rsid w:val="002C406A"/>
    <w:rsid w:val="002C5C02"/>
    <w:rsid w:val="002D2EC3"/>
    <w:rsid w:val="002D3E7A"/>
    <w:rsid w:val="002D5CF1"/>
    <w:rsid w:val="002D7013"/>
    <w:rsid w:val="002D703A"/>
    <w:rsid w:val="002D70E0"/>
    <w:rsid w:val="002E67C0"/>
    <w:rsid w:val="002E6922"/>
    <w:rsid w:val="002F0104"/>
    <w:rsid w:val="002F0ED9"/>
    <w:rsid w:val="002F2D27"/>
    <w:rsid w:val="002F31D3"/>
    <w:rsid w:val="002F332E"/>
    <w:rsid w:val="002F396D"/>
    <w:rsid w:val="002F4D9B"/>
    <w:rsid w:val="002F589A"/>
    <w:rsid w:val="003016FC"/>
    <w:rsid w:val="00305214"/>
    <w:rsid w:val="00307B65"/>
    <w:rsid w:val="00310DBE"/>
    <w:rsid w:val="00313A36"/>
    <w:rsid w:val="00314382"/>
    <w:rsid w:val="003203F5"/>
    <w:rsid w:val="00322C06"/>
    <w:rsid w:val="003261D5"/>
    <w:rsid w:val="00327737"/>
    <w:rsid w:val="003347FD"/>
    <w:rsid w:val="00335BA4"/>
    <w:rsid w:val="00336C89"/>
    <w:rsid w:val="00337923"/>
    <w:rsid w:val="00340F1C"/>
    <w:rsid w:val="00342673"/>
    <w:rsid w:val="00346364"/>
    <w:rsid w:val="003510D4"/>
    <w:rsid w:val="00355BC8"/>
    <w:rsid w:val="00361BF6"/>
    <w:rsid w:val="0036264B"/>
    <w:rsid w:val="003657E2"/>
    <w:rsid w:val="0036639B"/>
    <w:rsid w:val="00366C12"/>
    <w:rsid w:val="00367DF7"/>
    <w:rsid w:val="00376F00"/>
    <w:rsid w:val="00381BAF"/>
    <w:rsid w:val="003857D1"/>
    <w:rsid w:val="00386CDD"/>
    <w:rsid w:val="003871B9"/>
    <w:rsid w:val="003871D3"/>
    <w:rsid w:val="00391D7B"/>
    <w:rsid w:val="0039713E"/>
    <w:rsid w:val="003A09B7"/>
    <w:rsid w:val="003A2D38"/>
    <w:rsid w:val="003A3361"/>
    <w:rsid w:val="003A6213"/>
    <w:rsid w:val="003A7462"/>
    <w:rsid w:val="003B466B"/>
    <w:rsid w:val="003B4769"/>
    <w:rsid w:val="003B4C92"/>
    <w:rsid w:val="003B5386"/>
    <w:rsid w:val="003B7029"/>
    <w:rsid w:val="003C2C04"/>
    <w:rsid w:val="003E0114"/>
    <w:rsid w:val="003E4E7B"/>
    <w:rsid w:val="003E58D0"/>
    <w:rsid w:val="003E7E77"/>
    <w:rsid w:val="003F6D96"/>
    <w:rsid w:val="004034A9"/>
    <w:rsid w:val="00404F79"/>
    <w:rsid w:val="004065B1"/>
    <w:rsid w:val="00411A8C"/>
    <w:rsid w:val="00414981"/>
    <w:rsid w:val="0041786A"/>
    <w:rsid w:val="00423333"/>
    <w:rsid w:val="00424D51"/>
    <w:rsid w:val="0042757C"/>
    <w:rsid w:val="0043118A"/>
    <w:rsid w:val="00431673"/>
    <w:rsid w:val="004317E0"/>
    <w:rsid w:val="00434D01"/>
    <w:rsid w:val="0043586D"/>
    <w:rsid w:val="004360BD"/>
    <w:rsid w:val="00437459"/>
    <w:rsid w:val="00440DF3"/>
    <w:rsid w:val="004423B3"/>
    <w:rsid w:val="004447D7"/>
    <w:rsid w:val="00446DDD"/>
    <w:rsid w:val="00447F28"/>
    <w:rsid w:val="00451663"/>
    <w:rsid w:val="0045314B"/>
    <w:rsid w:val="00453ABE"/>
    <w:rsid w:val="004554C3"/>
    <w:rsid w:val="00455B7B"/>
    <w:rsid w:val="00457CD1"/>
    <w:rsid w:val="004603A5"/>
    <w:rsid w:val="00461A5A"/>
    <w:rsid w:val="00464139"/>
    <w:rsid w:val="004653AE"/>
    <w:rsid w:val="00466763"/>
    <w:rsid w:val="00470A9F"/>
    <w:rsid w:val="0047163D"/>
    <w:rsid w:val="00473D16"/>
    <w:rsid w:val="004754DF"/>
    <w:rsid w:val="004809EF"/>
    <w:rsid w:val="00482F45"/>
    <w:rsid w:val="00483A1C"/>
    <w:rsid w:val="004879AF"/>
    <w:rsid w:val="00491C81"/>
    <w:rsid w:val="004925A1"/>
    <w:rsid w:val="004927C6"/>
    <w:rsid w:val="00492CC2"/>
    <w:rsid w:val="0049412A"/>
    <w:rsid w:val="00496DA8"/>
    <w:rsid w:val="0049716A"/>
    <w:rsid w:val="004A05A4"/>
    <w:rsid w:val="004A251C"/>
    <w:rsid w:val="004A42B6"/>
    <w:rsid w:val="004A6011"/>
    <w:rsid w:val="004A6D34"/>
    <w:rsid w:val="004A7818"/>
    <w:rsid w:val="004B0DE5"/>
    <w:rsid w:val="004B2185"/>
    <w:rsid w:val="004B29E0"/>
    <w:rsid w:val="004B3237"/>
    <w:rsid w:val="004B4C69"/>
    <w:rsid w:val="004C26BB"/>
    <w:rsid w:val="004D228E"/>
    <w:rsid w:val="004D3592"/>
    <w:rsid w:val="004D614E"/>
    <w:rsid w:val="004E180A"/>
    <w:rsid w:val="004E18D4"/>
    <w:rsid w:val="004E233A"/>
    <w:rsid w:val="004E50AB"/>
    <w:rsid w:val="004F167C"/>
    <w:rsid w:val="004F4699"/>
    <w:rsid w:val="00515210"/>
    <w:rsid w:val="00516C2D"/>
    <w:rsid w:val="0052581B"/>
    <w:rsid w:val="00525936"/>
    <w:rsid w:val="00525A68"/>
    <w:rsid w:val="005357C5"/>
    <w:rsid w:val="00541250"/>
    <w:rsid w:val="00544AFE"/>
    <w:rsid w:val="005541B6"/>
    <w:rsid w:val="005553B4"/>
    <w:rsid w:val="00555C57"/>
    <w:rsid w:val="005567A1"/>
    <w:rsid w:val="00560441"/>
    <w:rsid w:val="00560C9B"/>
    <w:rsid w:val="005613A3"/>
    <w:rsid w:val="00562B4F"/>
    <w:rsid w:val="005745F3"/>
    <w:rsid w:val="00586CF6"/>
    <w:rsid w:val="00590EC7"/>
    <w:rsid w:val="0059700D"/>
    <w:rsid w:val="005A2712"/>
    <w:rsid w:val="005A2A1B"/>
    <w:rsid w:val="005A4907"/>
    <w:rsid w:val="005A5D75"/>
    <w:rsid w:val="005B0446"/>
    <w:rsid w:val="005B11C3"/>
    <w:rsid w:val="005B3E68"/>
    <w:rsid w:val="005B3E78"/>
    <w:rsid w:val="005B44DD"/>
    <w:rsid w:val="005B69E7"/>
    <w:rsid w:val="005C20E4"/>
    <w:rsid w:val="005C35BB"/>
    <w:rsid w:val="005C73C1"/>
    <w:rsid w:val="005D1CB1"/>
    <w:rsid w:val="005D568E"/>
    <w:rsid w:val="005E0C70"/>
    <w:rsid w:val="005E3570"/>
    <w:rsid w:val="005E4450"/>
    <w:rsid w:val="005E4661"/>
    <w:rsid w:val="005E4EE0"/>
    <w:rsid w:val="005E70FD"/>
    <w:rsid w:val="005F30A3"/>
    <w:rsid w:val="005F6581"/>
    <w:rsid w:val="005F774F"/>
    <w:rsid w:val="006028C8"/>
    <w:rsid w:val="006068C9"/>
    <w:rsid w:val="00606CA8"/>
    <w:rsid w:val="00610A69"/>
    <w:rsid w:val="00613636"/>
    <w:rsid w:val="006137A0"/>
    <w:rsid w:val="0061447A"/>
    <w:rsid w:val="0062119A"/>
    <w:rsid w:val="00623555"/>
    <w:rsid w:val="006260C3"/>
    <w:rsid w:val="00636F45"/>
    <w:rsid w:val="006419C5"/>
    <w:rsid w:val="00651760"/>
    <w:rsid w:val="00652742"/>
    <w:rsid w:val="00653B45"/>
    <w:rsid w:val="00653E01"/>
    <w:rsid w:val="0065468D"/>
    <w:rsid w:val="0065737A"/>
    <w:rsid w:val="00661E11"/>
    <w:rsid w:val="006675D9"/>
    <w:rsid w:val="0067260B"/>
    <w:rsid w:val="00672691"/>
    <w:rsid w:val="00672A62"/>
    <w:rsid w:val="00673280"/>
    <w:rsid w:val="00673E8B"/>
    <w:rsid w:val="006848FC"/>
    <w:rsid w:val="00685A36"/>
    <w:rsid w:val="006938E0"/>
    <w:rsid w:val="006A022C"/>
    <w:rsid w:val="006A223A"/>
    <w:rsid w:val="006A7F24"/>
    <w:rsid w:val="006B0DF6"/>
    <w:rsid w:val="006B1638"/>
    <w:rsid w:val="006B2E02"/>
    <w:rsid w:val="006B5090"/>
    <w:rsid w:val="006C6D18"/>
    <w:rsid w:val="006D2C04"/>
    <w:rsid w:val="006D4AA7"/>
    <w:rsid w:val="006E0755"/>
    <w:rsid w:val="006E0BED"/>
    <w:rsid w:val="006E392A"/>
    <w:rsid w:val="006F0AA6"/>
    <w:rsid w:val="006F1F8C"/>
    <w:rsid w:val="006F25CC"/>
    <w:rsid w:val="006F345C"/>
    <w:rsid w:val="006F353E"/>
    <w:rsid w:val="00700ECC"/>
    <w:rsid w:val="00702AD1"/>
    <w:rsid w:val="0070381C"/>
    <w:rsid w:val="00704C75"/>
    <w:rsid w:val="00706788"/>
    <w:rsid w:val="00712042"/>
    <w:rsid w:val="00716721"/>
    <w:rsid w:val="00717A25"/>
    <w:rsid w:val="00722E63"/>
    <w:rsid w:val="0072311F"/>
    <w:rsid w:val="00725B4A"/>
    <w:rsid w:val="00727D07"/>
    <w:rsid w:val="00731126"/>
    <w:rsid w:val="00740919"/>
    <w:rsid w:val="0074223A"/>
    <w:rsid w:val="00747F38"/>
    <w:rsid w:val="0075286B"/>
    <w:rsid w:val="00753018"/>
    <w:rsid w:val="00754EA7"/>
    <w:rsid w:val="007577BE"/>
    <w:rsid w:val="00761E38"/>
    <w:rsid w:val="00762CDD"/>
    <w:rsid w:val="007641BC"/>
    <w:rsid w:val="00764B49"/>
    <w:rsid w:val="00770D37"/>
    <w:rsid w:val="007716F2"/>
    <w:rsid w:val="0077371D"/>
    <w:rsid w:val="00773BF9"/>
    <w:rsid w:val="00776A7F"/>
    <w:rsid w:val="007779EB"/>
    <w:rsid w:val="00777E07"/>
    <w:rsid w:val="00791495"/>
    <w:rsid w:val="00793F07"/>
    <w:rsid w:val="00794902"/>
    <w:rsid w:val="00796447"/>
    <w:rsid w:val="007A1DD9"/>
    <w:rsid w:val="007A4B5A"/>
    <w:rsid w:val="007A5039"/>
    <w:rsid w:val="007A5F23"/>
    <w:rsid w:val="007A796C"/>
    <w:rsid w:val="007B163C"/>
    <w:rsid w:val="007B1E58"/>
    <w:rsid w:val="007B2B74"/>
    <w:rsid w:val="007B5EFF"/>
    <w:rsid w:val="007C169B"/>
    <w:rsid w:val="007C1771"/>
    <w:rsid w:val="007C482A"/>
    <w:rsid w:val="007C67FD"/>
    <w:rsid w:val="007D003F"/>
    <w:rsid w:val="007D0602"/>
    <w:rsid w:val="007D4694"/>
    <w:rsid w:val="007D52DA"/>
    <w:rsid w:val="007D6831"/>
    <w:rsid w:val="007D7FBF"/>
    <w:rsid w:val="007E07F8"/>
    <w:rsid w:val="007E21E5"/>
    <w:rsid w:val="007E68B1"/>
    <w:rsid w:val="007F088A"/>
    <w:rsid w:val="007F40D2"/>
    <w:rsid w:val="007F43C1"/>
    <w:rsid w:val="007F70BC"/>
    <w:rsid w:val="00800636"/>
    <w:rsid w:val="008016A3"/>
    <w:rsid w:val="00810875"/>
    <w:rsid w:val="0081247D"/>
    <w:rsid w:val="008126E2"/>
    <w:rsid w:val="00814D02"/>
    <w:rsid w:val="00814E49"/>
    <w:rsid w:val="00817875"/>
    <w:rsid w:val="0082292B"/>
    <w:rsid w:val="00824554"/>
    <w:rsid w:val="00825129"/>
    <w:rsid w:val="00827DEB"/>
    <w:rsid w:val="0083206D"/>
    <w:rsid w:val="008350C5"/>
    <w:rsid w:val="008362E5"/>
    <w:rsid w:val="00840B62"/>
    <w:rsid w:val="0084126A"/>
    <w:rsid w:val="008438C9"/>
    <w:rsid w:val="00843C4F"/>
    <w:rsid w:val="008443DC"/>
    <w:rsid w:val="008505B5"/>
    <w:rsid w:val="00850EF2"/>
    <w:rsid w:val="008525AA"/>
    <w:rsid w:val="008526CB"/>
    <w:rsid w:val="00852A08"/>
    <w:rsid w:val="00857C03"/>
    <w:rsid w:val="00862593"/>
    <w:rsid w:val="0086319F"/>
    <w:rsid w:val="00863FEA"/>
    <w:rsid w:val="00864038"/>
    <w:rsid w:val="0087113C"/>
    <w:rsid w:val="00873C6E"/>
    <w:rsid w:val="00874A1D"/>
    <w:rsid w:val="00875BEA"/>
    <w:rsid w:val="00876AF4"/>
    <w:rsid w:val="0087719C"/>
    <w:rsid w:val="0088024E"/>
    <w:rsid w:val="00881E10"/>
    <w:rsid w:val="0088596D"/>
    <w:rsid w:val="00896284"/>
    <w:rsid w:val="0089650C"/>
    <w:rsid w:val="008978F3"/>
    <w:rsid w:val="008A1CD7"/>
    <w:rsid w:val="008B0FFC"/>
    <w:rsid w:val="008B2588"/>
    <w:rsid w:val="008B4024"/>
    <w:rsid w:val="008B4FF5"/>
    <w:rsid w:val="008C16D1"/>
    <w:rsid w:val="008C25A1"/>
    <w:rsid w:val="008C2EF5"/>
    <w:rsid w:val="008C47CF"/>
    <w:rsid w:val="008C49B7"/>
    <w:rsid w:val="008C5431"/>
    <w:rsid w:val="008C57FC"/>
    <w:rsid w:val="008D12B6"/>
    <w:rsid w:val="008D24B6"/>
    <w:rsid w:val="008D3270"/>
    <w:rsid w:val="008D4E47"/>
    <w:rsid w:val="008D5222"/>
    <w:rsid w:val="008D531F"/>
    <w:rsid w:val="008D73C5"/>
    <w:rsid w:val="008E0A70"/>
    <w:rsid w:val="008E5F1D"/>
    <w:rsid w:val="008F2C3E"/>
    <w:rsid w:val="008F3025"/>
    <w:rsid w:val="008F3F95"/>
    <w:rsid w:val="008F5E75"/>
    <w:rsid w:val="00902F69"/>
    <w:rsid w:val="009042B0"/>
    <w:rsid w:val="00905987"/>
    <w:rsid w:val="00905CDA"/>
    <w:rsid w:val="00907A20"/>
    <w:rsid w:val="00910DD4"/>
    <w:rsid w:val="009114B3"/>
    <w:rsid w:val="00912DC2"/>
    <w:rsid w:val="009140D5"/>
    <w:rsid w:val="00922E98"/>
    <w:rsid w:val="00933C89"/>
    <w:rsid w:val="0093456B"/>
    <w:rsid w:val="00935EA9"/>
    <w:rsid w:val="00936DF8"/>
    <w:rsid w:val="00937460"/>
    <w:rsid w:val="00943874"/>
    <w:rsid w:val="00945071"/>
    <w:rsid w:val="00945152"/>
    <w:rsid w:val="009458B4"/>
    <w:rsid w:val="009501CD"/>
    <w:rsid w:val="00951168"/>
    <w:rsid w:val="00955510"/>
    <w:rsid w:val="0095560C"/>
    <w:rsid w:val="009574AA"/>
    <w:rsid w:val="00957D9B"/>
    <w:rsid w:val="0096116B"/>
    <w:rsid w:val="0096146F"/>
    <w:rsid w:val="0096289C"/>
    <w:rsid w:val="009635A7"/>
    <w:rsid w:val="00964E60"/>
    <w:rsid w:val="0097039A"/>
    <w:rsid w:val="00974AD0"/>
    <w:rsid w:val="00975452"/>
    <w:rsid w:val="00984D5D"/>
    <w:rsid w:val="0099026B"/>
    <w:rsid w:val="009938DE"/>
    <w:rsid w:val="0099733C"/>
    <w:rsid w:val="009A0590"/>
    <w:rsid w:val="009A0BBB"/>
    <w:rsid w:val="009A1485"/>
    <w:rsid w:val="009A3E08"/>
    <w:rsid w:val="009A4E33"/>
    <w:rsid w:val="009B43F5"/>
    <w:rsid w:val="009B6279"/>
    <w:rsid w:val="009C255E"/>
    <w:rsid w:val="009C3EB0"/>
    <w:rsid w:val="009C510A"/>
    <w:rsid w:val="009C5712"/>
    <w:rsid w:val="009C6427"/>
    <w:rsid w:val="009D23C3"/>
    <w:rsid w:val="009D31AE"/>
    <w:rsid w:val="009D5C66"/>
    <w:rsid w:val="009F1602"/>
    <w:rsid w:val="009F1845"/>
    <w:rsid w:val="009F5680"/>
    <w:rsid w:val="00A00FD6"/>
    <w:rsid w:val="00A018D5"/>
    <w:rsid w:val="00A024E3"/>
    <w:rsid w:val="00A02574"/>
    <w:rsid w:val="00A03E11"/>
    <w:rsid w:val="00A03F7E"/>
    <w:rsid w:val="00A0445B"/>
    <w:rsid w:val="00A063F6"/>
    <w:rsid w:val="00A13453"/>
    <w:rsid w:val="00A13E7D"/>
    <w:rsid w:val="00A15BCA"/>
    <w:rsid w:val="00A16B2A"/>
    <w:rsid w:val="00A17227"/>
    <w:rsid w:val="00A203AC"/>
    <w:rsid w:val="00A20BC5"/>
    <w:rsid w:val="00A25D00"/>
    <w:rsid w:val="00A26CDD"/>
    <w:rsid w:val="00A27DFA"/>
    <w:rsid w:val="00A32B41"/>
    <w:rsid w:val="00A32FAB"/>
    <w:rsid w:val="00A33727"/>
    <w:rsid w:val="00A369E9"/>
    <w:rsid w:val="00A40FE8"/>
    <w:rsid w:val="00A43454"/>
    <w:rsid w:val="00A4414B"/>
    <w:rsid w:val="00A463C2"/>
    <w:rsid w:val="00A46C4A"/>
    <w:rsid w:val="00A46CEE"/>
    <w:rsid w:val="00A47F84"/>
    <w:rsid w:val="00A5216B"/>
    <w:rsid w:val="00A52CF3"/>
    <w:rsid w:val="00A54444"/>
    <w:rsid w:val="00A55F68"/>
    <w:rsid w:val="00A62CB0"/>
    <w:rsid w:val="00A63E6C"/>
    <w:rsid w:val="00A674E2"/>
    <w:rsid w:val="00A75B4C"/>
    <w:rsid w:val="00A76727"/>
    <w:rsid w:val="00A76A21"/>
    <w:rsid w:val="00A76F07"/>
    <w:rsid w:val="00A87008"/>
    <w:rsid w:val="00A961C3"/>
    <w:rsid w:val="00A96722"/>
    <w:rsid w:val="00AA0CEC"/>
    <w:rsid w:val="00AA675E"/>
    <w:rsid w:val="00AA6E02"/>
    <w:rsid w:val="00AB03E4"/>
    <w:rsid w:val="00AB1898"/>
    <w:rsid w:val="00AB6906"/>
    <w:rsid w:val="00AC13BF"/>
    <w:rsid w:val="00AC1450"/>
    <w:rsid w:val="00AC227A"/>
    <w:rsid w:val="00AC32A2"/>
    <w:rsid w:val="00AC3867"/>
    <w:rsid w:val="00AC4717"/>
    <w:rsid w:val="00AC4E7D"/>
    <w:rsid w:val="00AC7960"/>
    <w:rsid w:val="00AD4DCB"/>
    <w:rsid w:val="00AD5F94"/>
    <w:rsid w:val="00AD62A9"/>
    <w:rsid w:val="00AD6BB2"/>
    <w:rsid w:val="00AE7731"/>
    <w:rsid w:val="00AF3958"/>
    <w:rsid w:val="00AF6306"/>
    <w:rsid w:val="00AF6C21"/>
    <w:rsid w:val="00B006B1"/>
    <w:rsid w:val="00B0202F"/>
    <w:rsid w:val="00B039E1"/>
    <w:rsid w:val="00B119E4"/>
    <w:rsid w:val="00B11D6F"/>
    <w:rsid w:val="00B12DC6"/>
    <w:rsid w:val="00B152B4"/>
    <w:rsid w:val="00B15A6E"/>
    <w:rsid w:val="00B15E3A"/>
    <w:rsid w:val="00B168A4"/>
    <w:rsid w:val="00B21439"/>
    <w:rsid w:val="00B227F5"/>
    <w:rsid w:val="00B2505B"/>
    <w:rsid w:val="00B26A38"/>
    <w:rsid w:val="00B30461"/>
    <w:rsid w:val="00B31B39"/>
    <w:rsid w:val="00B33291"/>
    <w:rsid w:val="00B3357C"/>
    <w:rsid w:val="00B35A77"/>
    <w:rsid w:val="00B368AF"/>
    <w:rsid w:val="00B4768A"/>
    <w:rsid w:val="00B60087"/>
    <w:rsid w:val="00B61290"/>
    <w:rsid w:val="00B645C8"/>
    <w:rsid w:val="00B65BE3"/>
    <w:rsid w:val="00B67363"/>
    <w:rsid w:val="00B7434E"/>
    <w:rsid w:val="00B752FD"/>
    <w:rsid w:val="00B76516"/>
    <w:rsid w:val="00B765D3"/>
    <w:rsid w:val="00B8480A"/>
    <w:rsid w:val="00B97B58"/>
    <w:rsid w:val="00BA066B"/>
    <w:rsid w:val="00BA1C66"/>
    <w:rsid w:val="00BA3309"/>
    <w:rsid w:val="00BA4B3B"/>
    <w:rsid w:val="00BA7990"/>
    <w:rsid w:val="00BB0090"/>
    <w:rsid w:val="00BB1523"/>
    <w:rsid w:val="00BB180A"/>
    <w:rsid w:val="00BB3256"/>
    <w:rsid w:val="00BC001E"/>
    <w:rsid w:val="00BC0E94"/>
    <w:rsid w:val="00BC1D55"/>
    <w:rsid w:val="00BC1F1A"/>
    <w:rsid w:val="00BC7561"/>
    <w:rsid w:val="00BD18BE"/>
    <w:rsid w:val="00BD542F"/>
    <w:rsid w:val="00BD7089"/>
    <w:rsid w:val="00BE634B"/>
    <w:rsid w:val="00BE6D18"/>
    <w:rsid w:val="00BF3B94"/>
    <w:rsid w:val="00BF7A68"/>
    <w:rsid w:val="00C06F82"/>
    <w:rsid w:val="00C106A7"/>
    <w:rsid w:val="00C22219"/>
    <w:rsid w:val="00C25067"/>
    <w:rsid w:val="00C27578"/>
    <w:rsid w:val="00C32259"/>
    <w:rsid w:val="00C3245F"/>
    <w:rsid w:val="00C3462B"/>
    <w:rsid w:val="00C34EBC"/>
    <w:rsid w:val="00C40C6C"/>
    <w:rsid w:val="00C41A7B"/>
    <w:rsid w:val="00C424F2"/>
    <w:rsid w:val="00C45052"/>
    <w:rsid w:val="00C47C54"/>
    <w:rsid w:val="00C506B5"/>
    <w:rsid w:val="00C51C00"/>
    <w:rsid w:val="00C52641"/>
    <w:rsid w:val="00C55BE9"/>
    <w:rsid w:val="00C5725B"/>
    <w:rsid w:val="00C61C4C"/>
    <w:rsid w:val="00C622BE"/>
    <w:rsid w:val="00C63FEF"/>
    <w:rsid w:val="00C64515"/>
    <w:rsid w:val="00C730F2"/>
    <w:rsid w:val="00C744F6"/>
    <w:rsid w:val="00C7600D"/>
    <w:rsid w:val="00C76655"/>
    <w:rsid w:val="00C82203"/>
    <w:rsid w:val="00C86B5B"/>
    <w:rsid w:val="00C86D88"/>
    <w:rsid w:val="00C87F9B"/>
    <w:rsid w:val="00C9264E"/>
    <w:rsid w:val="00C9307B"/>
    <w:rsid w:val="00C9445D"/>
    <w:rsid w:val="00C95BD9"/>
    <w:rsid w:val="00C968D1"/>
    <w:rsid w:val="00CA0F2E"/>
    <w:rsid w:val="00CA0F97"/>
    <w:rsid w:val="00CA306A"/>
    <w:rsid w:val="00CA33A1"/>
    <w:rsid w:val="00CA3844"/>
    <w:rsid w:val="00CA3EF2"/>
    <w:rsid w:val="00CA62DE"/>
    <w:rsid w:val="00CB1665"/>
    <w:rsid w:val="00CB19C6"/>
    <w:rsid w:val="00CB6C8F"/>
    <w:rsid w:val="00CB7335"/>
    <w:rsid w:val="00CB7625"/>
    <w:rsid w:val="00CB7685"/>
    <w:rsid w:val="00CC1799"/>
    <w:rsid w:val="00CC3D6F"/>
    <w:rsid w:val="00CD0809"/>
    <w:rsid w:val="00CD5897"/>
    <w:rsid w:val="00CE21E0"/>
    <w:rsid w:val="00CE3894"/>
    <w:rsid w:val="00CE5D6A"/>
    <w:rsid w:val="00CF05E2"/>
    <w:rsid w:val="00CF0BAB"/>
    <w:rsid w:val="00CF0E71"/>
    <w:rsid w:val="00CF3319"/>
    <w:rsid w:val="00CF377E"/>
    <w:rsid w:val="00D0036F"/>
    <w:rsid w:val="00D03639"/>
    <w:rsid w:val="00D11384"/>
    <w:rsid w:val="00D16622"/>
    <w:rsid w:val="00D16837"/>
    <w:rsid w:val="00D20DD5"/>
    <w:rsid w:val="00D22540"/>
    <w:rsid w:val="00D2330F"/>
    <w:rsid w:val="00D3213E"/>
    <w:rsid w:val="00D35FF4"/>
    <w:rsid w:val="00D37E13"/>
    <w:rsid w:val="00D4162F"/>
    <w:rsid w:val="00D422D3"/>
    <w:rsid w:val="00D4557C"/>
    <w:rsid w:val="00D45B13"/>
    <w:rsid w:val="00D463A1"/>
    <w:rsid w:val="00D505EC"/>
    <w:rsid w:val="00D50B80"/>
    <w:rsid w:val="00D50EAE"/>
    <w:rsid w:val="00D5755C"/>
    <w:rsid w:val="00D601EF"/>
    <w:rsid w:val="00D6096D"/>
    <w:rsid w:val="00D6207D"/>
    <w:rsid w:val="00D6323F"/>
    <w:rsid w:val="00D76C4D"/>
    <w:rsid w:val="00D77A3E"/>
    <w:rsid w:val="00D84616"/>
    <w:rsid w:val="00D857A4"/>
    <w:rsid w:val="00D857B4"/>
    <w:rsid w:val="00D86B36"/>
    <w:rsid w:val="00D91183"/>
    <w:rsid w:val="00D92137"/>
    <w:rsid w:val="00D96417"/>
    <w:rsid w:val="00D968EB"/>
    <w:rsid w:val="00D96B59"/>
    <w:rsid w:val="00D977E4"/>
    <w:rsid w:val="00DA0684"/>
    <w:rsid w:val="00DA0B53"/>
    <w:rsid w:val="00DA0D6E"/>
    <w:rsid w:val="00DA206F"/>
    <w:rsid w:val="00DA2B2C"/>
    <w:rsid w:val="00DA642D"/>
    <w:rsid w:val="00DB0F5A"/>
    <w:rsid w:val="00DB447F"/>
    <w:rsid w:val="00DB4609"/>
    <w:rsid w:val="00DB723C"/>
    <w:rsid w:val="00DB77C7"/>
    <w:rsid w:val="00DC0157"/>
    <w:rsid w:val="00DC0602"/>
    <w:rsid w:val="00DC31E2"/>
    <w:rsid w:val="00DC497F"/>
    <w:rsid w:val="00DC6884"/>
    <w:rsid w:val="00DC708B"/>
    <w:rsid w:val="00DD04F6"/>
    <w:rsid w:val="00DD36DE"/>
    <w:rsid w:val="00DD6612"/>
    <w:rsid w:val="00DE242F"/>
    <w:rsid w:val="00DE43F2"/>
    <w:rsid w:val="00DE54FE"/>
    <w:rsid w:val="00DE69B1"/>
    <w:rsid w:val="00DF2B91"/>
    <w:rsid w:val="00DF62FC"/>
    <w:rsid w:val="00E01FAF"/>
    <w:rsid w:val="00E020CD"/>
    <w:rsid w:val="00E103B4"/>
    <w:rsid w:val="00E167AA"/>
    <w:rsid w:val="00E24178"/>
    <w:rsid w:val="00E2500F"/>
    <w:rsid w:val="00E2668C"/>
    <w:rsid w:val="00E356DA"/>
    <w:rsid w:val="00E42865"/>
    <w:rsid w:val="00E5043D"/>
    <w:rsid w:val="00E614E2"/>
    <w:rsid w:val="00E666AA"/>
    <w:rsid w:val="00E6673F"/>
    <w:rsid w:val="00E71235"/>
    <w:rsid w:val="00E72393"/>
    <w:rsid w:val="00E807C1"/>
    <w:rsid w:val="00E8136F"/>
    <w:rsid w:val="00E846FC"/>
    <w:rsid w:val="00E861EF"/>
    <w:rsid w:val="00E868A2"/>
    <w:rsid w:val="00E87AB3"/>
    <w:rsid w:val="00E93101"/>
    <w:rsid w:val="00E94F4B"/>
    <w:rsid w:val="00E96353"/>
    <w:rsid w:val="00E97D80"/>
    <w:rsid w:val="00EA4346"/>
    <w:rsid w:val="00EA69D5"/>
    <w:rsid w:val="00EA76D1"/>
    <w:rsid w:val="00EB6177"/>
    <w:rsid w:val="00EC0AB7"/>
    <w:rsid w:val="00EC1425"/>
    <w:rsid w:val="00EC1556"/>
    <w:rsid w:val="00EC631D"/>
    <w:rsid w:val="00ED21E2"/>
    <w:rsid w:val="00ED67E6"/>
    <w:rsid w:val="00EE0627"/>
    <w:rsid w:val="00EE0FB4"/>
    <w:rsid w:val="00EE23D1"/>
    <w:rsid w:val="00EE7644"/>
    <w:rsid w:val="00EF160B"/>
    <w:rsid w:val="00EF2F6F"/>
    <w:rsid w:val="00EF3BEA"/>
    <w:rsid w:val="00EF78DD"/>
    <w:rsid w:val="00F001FD"/>
    <w:rsid w:val="00F0084B"/>
    <w:rsid w:val="00F0582C"/>
    <w:rsid w:val="00F102B4"/>
    <w:rsid w:val="00F14330"/>
    <w:rsid w:val="00F208DE"/>
    <w:rsid w:val="00F21324"/>
    <w:rsid w:val="00F2162B"/>
    <w:rsid w:val="00F238AC"/>
    <w:rsid w:val="00F275B4"/>
    <w:rsid w:val="00F34C34"/>
    <w:rsid w:val="00F3595D"/>
    <w:rsid w:val="00F54D0A"/>
    <w:rsid w:val="00F5517A"/>
    <w:rsid w:val="00F55A8C"/>
    <w:rsid w:val="00F561A5"/>
    <w:rsid w:val="00F62CD5"/>
    <w:rsid w:val="00F63FF7"/>
    <w:rsid w:val="00F645F6"/>
    <w:rsid w:val="00F6590D"/>
    <w:rsid w:val="00F65C3C"/>
    <w:rsid w:val="00F671C3"/>
    <w:rsid w:val="00F704E5"/>
    <w:rsid w:val="00F705BB"/>
    <w:rsid w:val="00F72281"/>
    <w:rsid w:val="00F7232B"/>
    <w:rsid w:val="00F73263"/>
    <w:rsid w:val="00F73B92"/>
    <w:rsid w:val="00F752E8"/>
    <w:rsid w:val="00F778C8"/>
    <w:rsid w:val="00F8016E"/>
    <w:rsid w:val="00F80B95"/>
    <w:rsid w:val="00F827C4"/>
    <w:rsid w:val="00F852BC"/>
    <w:rsid w:val="00F91559"/>
    <w:rsid w:val="00F9225C"/>
    <w:rsid w:val="00F94DC7"/>
    <w:rsid w:val="00F97573"/>
    <w:rsid w:val="00FA0984"/>
    <w:rsid w:val="00FA572D"/>
    <w:rsid w:val="00FB0B33"/>
    <w:rsid w:val="00FB362F"/>
    <w:rsid w:val="00FB4E2D"/>
    <w:rsid w:val="00FC125B"/>
    <w:rsid w:val="00FC3B07"/>
    <w:rsid w:val="00FC7B77"/>
    <w:rsid w:val="00FC7FFB"/>
    <w:rsid w:val="00FD203E"/>
    <w:rsid w:val="00FD3888"/>
    <w:rsid w:val="00FD5471"/>
    <w:rsid w:val="00FE0B0F"/>
    <w:rsid w:val="00FF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2D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62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A62D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C51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510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0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1655</Words>
  <Characters>9439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ПК</dc:creator>
  <cp:lastModifiedBy>Бухгалтер 6</cp:lastModifiedBy>
  <cp:revision>33</cp:revision>
  <cp:lastPrinted>2016-06-14T07:15:00Z</cp:lastPrinted>
  <dcterms:created xsi:type="dcterms:W3CDTF">2016-04-26T03:49:00Z</dcterms:created>
  <dcterms:modified xsi:type="dcterms:W3CDTF">2016-06-16T05:28:00Z</dcterms:modified>
</cp:coreProperties>
</file>